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4C0B" w14:textId="7140522D" w:rsidR="00D6140E" w:rsidRPr="007C600E" w:rsidRDefault="002947E4" w:rsidP="5A3355C6">
      <w:pPr>
        <w:pStyle w:val="Heading1"/>
        <w:spacing w:line="240" w:lineRule="auto"/>
        <w:rPr>
          <w:rFonts w:ascii="Arial" w:hAnsi="Arial" w:cs="Arial"/>
          <w:color w:val="auto"/>
          <w:sz w:val="40"/>
          <w:szCs w:val="40"/>
        </w:rPr>
      </w:pPr>
      <w:r w:rsidRPr="5A3355C6">
        <w:rPr>
          <w:rFonts w:ascii="Arial" w:hAnsi="Arial" w:cs="Arial"/>
          <w:color w:val="auto"/>
          <w:sz w:val="40"/>
          <w:szCs w:val="40"/>
        </w:rPr>
        <w:t xml:space="preserve">Guidance Strategy Forum </w:t>
      </w:r>
      <w:r w:rsidR="00B201DE" w:rsidRPr="5A3355C6">
        <w:rPr>
          <w:rFonts w:ascii="Arial" w:hAnsi="Arial" w:cs="Arial"/>
          <w:color w:val="auto"/>
          <w:sz w:val="40"/>
          <w:szCs w:val="40"/>
        </w:rPr>
        <w:t>notes</w:t>
      </w:r>
    </w:p>
    <w:p w14:paraId="674E9529" w14:textId="77777777" w:rsidR="008039E9" w:rsidRDefault="008039E9" w:rsidP="00955843">
      <w:pPr>
        <w:pStyle w:val="Heading2"/>
        <w:rPr>
          <w:rFonts w:ascii="Arial" w:hAnsi="Arial" w:cs="Arial"/>
          <w:color w:val="auto"/>
          <w:sz w:val="24"/>
          <w:szCs w:val="24"/>
        </w:rPr>
      </w:pPr>
    </w:p>
    <w:p w14:paraId="6CBA42E7" w14:textId="4D721B0C" w:rsidR="002947E4" w:rsidRDefault="2813ACF0" w:rsidP="4B343D81">
      <w:pPr>
        <w:rPr>
          <w:rFonts w:ascii="Arial" w:eastAsia="Arial" w:hAnsi="Arial" w:cs="Arial"/>
          <w:sz w:val="24"/>
          <w:szCs w:val="24"/>
        </w:rPr>
      </w:pPr>
      <w:r w:rsidRPr="5A3355C6">
        <w:rPr>
          <w:rFonts w:ascii="Arial" w:eastAsia="Arial" w:hAnsi="Arial" w:cs="Arial"/>
        </w:rPr>
        <w:t xml:space="preserve">Date: </w:t>
      </w:r>
      <w:r w:rsidR="7CDF4503" w:rsidRPr="5A3355C6">
        <w:rPr>
          <w:rFonts w:ascii="Arial" w:eastAsia="Arial" w:hAnsi="Arial" w:cs="Arial"/>
        </w:rPr>
        <w:t>7</w:t>
      </w:r>
      <w:r w:rsidR="00324549" w:rsidRPr="5A3355C6">
        <w:rPr>
          <w:rFonts w:ascii="Arial" w:eastAsia="Arial" w:hAnsi="Arial" w:cs="Arial"/>
        </w:rPr>
        <w:t xml:space="preserve"> </w:t>
      </w:r>
      <w:r w:rsidR="6AB59377" w:rsidRPr="5A3355C6">
        <w:rPr>
          <w:rFonts w:ascii="Arial" w:eastAsia="Arial" w:hAnsi="Arial" w:cs="Arial"/>
        </w:rPr>
        <w:t>May</w:t>
      </w:r>
      <w:r w:rsidR="00324549" w:rsidRPr="5A3355C6">
        <w:rPr>
          <w:rFonts w:ascii="Arial" w:eastAsia="Arial" w:hAnsi="Arial" w:cs="Arial"/>
        </w:rPr>
        <w:t xml:space="preserve"> 2025</w:t>
      </w:r>
      <w:r w:rsidR="391F2439" w:rsidRPr="5A3355C6">
        <w:rPr>
          <w:rFonts w:ascii="Arial" w:eastAsia="Arial" w:hAnsi="Arial" w:cs="Arial"/>
        </w:rPr>
        <w:t xml:space="preserve"> </w:t>
      </w:r>
    </w:p>
    <w:p w14:paraId="78B83B47" w14:textId="0DE59F1C" w:rsidR="6DE652A9" w:rsidRDefault="3630DD33" w:rsidP="6922B192">
      <w:pPr>
        <w:rPr>
          <w:rFonts w:ascii="Arial" w:eastAsia="Arial" w:hAnsi="Arial" w:cs="Arial"/>
        </w:rPr>
      </w:pPr>
      <w:r w:rsidRPr="5A3355C6">
        <w:rPr>
          <w:rFonts w:ascii="Arial" w:eastAsia="Arial" w:hAnsi="Arial" w:cs="Arial"/>
        </w:rPr>
        <w:t xml:space="preserve">Time: </w:t>
      </w:r>
      <w:r w:rsidR="49E2F390" w:rsidRPr="5A3355C6">
        <w:rPr>
          <w:rFonts w:ascii="Arial" w:eastAsia="Arial" w:hAnsi="Arial" w:cs="Arial"/>
        </w:rPr>
        <w:t>1</w:t>
      </w:r>
      <w:r w:rsidR="24D266EA" w:rsidRPr="5A3355C6">
        <w:rPr>
          <w:rFonts w:ascii="Arial" w:eastAsia="Arial" w:hAnsi="Arial" w:cs="Arial"/>
        </w:rPr>
        <w:t>0</w:t>
      </w:r>
      <w:r w:rsidR="5CF77482" w:rsidRPr="5A3355C6">
        <w:rPr>
          <w:rFonts w:ascii="Arial" w:eastAsia="Arial" w:hAnsi="Arial" w:cs="Arial"/>
        </w:rPr>
        <w:t>.00</w:t>
      </w:r>
      <w:r w:rsidRPr="5A3355C6">
        <w:rPr>
          <w:rFonts w:ascii="Arial" w:eastAsia="Arial" w:hAnsi="Arial" w:cs="Arial"/>
        </w:rPr>
        <w:t xml:space="preserve"> to </w:t>
      </w:r>
      <w:r w:rsidR="323C34BE" w:rsidRPr="5A3355C6">
        <w:rPr>
          <w:rFonts w:ascii="Arial" w:eastAsia="Arial" w:hAnsi="Arial" w:cs="Arial"/>
        </w:rPr>
        <w:t>1</w:t>
      </w:r>
      <w:r w:rsidR="1C43625B" w:rsidRPr="5A3355C6">
        <w:rPr>
          <w:rFonts w:ascii="Arial" w:eastAsia="Arial" w:hAnsi="Arial" w:cs="Arial"/>
        </w:rPr>
        <w:t>1</w:t>
      </w:r>
      <w:r w:rsidR="4DC95124" w:rsidRPr="5A3355C6">
        <w:rPr>
          <w:rFonts w:ascii="Arial" w:eastAsia="Arial" w:hAnsi="Arial" w:cs="Arial"/>
        </w:rPr>
        <w:t>.</w:t>
      </w:r>
      <w:r w:rsidR="000F0A4E" w:rsidRPr="5A3355C6">
        <w:rPr>
          <w:rFonts w:ascii="Arial" w:eastAsia="Arial" w:hAnsi="Arial" w:cs="Arial"/>
        </w:rPr>
        <w:t>55</w:t>
      </w:r>
    </w:p>
    <w:p w14:paraId="7C2E32DB" w14:textId="36C9C71E" w:rsidR="30881934" w:rsidRDefault="30881934" w:rsidP="30881934">
      <w:pPr>
        <w:pStyle w:val="Heading3"/>
        <w:spacing w:line="240" w:lineRule="auto"/>
        <w:rPr>
          <w:rFonts w:ascii="Arial" w:hAnsi="Arial" w:cs="Arial"/>
          <w:b/>
          <w:bCs/>
          <w:color w:val="auto"/>
        </w:rPr>
      </w:pPr>
    </w:p>
    <w:p w14:paraId="71F6B177" w14:textId="6BB3653F" w:rsidR="7D4E2ABF" w:rsidRDefault="78A2D2F3" w:rsidP="1F71F9B6">
      <w:pPr>
        <w:pStyle w:val="Heading3"/>
        <w:spacing w:line="240" w:lineRule="auto"/>
        <w:rPr>
          <w:rFonts w:ascii="Arial" w:hAnsi="Arial" w:cs="Arial"/>
          <w:b/>
          <w:bCs/>
          <w:color w:val="auto"/>
        </w:rPr>
      </w:pPr>
      <w:r w:rsidRPr="5A3355C6">
        <w:rPr>
          <w:rFonts w:ascii="Arial" w:hAnsi="Arial" w:cs="Arial"/>
          <w:b/>
          <w:bCs/>
          <w:color w:val="auto"/>
        </w:rPr>
        <w:t xml:space="preserve">General update – </w:t>
      </w:r>
      <w:r w:rsidR="50E87443" w:rsidRPr="5A3355C6">
        <w:rPr>
          <w:rFonts w:ascii="Arial" w:hAnsi="Arial" w:cs="Arial"/>
          <w:b/>
          <w:bCs/>
          <w:color w:val="auto"/>
        </w:rPr>
        <w:t>Kevin Newton</w:t>
      </w:r>
      <w:r w:rsidRPr="5A3355C6">
        <w:rPr>
          <w:rFonts w:ascii="Arial" w:hAnsi="Arial" w:cs="Arial"/>
          <w:b/>
          <w:bCs/>
          <w:color w:val="auto"/>
        </w:rPr>
        <w:t xml:space="preserve"> (HMRC)</w:t>
      </w:r>
    </w:p>
    <w:p w14:paraId="16A81851" w14:textId="355022E7" w:rsidR="5A3355C6" w:rsidRDefault="5A3355C6" w:rsidP="5A3355C6">
      <w:pPr>
        <w:spacing w:line="240" w:lineRule="auto"/>
        <w:rPr>
          <w:rFonts w:ascii="Arial" w:eastAsia="Arial" w:hAnsi="Arial" w:cs="Arial"/>
          <w:color w:val="000000" w:themeColor="text1"/>
        </w:rPr>
      </w:pPr>
    </w:p>
    <w:p w14:paraId="6544DD4C" w14:textId="67831963" w:rsidR="7D4E2ABF" w:rsidRDefault="00774F00" w:rsidP="5A3355C6">
      <w:pPr>
        <w:spacing w:before="40" w:line="240" w:lineRule="auto"/>
        <w:rPr>
          <w:rFonts w:ascii="Arial" w:eastAsia="Arial" w:hAnsi="Arial" w:cs="Arial"/>
        </w:rPr>
      </w:pPr>
      <w:r w:rsidRPr="5A3355C6">
        <w:rPr>
          <w:rFonts w:ascii="Arial" w:eastAsia="Arial" w:hAnsi="Arial" w:cs="Arial"/>
          <w:color w:val="000000" w:themeColor="text1"/>
        </w:rPr>
        <w:t>Kevin welcomed everyone to the meeting</w:t>
      </w:r>
      <w:r w:rsidR="71FE4F59" w:rsidRPr="5A3355C6">
        <w:rPr>
          <w:rFonts w:ascii="Arial" w:eastAsia="Arial" w:hAnsi="Arial" w:cs="Arial"/>
          <w:color w:val="000000" w:themeColor="text1"/>
        </w:rPr>
        <w:t xml:space="preserve"> and </w:t>
      </w:r>
      <w:r w:rsidR="00E0632D" w:rsidRPr="5A3355C6">
        <w:rPr>
          <w:rFonts w:ascii="Arial" w:eastAsia="Arial" w:hAnsi="Arial" w:cs="Arial"/>
          <w:color w:val="000000" w:themeColor="text1"/>
        </w:rPr>
        <w:t>advis</w:t>
      </w:r>
      <w:r w:rsidR="46FAAB26" w:rsidRPr="5A3355C6">
        <w:rPr>
          <w:rFonts w:ascii="Arial" w:eastAsia="Arial" w:hAnsi="Arial" w:cs="Arial"/>
          <w:color w:val="000000" w:themeColor="text1"/>
        </w:rPr>
        <w:t>ed</w:t>
      </w:r>
      <w:r w:rsidR="00E0632D" w:rsidRPr="5A3355C6">
        <w:rPr>
          <w:rFonts w:ascii="Arial" w:eastAsia="Arial" w:hAnsi="Arial" w:cs="Arial"/>
          <w:color w:val="000000" w:themeColor="text1"/>
        </w:rPr>
        <w:t xml:space="preserve"> the forum members</w:t>
      </w:r>
      <w:r w:rsidR="75D6FB53" w:rsidRPr="5A3355C6">
        <w:rPr>
          <w:rFonts w:ascii="Arial" w:eastAsia="Arial" w:hAnsi="Arial" w:cs="Arial"/>
          <w:color w:val="000000" w:themeColor="text1"/>
        </w:rPr>
        <w:t xml:space="preserve"> </w:t>
      </w:r>
      <w:r w:rsidR="4F41DF83" w:rsidRPr="5A3355C6">
        <w:rPr>
          <w:rFonts w:ascii="Arial" w:eastAsia="Arial" w:hAnsi="Arial" w:cs="Arial"/>
          <w:color w:val="000000" w:themeColor="text1"/>
        </w:rPr>
        <w:t>of</w:t>
      </w:r>
      <w:r w:rsidR="00A846E1">
        <w:rPr>
          <w:rFonts w:ascii="Arial" w:eastAsia="Arial" w:hAnsi="Arial" w:cs="Arial"/>
          <w:color w:val="000000" w:themeColor="text1"/>
        </w:rPr>
        <w:t xml:space="preserve"> our </w:t>
      </w:r>
      <w:r w:rsidR="007719D1">
        <w:rPr>
          <w:rFonts w:ascii="Arial" w:eastAsia="Arial" w:hAnsi="Arial" w:cs="Arial"/>
          <w:color w:val="000000" w:themeColor="text1"/>
        </w:rPr>
        <w:t xml:space="preserve">plans </w:t>
      </w:r>
      <w:r w:rsidR="19511DC5" w:rsidRPr="5A3355C6">
        <w:rPr>
          <w:rFonts w:ascii="Arial" w:eastAsia="Arial" w:hAnsi="Arial" w:cs="Arial"/>
        </w:rPr>
        <w:t xml:space="preserve">in </w:t>
      </w:r>
      <w:r w:rsidR="4E391A78" w:rsidRPr="5A3355C6">
        <w:rPr>
          <w:rFonts w:ascii="Arial" w:eastAsia="Arial" w:hAnsi="Arial" w:cs="Arial"/>
        </w:rPr>
        <w:t xml:space="preserve">the </w:t>
      </w:r>
      <w:r w:rsidR="19511DC5" w:rsidRPr="5A3355C6">
        <w:rPr>
          <w:rFonts w:ascii="Arial" w:eastAsia="Arial" w:hAnsi="Arial" w:cs="Arial"/>
        </w:rPr>
        <w:t>coming 12 months to</w:t>
      </w:r>
      <w:r w:rsidR="003253FB">
        <w:rPr>
          <w:rFonts w:ascii="Arial" w:eastAsia="Arial" w:hAnsi="Arial" w:cs="Arial"/>
        </w:rPr>
        <w:t xml:space="preserve"> do some targeted </w:t>
      </w:r>
      <w:r w:rsidR="00E22530">
        <w:rPr>
          <w:rFonts w:ascii="Arial" w:eastAsia="Arial" w:hAnsi="Arial" w:cs="Arial"/>
        </w:rPr>
        <w:t xml:space="preserve">improvement work </w:t>
      </w:r>
      <w:r w:rsidR="19511DC5" w:rsidRPr="5A3355C6">
        <w:rPr>
          <w:rFonts w:ascii="Arial" w:eastAsia="Arial" w:hAnsi="Arial" w:cs="Arial"/>
        </w:rPr>
        <w:t xml:space="preserve">on 3 core </w:t>
      </w:r>
      <w:proofErr w:type="gramStart"/>
      <w:r w:rsidR="672DDFE4" w:rsidRPr="5A3355C6">
        <w:rPr>
          <w:rFonts w:ascii="Arial" w:eastAsia="Arial" w:hAnsi="Arial" w:cs="Arial"/>
        </w:rPr>
        <w:t>areas</w:t>
      </w:r>
      <w:r w:rsidR="007719D1">
        <w:rPr>
          <w:rFonts w:ascii="Arial" w:eastAsia="Arial" w:hAnsi="Arial" w:cs="Arial"/>
        </w:rPr>
        <w:t>;</w:t>
      </w:r>
      <w:proofErr w:type="gramEnd"/>
      <w:r w:rsidR="672DDFE4" w:rsidRPr="5A3355C6">
        <w:rPr>
          <w:rFonts w:ascii="Arial" w:eastAsia="Arial" w:hAnsi="Arial" w:cs="Arial"/>
        </w:rPr>
        <w:t xml:space="preserve"> </w:t>
      </w:r>
      <w:r w:rsidR="19511DC5" w:rsidRPr="5A3355C6">
        <w:rPr>
          <w:rFonts w:ascii="Arial" w:eastAsia="Arial" w:hAnsi="Arial" w:cs="Arial"/>
        </w:rPr>
        <w:t>Corporation Tax,</w:t>
      </w:r>
      <w:r w:rsidR="003253FB">
        <w:rPr>
          <w:rFonts w:ascii="Arial" w:eastAsia="Arial" w:hAnsi="Arial" w:cs="Arial"/>
        </w:rPr>
        <w:t xml:space="preserve"> VAT and </w:t>
      </w:r>
      <w:r w:rsidR="19511DC5" w:rsidRPr="5A3355C6">
        <w:rPr>
          <w:rFonts w:ascii="Arial" w:eastAsia="Arial" w:hAnsi="Arial" w:cs="Arial"/>
        </w:rPr>
        <w:t>PAYE.</w:t>
      </w:r>
      <w:r w:rsidR="00E22530">
        <w:rPr>
          <w:rFonts w:ascii="Arial" w:eastAsia="Arial" w:hAnsi="Arial" w:cs="Arial"/>
        </w:rPr>
        <w:t xml:space="preserve"> We will be seeking the forums </w:t>
      </w:r>
      <w:r w:rsidR="005D1B66">
        <w:rPr>
          <w:rFonts w:ascii="Arial" w:eastAsia="Arial" w:hAnsi="Arial" w:cs="Arial"/>
        </w:rPr>
        <w:t>support as this work progresses.</w:t>
      </w:r>
      <w:r w:rsidR="64A30E8B" w:rsidRPr="5A3355C6">
        <w:rPr>
          <w:rFonts w:ascii="Arial" w:eastAsia="Arial" w:hAnsi="Arial" w:cs="Arial"/>
        </w:rPr>
        <w:t xml:space="preserve"> </w:t>
      </w:r>
    </w:p>
    <w:p w14:paraId="362B8AED" w14:textId="3B76CDD0" w:rsidR="7D4E2ABF" w:rsidRDefault="005D1B66" w:rsidP="5A3355C6">
      <w:pPr>
        <w:spacing w:before="40" w:line="240" w:lineRule="auto"/>
        <w:rPr>
          <w:rFonts w:ascii="Arial" w:eastAsia="Arial" w:hAnsi="Arial" w:cs="Arial"/>
        </w:rPr>
      </w:pPr>
      <w:r>
        <w:rPr>
          <w:rFonts w:ascii="Arial" w:eastAsia="Arial" w:hAnsi="Arial" w:cs="Arial"/>
        </w:rPr>
        <w:t>More broadly, we</w:t>
      </w:r>
      <w:r w:rsidR="305496A8" w:rsidRPr="5A3355C6">
        <w:rPr>
          <w:rFonts w:ascii="Arial" w:eastAsia="Arial" w:hAnsi="Arial" w:cs="Arial"/>
        </w:rPr>
        <w:t xml:space="preserve"> </w:t>
      </w:r>
      <w:r w:rsidR="003F9323" w:rsidRPr="5A3355C6">
        <w:rPr>
          <w:rFonts w:ascii="Arial" w:eastAsia="Arial" w:hAnsi="Arial" w:cs="Arial"/>
        </w:rPr>
        <w:t>will i</w:t>
      </w:r>
      <w:r w:rsidR="07BABBB1" w:rsidRPr="5A3355C6">
        <w:rPr>
          <w:rFonts w:ascii="Arial" w:eastAsia="Arial" w:hAnsi="Arial" w:cs="Arial"/>
        </w:rPr>
        <w:t>nvest more time in continuous improvement work</w:t>
      </w:r>
      <w:r w:rsidR="00462FF3">
        <w:rPr>
          <w:rFonts w:ascii="Arial" w:eastAsia="Arial" w:hAnsi="Arial" w:cs="Arial"/>
        </w:rPr>
        <w:t xml:space="preserve">, making increased use of the feedback users leave on </w:t>
      </w:r>
      <w:r w:rsidR="07BABBB1" w:rsidRPr="5A3355C6">
        <w:rPr>
          <w:rFonts w:ascii="Arial" w:eastAsia="Arial" w:hAnsi="Arial" w:cs="Arial"/>
        </w:rPr>
        <w:t>GOV.UK</w:t>
      </w:r>
      <w:r w:rsidR="5A3771F1" w:rsidRPr="5A3355C6">
        <w:rPr>
          <w:rFonts w:ascii="Arial" w:eastAsia="Arial" w:hAnsi="Arial" w:cs="Arial"/>
        </w:rPr>
        <w:t>. We</w:t>
      </w:r>
      <w:r w:rsidR="002F79A9">
        <w:rPr>
          <w:rFonts w:ascii="Arial" w:eastAsia="Arial" w:hAnsi="Arial" w:cs="Arial"/>
        </w:rPr>
        <w:t xml:space="preserve"> are </w:t>
      </w:r>
      <w:r w:rsidR="5A3771F1" w:rsidRPr="5A3355C6">
        <w:rPr>
          <w:rFonts w:ascii="Arial" w:eastAsia="Arial" w:hAnsi="Arial" w:cs="Arial"/>
        </w:rPr>
        <w:t>consider</w:t>
      </w:r>
      <w:r w:rsidR="002F79A9">
        <w:rPr>
          <w:rFonts w:ascii="Arial" w:eastAsia="Arial" w:hAnsi="Arial" w:cs="Arial"/>
        </w:rPr>
        <w:t>ing</w:t>
      </w:r>
      <w:r w:rsidR="5A3771F1" w:rsidRPr="5A3355C6">
        <w:rPr>
          <w:rFonts w:ascii="Arial" w:eastAsia="Arial" w:hAnsi="Arial" w:cs="Arial"/>
        </w:rPr>
        <w:t xml:space="preserve"> how </w:t>
      </w:r>
      <w:r w:rsidR="07BABBB1" w:rsidRPr="5A3355C6">
        <w:rPr>
          <w:rFonts w:ascii="Arial" w:eastAsia="Arial" w:hAnsi="Arial" w:cs="Arial"/>
        </w:rPr>
        <w:t xml:space="preserve">AI </w:t>
      </w:r>
      <w:r w:rsidR="27ACA9F5" w:rsidRPr="5A3355C6">
        <w:rPr>
          <w:rFonts w:ascii="Arial" w:eastAsia="Arial" w:hAnsi="Arial" w:cs="Arial"/>
        </w:rPr>
        <w:t>can support</w:t>
      </w:r>
      <w:r w:rsidR="002F79A9">
        <w:rPr>
          <w:rFonts w:ascii="Arial" w:eastAsia="Arial" w:hAnsi="Arial" w:cs="Arial"/>
        </w:rPr>
        <w:t xml:space="preserve"> this</w:t>
      </w:r>
      <w:r w:rsidR="27ACA9F5" w:rsidRPr="5A3355C6">
        <w:rPr>
          <w:rFonts w:ascii="Arial" w:eastAsia="Arial" w:hAnsi="Arial" w:cs="Arial"/>
        </w:rPr>
        <w:t>.</w:t>
      </w:r>
    </w:p>
    <w:p w14:paraId="6B556290" w14:textId="61704A9C" w:rsidR="7D4E2ABF" w:rsidRDefault="22B63EFE" w:rsidP="5A3355C6">
      <w:pPr>
        <w:spacing w:after="0" w:line="240" w:lineRule="auto"/>
        <w:rPr>
          <w:rFonts w:ascii="Arial" w:eastAsia="Arial" w:hAnsi="Arial" w:cs="Arial"/>
          <w:b/>
          <w:bCs/>
        </w:rPr>
      </w:pPr>
      <w:r w:rsidRPr="5A3355C6">
        <w:rPr>
          <w:rFonts w:ascii="Arial" w:eastAsia="Arial" w:hAnsi="Arial" w:cs="Arial"/>
        </w:rPr>
        <w:t>Kevin also informed the forum of a couple of HMRC organisational changes</w:t>
      </w:r>
      <w:r w:rsidR="379B35A1" w:rsidRPr="5A3355C6">
        <w:rPr>
          <w:rFonts w:ascii="Arial" w:eastAsia="Arial" w:hAnsi="Arial" w:cs="Arial"/>
        </w:rPr>
        <w:t>,</w:t>
      </w:r>
      <w:r w:rsidR="006F48A7">
        <w:rPr>
          <w:rFonts w:ascii="Arial" w:eastAsia="Arial" w:hAnsi="Arial" w:cs="Arial"/>
        </w:rPr>
        <w:t xml:space="preserve"> including the creation of a new</w:t>
      </w:r>
      <w:r w:rsidR="04F88783" w:rsidRPr="5A3355C6">
        <w:rPr>
          <w:rFonts w:ascii="Arial" w:eastAsia="Arial" w:hAnsi="Arial" w:cs="Arial"/>
        </w:rPr>
        <w:t xml:space="preserve"> Customer Experience Directorat</w:t>
      </w:r>
      <w:r w:rsidR="2BF8F889" w:rsidRPr="5A3355C6">
        <w:rPr>
          <w:rFonts w:ascii="Arial" w:eastAsia="Arial" w:hAnsi="Arial" w:cs="Arial"/>
        </w:rPr>
        <w:t>e</w:t>
      </w:r>
      <w:r w:rsidR="003C2B2F">
        <w:rPr>
          <w:rFonts w:ascii="Arial" w:eastAsia="Arial" w:hAnsi="Arial" w:cs="Arial"/>
        </w:rPr>
        <w:t>,</w:t>
      </w:r>
      <w:r w:rsidR="006F48A7">
        <w:rPr>
          <w:rFonts w:ascii="Arial" w:eastAsia="Arial" w:hAnsi="Arial" w:cs="Arial"/>
        </w:rPr>
        <w:t xml:space="preserve"> which the </w:t>
      </w:r>
      <w:r w:rsidR="003C2B2F">
        <w:rPr>
          <w:rFonts w:ascii="Arial" w:eastAsia="Arial" w:hAnsi="Arial" w:cs="Arial"/>
        </w:rPr>
        <w:t>g</w:t>
      </w:r>
      <w:r w:rsidR="2790F884" w:rsidRPr="5A3355C6">
        <w:rPr>
          <w:rFonts w:ascii="Arial" w:eastAsia="Arial" w:hAnsi="Arial" w:cs="Arial"/>
        </w:rPr>
        <w:t>uidance</w:t>
      </w:r>
      <w:r w:rsidR="003C2B2F">
        <w:rPr>
          <w:rFonts w:ascii="Arial" w:eastAsia="Arial" w:hAnsi="Arial" w:cs="Arial"/>
        </w:rPr>
        <w:t xml:space="preserve"> team</w:t>
      </w:r>
      <w:r w:rsidR="2790F884" w:rsidRPr="5A3355C6">
        <w:rPr>
          <w:rFonts w:ascii="Arial" w:eastAsia="Arial" w:hAnsi="Arial" w:cs="Arial"/>
        </w:rPr>
        <w:t xml:space="preserve"> will form part of.</w:t>
      </w:r>
    </w:p>
    <w:p w14:paraId="5A9A94A5" w14:textId="44838A27" w:rsidR="7D4E2ABF" w:rsidRDefault="7D4E2ABF" w:rsidP="5A3355C6">
      <w:pPr>
        <w:spacing w:after="0" w:line="240" w:lineRule="auto"/>
        <w:rPr>
          <w:rFonts w:ascii="Arial" w:eastAsia="Arial" w:hAnsi="Arial" w:cs="Arial"/>
        </w:rPr>
      </w:pPr>
    </w:p>
    <w:p w14:paraId="6B251CD2" w14:textId="24DBAA5E" w:rsidR="7D4E2ABF" w:rsidRDefault="7D4E2ABF" w:rsidP="5A3355C6">
      <w:pPr>
        <w:spacing w:after="0" w:line="240" w:lineRule="auto"/>
        <w:rPr>
          <w:rFonts w:ascii="Arial" w:eastAsia="Arial" w:hAnsi="Arial" w:cs="Arial"/>
          <w:b/>
          <w:bCs/>
          <w:sz w:val="24"/>
          <w:szCs w:val="24"/>
        </w:rPr>
      </w:pPr>
    </w:p>
    <w:p w14:paraId="04419A8C" w14:textId="3C8AC6E8" w:rsidR="7D4E2ABF" w:rsidRDefault="78A2D2F3" w:rsidP="5A3355C6">
      <w:pPr>
        <w:spacing w:after="0" w:line="240" w:lineRule="auto"/>
        <w:rPr>
          <w:rFonts w:ascii="Arial" w:eastAsia="Arial" w:hAnsi="Arial" w:cs="Arial"/>
        </w:rPr>
      </w:pPr>
      <w:r w:rsidRPr="5A3355C6">
        <w:rPr>
          <w:rFonts w:ascii="Arial" w:eastAsia="Arial" w:hAnsi="Arial" w:cs="Arial"/>
          <w:b/>
          <w:bCs/>
          <w:sz w:val="24"/>
          <w:szCs w:val="24"/>
        </w:rPr>
        <w:t xml:space="preserve">Opportunity for any questions on the action point updates below </w:t>
      </w:r>
      <w:r w:rsidR="4D001392" w:rsidRPr="5A3355C6">
        <w:rPr>
          <w:rFonts w:ascii="Arial" w:eastAsia="Arial" w:hAnsi="Arial" w:cs="Arial"/>
          <w:b/>
          <w:bCs/>
          <w:sz w:val="24"/>
          <w:szCs w:val="24"/>
        </w:rPr>
        <w:t>- Sue Cummings (HMRC)</w:t>
      </w:r>
    </w:p>
    <w:p w14:paraId="4AED1513" w14:textId="551D59F4" w:rsidR="7D4E2ABF" w:rsidRDefault="7D4E2ABF" w:rsidP="5A3355C6">
      <w:pPr>
        <w:spacing w:after="0" w:line="240" w:lineRule="auto"/>
        <w:rPr>
          <w:rFonts w:ascii="Arial" w:eastAsia="Arial" w:hAnsi="Arial" w:cs="Arial"/>
          <w:color w:val="000000" w:themeColor="text1"/>
        </w:rPr>
      </w:pPr>
    </w:p>
    <w:p w14:paraId="64C2C312" w14:textId="5618C0FF" w:rsidR="7D4E2ABF" w:rsidRDefault="61867BED" w:rsidP="5A3355C6">
      <w:pPr>
        <w:spacing w:after="0" w:line="240" w:lineRule="auto"/>
        <w:rPr>
          <w:rFonts w:ascii="Arial" w:eastAsia="Arial" w:hAnsi="Arial" w:cs="Arial"/>
          <w:color w:val="000000" w:themeColor="text1"/>
        </w:rPr>
      </w:pPr>
      <w:r w:rsidRPr="5A3355C6">
        <w:rPr>
          <w:rFonts w:ascii="Arial" w:eastAsia="Arial" w:hAnsi="Arial" w:cs="Arial"/>
          <w:color w:val="000000" w:themeColor="text1"/>
        </w:rPr>
        <w:t>S</w:t>
      </w:r>
      <w:r w:rsidRPr="5A3355C6">
        <w:rPr>
          <w:rFonts w:ascii="Arial" w:eastAsia="Arial" w:hAnsi="Arial" w:cs="Arial"/>
        </w:rPr>
        <w:t>ue ran through agenda and latest action point updates:</w:t>
      </w:r>
    </w:p>
    <w:p w14:paraId="1CFB3A9E" w14:textId="4F6172D3" w:rsidR="01D287FC" w:rsidRDefault="7EF07E5C" w:rsidP="606F71E5">
      <w:pPr>
        <w:pStyle w:val="ListParagraph"/>
        <w:numPr>
          <w:ilvl w:val="0"/>
          <w:numId w:val="31"/>
        </w:numPr>
        <w:spacing w:line="240" w:lineRule="auto"/>
        <w:rPr>
          <w:rFonts w:ascii="Arial" w:eastAsia="Arial" w:hAnsi="Arial" w:cs="Arial"/>
        </w:rPr>
      </w:pPr>
      <w:r w:rsidRPr="2E6B1D44">
        <w:rPr>
          <w:rFonts w:ascii="Arial" w:eastAsia="Arial" w:hAnsi="Arial" w:cs="Arial"/>
        </w:rPr>
        <w:t xml:space="preserve">Action point 1 </w:t>
      </w:r>
      <w:r w:rsidR="5107CA2C" w:rsidRPr="2E6B1D44">
        <w:rPr>
          <w:rFonts w:ascii="Arial" w:eastAsia="Arial" w:hAnsi="Arial" w:cs="Arial"/>
        </w:rPr>
        <w:t>–</w:t>
      </w:r>
      <w:r w:rsidR="3828CB44" w:rsidRPr="2E6B1D44">
        <w:rPr>
          <w:rFonts w:ascii="Arial" w:eastAsia="Arial" w:hAnsi="Arial" w:cs="Arial"/>
        </w:rPr>
        <w:t xml:space="preserve"> </w:t>
      </w:r>
      <w:r w:rsidR="395C3D20" w:rsidRPr="2E6B1D44">
        <w:rPr>
          <w:rFonts w:ascii="Arial" w:eastAsia="Arial" w:hAnsi="Arial" w:cs="Arial"/>
        </w:rPr>
        <w:t xml:space="preserve">Debt Management </w:t>
      </w:r>
      <w:r w:rsidR="65414FEA" w:rsidRPr="2E6B1D44">
        <w:rPr>
          <w:rFonts w:ascii="Arial" w:eastAsia="Arial" w:hAnsi="Arial" w:cs="Arial"/>
        </w:rPr>
        <w:t>guidance on GOV.UK</w:t>
      </w:r>
      <w:r w:rsidR="3828CB44" w:rsidRPr="2E6B1D44">
        <w:rPr>
          <w:rFonts w:ascii="Arial" w:eastAsia="Arial" w:hAnsi="Arial" w:cs="Arial"/>
        </w:rPr>
        <w:t xml:space="preserve"> </w:t>
      </w:r>
    </w:p>
    <w:p w14:paraId="7A16FCD6" w14:textId="3080454C" w:rsidR="2FB72623" w:rsidRDefault="3B50EDB3" w:rsidP="339834F7">
      <w:pPr>
        <w:pStyle w:val="ListParagraph"/>
        <w:numPr>
          <w:ilvl w:val="1"/>
          <w:numId w:val="31"/>
        </w:numPr>
        <w:spacing w:line="240" w:lineRule="auto"/>
        <w:rPr>
          <w:rFonts w:ascii="Arial" w:eastAsia="Arial" w:hAnsi="Arial" w:cs="Arial"/>
        </w:rPr>
      </w:pPr>
      <w:r w:rsidRPr="339834F7">
        <w:rPr>
          <w:rFonts w:ascii="Arial" w:eastAsia="Arial" w:hAnsi="Arial" w:cs="Arial"/>
        </w:rPr>
        <w:t>Sue thanked</w:t>
      </w:r>
      <w:r w:rsidR="298ADC02" w:rsidRPr="339834F7">
        <w:rPr>
          <w:rFonts w:ascii="Arial" w:eastAsia="Arial" w:hAnsi="Arial" w:cs="Arial"/>
        </w:rPr>
        <w:t xml:space="preserve"> forum members for their feedback</w:t>
      </w:r>
      <w:r w:rsidR="159E33E9" w:rsidRPr="339834F7">
        <w:rPr>
          <w:rFonts w:ascii="Arial" w:eastAsia="Arial" w:hAnsi="Arial" w:cs="Arial"/>
        </w:rPr>
        <w:t xml:space="preserve"> and insight </w:t>
      </w:r>
      <w:r w:rsidR="000426CF" w:rsidRPr="339834F7">
        <w:rPr>
          <w:rFonts w:ascii="Arial" w:eastAsia="Arial" w:hAnsi="Arial" w:cs="Arial"/>
        </w:rPr>
        <w:t>at</w:t>
      </w:r>
      <w:r w:rsidR="159E33E9" w:rsidRPr="339834F7">
        <w:rPr>
          <w:rFonts w:ascii="Arial" w:eastAsia="Arial" w:hAnsi="Arial" w:cs="Arial"/>
        </w:rPr>
        <w:t xml:space="preserve"> the last forum</w:t>
      </w:r>
      <w:r w:rsidR="4C1621CA" w:rsidRPr="339834F7">
        <w:rPr>
          <w:rFonts w:ascii="Arial" w:eastAsia="Arial" w:hAnsi="Arial" w:cs="Arial"/>
        </w:rPr>
        <w:t xml:space="preserve">, </w:t>
      </w:r>
      <w:r w:rsidR="6094C574" w:rsidRPr="339834F7">
        <w:rPr>
          <w:rFonts w:ascii="Arial" w:eastAsia="Arial" w:hAnsi="Arial" w:cs="Arial"/>
        </w:rPr>
        <w:t>a</w:t>
      </w:r>
      <w:r w:rsidR="298ADC02" w:rsidRPr="339834F7">
        <w:rPr>
          <w:rFonts w:ascii="Arial" w:eastAsia="Arial" w:hAnsi="Arial" w:cs="Arial"/>
        </w:rPr>
        <w:t>dvising</w:t>
      </w:r>
      <w:r w:rsidR="790AB248" w:rsidRPr="339834F7">
        <w:rPr>
          <w:rFonts w:ascii="Arial" w:eastAsia="Arial" w:hAnsi="Arial" w:cs="Arial"/>
        </w:rPr>
        <w:t xml:space="preserve"> forum members t</w:t>
      </w:r>
      <w:r w:rsidR="59885B02" w:rsidRPr="339834F7">
        <w:rPr>
          <w:rFonts w:ascii="Arial" w:eastAsia="Arial" w:hAnsi="Arial" w:cs="Arial"/>
        </w:rPr>
        <w:t>heir</w:t>
      </w:r>
      <w:r w:rsidR="2C2AB996" w:rsidRPr="339834F7">
        <w:rPr>
          <w:rFonts w:ascii="Arial" w:eastAsia="Arial" w:hAnsi="Arial" w:cs="Arial"/>
        </w:rPr>
        <w:t xml:space="preserve"> </w:t>
      </w:r>
      <w:r w:rsidR="7B7CFC30" w:rsidRPr="339834F7">
        <w:rPr>
          <w:rFonts w:ascii="Arial" w:eastAsia="Arial" w:hAnsi="Arial" w:cs="Arial"/>
        </w:rPr>
        <w:t xml:space="preserve">suggestions are being considered </w:t>
      </w:r>
      <w:r w:rsidR="5806F0DD" w:rsidRPr="339834F7">
        <w:rPr>
          <w:rFonts w:ascii="Arial" w:eastAsia="Arial" w:hAnsi="Arial" w:cs="Arial"/>
        </w:rPr>
        <w:t xml:space="preserve">as part of the improvement work </w:t>
      </w:r>
      <w:r w:rsidR="7B7CFC30" w:rsidRPr="339834F7">
        <w:rPr>
          <w:rFonts w:ascii="Arial" w:eastAsia="Arial" w:hAnsi="Arial" w:cs="Arial"/>
        </w:rPr>
        <w:t xml:space="preserve">this summer and </w:t>
      </w:r>
      <w:r w:rsidR="2C21E2C6" w:rsidRPr="339834F7">
        <w:rPr>
          <w:rFonts w:ascii="Arial" w:eastAsia="Arial" w:hAnsi="Arial" w:cs="Arial"/>
        </w:rPr>
        <w:t xml:space="preserve">we will provide an update </w:t>
      </w:r>
      <w:r w:rsidR="7B7CFC30" w:rsidRPr="339834F7">
        <w:rPr>
          <w:rFonts w:ascii="Arial" w:eastAsia="Arial" w:hAnsi="Arial" w:cs="Arial"/>
        </w:rPr>
        <w:t>at the next forum in August</w:t>
      </w:r>
      <w:r w:rsidR="73D0540C" w:rsidRPr="339834F7">
        <w:rPr>
          <w:rFonts w:ascii="Arial" w:eastAsia="Arial" w:hAnsi="Arial" w:cs="Arial"/>
        </w:rPr>
        <w:t>.</w:t>
      </w:r>
    </w:p>
    <w:p w14:paraId="7341D94B" w14:textId="7A30DDA7" w:rsidR="34FF4C07" w:rsidRDefault="0CE3282B" w:rsidP="5A3355C6">
      <w:pPr>
        <w:pStyle w:val="ListParagraph"/>
        <w:numPr>
          <w:ilvl w:val="0"/>
          <w:numId w:val="31"/>
        </w:numPr>
        <w:spacing w:line="240" w:lineRule="auto"/>
        <w:rPr>
          <w:rFonts w:ascii="Arial" w:eastAsia="Arial" w:hAnsi="Arial" w:cs="Arial"/>
          <w:color w:val="000000" w:themeColor="text1"/>
        </w:rPr>
      </w:pPr>
      <w:r w:rsidRPr="2E6B1D44">
        <w:rPr>
          <w:rFonts w:ascii="Arial" w:eastAsia="Arial" w:hAnsi="Arial" w:cs="Arial"/>
          <w:color w:val="000000" w:themeColor="text1"/>
        </w:rPr>
        <w:t xml:space="preserve">Action point </w:t>
      </w:r>
      <w:r w:rsidR="69DE8A09" w:rsidRPr="2E6B1D44">
        <w:rPr>
          <w:rFonts w:ascii="Arial" w:eastAsia="Arial" w:hAnsi="Arial" w:cs="Arial"/>
          <w:color w:val="000000" w:themeColor="text1"/>
        </w:rPr>
        <w:t>2</w:t>
      </w:r>
      <w:r w:rsidRPr="2E6B1D44">
        <w:rPr>
          <w:rFonts w:ascii="Arial" w:eastAsia="Arial" w:hAnsi="Arial" w:cs="Arial"/>
          <w:color w:val="000000" w:themeColor="text1"/>
        </w:rPr>
        <w:t xml:space="preserve"> – </w:t>
      </w:r>
      <w:r w:rsidR="7A7A356B" w:rsidRPr="2E6B1D44">
        <w:rPr>
          <w:rFonts w:ascii="Arial" w:eastAsia="Arial" w:hAnsi="Arial" w:cs="Arial"/>
          <w:color w:val="000000" w:themeColor="text1"/>
        </w:rPr>
        <w:t>C</w:t>
      </w:r>
      <w:r w:rsidR="2D54B319" w:rsidRPr="2E6B1D44">
        <w:rPr>
          <w:rFonts w:ascii="Arial" w:eastAsia="Arial" w:hAnsi="Arial" w:cs="Arial"/>
          <w:color w:val="000000" w:themeColor="text1"/>
        </w:rPr>
        <w:t>hange notes and email alerts</w:t>
      </w:r>
    </w:p>
    <w:p w14:paraId="20CC11DB" w14:textId="72841B82" w:rsidR="2DF74A45" w:rsidRDefault="2D54B319" w:rsidP="5A3355C6">
      <w:pPr>
        <w:pStyle w:val="ListParagraph"/>
        <w:numPr>
          <w:ilvl w:val="1"/>
          <w:numId w:val="31"/>
        </w:numPr>
        <w:spacing w:line="240" w:lineRule="auto"/>
        <w:rPr>
          <w:rFonts w:ascii="Arial" w:eastAsia="Arial" w:hAnsi="Arial" w:cs="Arial"/>
          <w:color w:val="000000" w:themeColor="text1"/>
        </w:rPr>
      </w:pPr>
      <w:r w:rsidRPr="2E6B1D44">
        <w:rPr>
          <w:rFonts w:ascii="Arial" w:eastAsia="Arial" w:hAnsi="Arial" w:cs="Arial"/>
        </w:rPr>
        <w:t>Sue</w:t>
      </w:r>
      <w:r w:rsidR="6D050483" w:rsidRPr="2E6B1D44">
        <w:rPr>
          <w:rFonts w:ascii="Arial" w:eastAsia="Arial" w:hAnsi="Arial" w:cs="Arial"/>
        </w:rPr>
        <w:t xml:space="preserve"> </w:t>
      </w:r>
      <w:r w:rsidR="31E4DAE5" w:rsidRPr="2E6B1D44">
        <w:rPr>
          <w:rFonts w:ascii="Arial" w:eastAsia="Arial" w:hAnsi="Arial" w:cs="Arial"/>
        </w:rPr>
        <w:t xml:space="preserve">advised that </w:t>
      </w:r>
      <w:r w:rsidR="00974076">
        <w:rPr>
          <w:rFonts w:ascii="Arial" w:eastAsia="Arial" w:hAnsi="Arial" w:cs="Arial"/>
        </w:rPr>
        <w:t xml:space="preserve">a </w:t>
      </w:r>
      <w:r w:rsidR="50D40275" w:rsidRPr="2E6B1D44">
        <w:rPr>
          <w:rFonts w:ascii="Arial" w:eastAsia="Arial" w:hAnsi="Arial" w:cs="Arial"/>
          <w:color w:val="000000" w:themeColor="text1"/>
        </w:rPr>
        <w:t>best practice document has been created and will be shared following this forum.</w:t>
      </w:r>
      <w:r w:rsidR="72991A6A" w:rsidRPr="2E6B1D44">
        <w:rPr>
          <w:rFonts w:ascii="Arial" w:eastAsia="Arial" w:hAnsi="Arial" w:cs="Arial"/>
          <w:color w:val="000000" w:themeColor="text1"/>
        </w:rPr>
        <w:t xml:space="preserve"> Sue asked forum members to consider if they would like a dedicated session on this subject at a future forum. </w:t>
      </w:r>
    </w:p>
    <w:p w14:paraId="731B503F" w14:textId="1CD21879" w:rsidR="39EC9A7F" w:rsidRDefault="39EC9A7F" w:rsidP="5A3355C6">
      <w:pPr>
        <w:pStyle w:val="ListParagraph"/>
        <w:numPr>
          <w:ilvl w:val="0"/>
          <w:numId w:val="31"/>
        </w:numPr>
        <w:spacing w:line="240" w:lineRule="auto"/>
        <w:rPr>
          <w:rFonts w:ascii="Arial" w:eastAsia="Arial" w:hAnsi="Arial" w:cs="Arial"/>
          <w:color w:val="000000" w:themeColor="text1"/>
        </w:rPr>
      </w:pPr>
      <w:r w:rsidRPr="5A3355C6">
        <w:rPr>
          <w:rFonts w:ascii="Arial" w:eastAsia="Arial" w:hAnsi="Arial" w:cs="Arial"/>
        </w:rPr>
        <w:t xml:space="preserve">Action </w:t>
      </w:r>
      <w:r w:rsidR="00C336DA" w:rsidRPr="5A3355C6">
        <w:rPr>
          <w:rFonts w:ascii="Arial" w:eastAsia="Arial" w:hAnsi="Arial" w:cs="Arial"/>
        </w:rPr>
        <w:t xml:space="preserve">point 3 – </w:t>
      </w:r>
      <w:r w:rsidR="4271D6DF" w:rsidRPr="5A3355C6">
        <w:rPr>
          <w:rFonts w:ascii="Arial" w:eastAsia="Arial" w:hAnsi="Arial" w:cs="Arial"/>
        </w:rPr>
        <w:t>GOV.UK Chat</w:t>
      </w:r>
    </w:p>
    <w:p w14:paraId="55D3E13A" w14:textId="08F7E3A2" w:rsidR="4271D6DF" w:rsidRPr="00D849C7" w:rsidDel="00C729C7" w:rsidRDefault="6A1879CF" w:rsidP="2E6B1D44">
      <w:pPr>
        <w:pStyle w:val="ListParagraph"/>
        <w:numPr>
          <w:ilvl w:val="1"/>
          <w:numId w:val="31"/>
        </w:numPr>
        <w:spacing w:line="240" w:lineRule="auto"/>
        <w:rPr>
          <w:rFonts w:ascii="Arial" w:eastAsia="Arial" w:hAnsi="Arial" w:cs="Arial"/>
          <w:color w:val="000000" w:themeColor="text1"/>
        </w:rPr>
      </w:pPr>
      <w:r w:rsidRPr="00D849C7">
        <w:rPr>
          <w:rFonts w:ascii="Arial" w:eastAsia="Arial" w:hAnsi="Arial" w:cs="Arial"/>
        </w:rPr>
        <w:t xml:space="preserve">GOV.UK Chat - </w:t>
      </w:r>
      <w:r w:rsidR="64832CDF" w:rsidRPr="2E6B1D44">
        <w:rPr>
          <w:rFonts w:ascii="Arial" w:eastAsia="Arial" w:hAnsi="Arial" w:cs="Arial"/>
          <w:kern w:val="2"/>
          <w14:ligatures w14:val="standardContextual"/>
        </w:rPr>
        <w:t xml:space="preserve">Oli summarised some of the findings from Government Digital Service’s GOV.UK Chat trial. </w:t>
      </w:r>
      <w:r w:rsidR="50A3456B" w:rsidRPr="2E6B1D44">
        <w:rPr>
          <w:rFonts w:ascii="Arial" w:eastAsia="Arial" w:hAnsi="Arial" w:cs="Arial"/>
          <w:kern w:val="2"/>
          <w14:ligatures w14:val="standardContextual"/>
        </w:rPr>
        <w:t>Oli</w:t>
      </w:r>
      <w:r w:rsidR="64832CDF" w:rsidRPr="2E6B1D44">
        <w:rPr>
          <w:rFonts w:ascii="Arial" w:eastAsia="Arial" w:hAnsi="Arial" w:cs="Arial"/>
          <w:kern w:val="2"/>
          <w14:ligatures w14:val="standardContextual"/>
        </w:rPr>
        <w:t xml:space="preserve"> </w:t>
      </w:r>
      <w:r w:rsidR="5B6D4D2C" w:rsidRPr="2E6B1D44">
        <w:rPr>
          <w:rFonts w:ascii="Arial" w:eastAsia="Arial" w:hAnsi="Arial" w:cs="Arial"/>
          <w:kern w:val="2"/>
          <w14:ligatures w14:val="standardContextual"/>
        </w:rPr>
        <w:t xml:space="preserve">explained </w:t>
      </w:r>
      <w:r w:rsidR="64832CDF" w:rsidRPr="2E6B1D44">
        <w:rPr>
          <w:rFonts w:ascii="Arial" w:eastAsia="Arial" w:hAnsi="Arial" w:cs="Arial"/>
          <w:kern w:val="2"/>
          <w14:ligatures w14:val="standardContextual"/>
        </w:rPr>
        <w:t xml:space="preserve">what </w:t>
      </w:r>
      <w:bookmarkStart w:id="0" w:name="_Int_L2WGbf73"/>
      <w:r w:rsidR="64832CDF" w:rsidRPr="2E6B1D44">
        <w:rPr>
          <w:rFonts w:ascii="Arial" w:eastAsia="Arial" w:hAnsi="Arial" w:cs="Arial"/>
          <w:kern w:val="2"/>
          <w14:ligatures w14:val="standardContextual"/>
        </w:rPr>
        <w:t>we’ve</w:t>
      </w:r>
      <w:bookmarkEnd w:id="0"/>
      <w:r w:rsidR="64832CDF" w:rsidRPr="2E6B1D44">
        <w:rPr>
          <w:rFonts w:ascii="Arial" w:eastAsia="Arial" w:hAnsi="Arial" w:cs="Arial"/>
          <w:kern w:val="2"/>
          <w14:ligatures w14:val="standardContextual"/>
        </w:rPr>
        <w:t xml:space="preserve"> learned so far about where generative AI </w:t>
      </w:r>
      <w:r w:rsidR="1E070F71" w:rsidRPr="2E6B1D44">
        <w:rPr>
          <w:rFonts w:ascii="Arial" w:eastAsia="Arial" w:hAnsi="Arial" w:cs="Arial"/>
          <w:kern w:val="2"/>
          <w14:ligatures w14:val="standardContextual"/>
        </w:rPr>
        <w:t>can</w:t>
      </w:r>
      <w:r w:rsidR="64832CDF" w:rsidRPr="2E6B1D44">
        <w:rPr>
          <w:rFonts w:ascii="Arial" w:eastAsia="Arial" w:hAnsi="Arial" w:cs="Arial"/>
          <w:kern w:val="2"/>
          <w14:ligatures w14:val="standardContextual"/>
        </w:rPr>
        <w:t xml:space="preserve"> add value for users, as well as some of the new opportunities and challenges identified through the project. </w:t>
      </w:r>
    </w:p>
    <w:p w14:paraId="3D47BD08" w14:textId="7F36E836" w:rsidR="3EF87C08" w:rsidRDefault="3EF87C08" w:rsidP="5A3355C6">
      <w:pPr>
        <w:spacing w:before="120" w:after="120" w:line="240" w:lineRule="auto"/>
        <w:rPr>
          <w:rFonts w:ascii="Arial" w:eastAsia="Arial" w:hAnsi="Arial" w:cs="Arial"/>
        </w:rPr>
      </w:pPr>
      <w:r w:rsidRPr="5A3355C6">
        <w:rPr>
          <w:rFonts w:ascii="Arial" w:hAnsi="Arial" w:cs="Arial"/>
          <w:b/>
          <w:bCs/>
        </w:rPr>
        <w:t>Actio</w:t>
      </w:r>
      <w:r w:rsidRPr="5A3355C6">
        <w:rPr>
          <w:rFonts w:ascii="Arial" w:eastAsia="Arial" w:hAnsi="Arial" w:cs="Arial"/>
          <w:b/>
          <w:bCs/>
        </w:rPr>
        <w:t>n point</w:t>
      </w:r>
      <w:r w:rsidRPr="5A3355C6">
        <w:rPr>
          <w:rFonts w:ascii="Arial" w:eastAsia="Arial" w:hAnsi="Arial" w:cs="Arial"/>
        </w:rPr>
        <w:t>:</w:t>
      </w:r>
    </w:p>
    <w:p w14:paraId="24E57A44" w14:textId="64B1D6A9" w:rsidR="3EF87C08" w:rsidRDefault="3EF87C08" w:rsidP="5A3355C6">
      <w:pPr>
        <w:pStyle w:val="ListParagraph"/>
        <w:numPr>
          <w:ilvl w:val="0"/>
          <w:numId w:val="4"/>
        </w:numPr>
        <w:spacing w:before="120" w:after="120" w:line="240" w:lineRule="auto"/>
        <w:rPr>
          <w:rFonts w:ascii="Arial" w:eastAsia="Arial" w:hAnsi="Arial" w:cs="Arial"/>
        </w:rPr>
      </w:pPr>
      <w:r w:rsidRPr="5A3355C6">
        <w:rPr>
          <w:rFonts w:ascii="Arial" w:eastAsia="Arial" w:hAnsi="Arial" w:cs="Arial"/>
        </w:rPr>
        <w:t xml:space="preserve">HMRC encourages forum members </w:t>
      </w:r>
      <w:r w:rsidR="2CB9AB18" w:rsidRPr="5A3355C6">
        <w:rPr>
          <w:rFonts w:ascii="Arial" w:eastAsia="Arial" w:hAnsi="Arial" w:cs="Arial"/>
        </w:rPr>
        <w:t>to review change notes and email alerts best practice document once received and l</w:t>
      </w:r>
      <w:r w:rsidR="2CB9AB18" w:rsidRPr="5A3355C6">
        <w:rPr>
          <w:rFonts w:ascii="Arial" w:eastAsia="Arial" w:hAnsi="Arial" w:cs="Arial"/>
          <w:color w:val="000000" w:themeColor="text1"/>
        </w:rPr>
        <w:t>et us know if they want a more detailed session at a future forum.</w:t>
      </w:r>
    </w:p>
    <w:p w14:paraId="34846CC4" w14:textId="510040D1" w:rsidR="1A4C71A7" w:rsidRDefault="1A4C71A7" w:rsidP="5A3355C6">
      <w:pPr>
        <w:pStyle w:val="ListParagraph"/>
        <w:numPr>
          <w:ilvl w:val="0"/>
          <w:numId w:val="4"/>
        </w:numPr>
        <w:spacing w:before="120" w:after="120" w:line="240" w:lineRule="auto"/>
        <w:rPr>
          <w:rFonts w:ascii="Arial" w:eastAsia="Arial" w:hAnsi="Arial" w:cs="Arial"/>
        </w:rPr>
      </w:pPr>
      <w:r w:rsidRPr="5A3355C6">
        <w:rPr>
          <w:rFonts w:ascii="Arial" w:eastAsia="Arial" w:hAnsi="Arial" w:cs="Arial"/>
          <w:color w:val="000000" w:themeColor="text1"/>
        </w:rPr>
        <w:t>HMRC to include forum members in any future testing for GOV.UK chat.</w:t>
      </w:r>
    </w:p>
    <w:p w14:paraId="2868870C" w14:textId="3BAFBC60" w:rsidR="5D7FBAD9" w:rsidRDefault="5D7FBAD9" w:rsidP="5A3355C6">
      <w:pPr>
        <w:pStyle w:val="ListParagraph"/>
        <w:numPr>
          <w:ilvl w:val="0"/>
          <w:numId w:val="4"/>
        </w:numPr>
        <w:spacing w:before="120" w:after="120" w:line="240" w:lineRule="auto"/>
        <w:rPr>
          <w:rFonts w:ascii="Arial" w:eastAsia="Arial" w:hAnsi="Arial" w:cs="Arial"/>
        </w:rPr>
      </w:pPr>
      <w:r w:rsidRPr="5A3355C6">
        <w:rPr>
          <w:rFonts w:ascii="Arial" w:eastAsia="Arial" w:hAnsi="Arial" w:cs="Arial"/>
          <w:color w:val="000000" w:themeColor="text1"/>
        </w:rPr>
        <w:t xml:space="preserve">Question raised around HMRC’s position </w:t>
      </w:r>
      <w:r w:rsidR="00974076">
        <w:rPr>
          <w:rFonts w:ascii="Arial" w:eastAsia="Arial" w:hAnsi="Arial" w:cs="Arial"/>
          <w:color w:val="000000" w:themeColor="text1"/>
        </w:rPr>
        <w:t>on customers using</w:t>
      </w:r>
      <w:r w:rsidRPr="5A3355C6">
        <w:rPr>
          <w:rFonts w:ascii="Arial" w:eastAsia="Arial" w:hAnsi="Arial" w:cs="Arial"/>
          <w:color w:val="000000" w:themeColor="text1"/>
        </w:rPr>
        <w:t xml:space="preserve"> ChatGPT, HMRC to come back to another forum for discussion.</w:t>
      </w:r>
    </w:p>
    <w:p w14:paraId="37B2E57C" w14:textId="77777777" w:rsidR="00C336DA" w:rsidRPr="00C336DA" w:rsidRDefault="00C336DA" w:rsidP="00C336DA">
      <w:pPr>
        <w:spacing w:before="120" w:after="120" w:line="240" w:lineRule="auto"/>
        <w:rPr>
          <w:rFonts w:ascii="Arial" w:eastAsia="Arial" w:hAnsi="Arial" w:cs="Arial"/>
        </w:rPr>
      </w:pPr>
    </w:p>
    <w:p w14:paraId="1F6DE2EB" w14:textId="79018D0A" w:rsidR="6BEB5DC2" w:rsidRDefault="6BEB5DC2" w:rsidP="5A3355C6">
      <w:pPr>
        <w:pStyle w:val="Heading3"/>
        <w:spacing w:line="240" w:lineRule="auto"/>
        <w:rPr>
          <w:rFonts w:ascii="Arial" w:hAnsi="Arial" w:cs="Arial"/>
          <w:b/>
          <w:bCs/>
          <w:color w:val="auto"/>
        </w:rPr>
      </w:pPr>
      <w:r w:rsidRPr="5A3355C6">
        <w:rPr>
          <w:rFonts w:ascii="Arial" w:hAnsi="Arial" w:cs="Arial"/>
          <w:b/>
          <w:bCs/>
          <w:color w:val="auto"/>
        </w:rPr>
        <w:lastRenderedPageBreak/>
        <w:t>One Login</w:t>
      </w:r>
      <w:r w:rsidR="005146BD" w:rsidRPr="5A3355C6">
        <w:rPr>
          <w:rFonts w:ascii="Arial" w:hAnsi="Arial" w:cs="Arial"/>
          <w:b/>
          <w:bCs/>
          <w:color w:val="auto"/>
        </w:rPr>
        <w:t xml:space="preserve"> </w:t>
      </w:r>
      <w:r w:rsidR="22DB8D4D" w:rsidRPr="5A3355C6">
        <w:rPr>
          <w:rFonts w:ascii="Arial" w:hAnsi="Arial" w:cs="Arial"/>
          <w:b/>
          <w:bCs/>
          <w:color w:val="auto"/>
        </w:rPr>
        <w:t xml:space="preserve">– </w:t>
      </w:r>
      <w:r w:rsidR="00F26CCF" w:rsidRPr="5A3355C6">
        <w:rPr>
          <w:rFonts w:ascii="Arial" w:hAnsi="Arial" w:cs="Arial"/>
          <w:b/>
          <w:bCs/>
          <w:color w:val="auto"/>
        </w:rPr>
        <w:t>Ch</w:t>
      </w:r>
      <w:r w:rsidR="64C9ADD2" w:rsidRPr="5A3355C6">
        <w:rPr>
          <w:rFonts w:ascii="Arial" w:hAnsi="Arial" w:cs="Arial"/>
          <w:b/>
          <w:bCs/>
          <w:color w:val="auto"/>
        </w:rPr>
        <w:t xml:space="preserve">ristina Robinson </w:t>
      </w:r>
      <w:r w:rsidR="00923302">
        <w:rPr>
          <w:rFonts w:ascii="Arial" w:hAnsi="Arial" w:cs="Arial"/>
          <w:b/>
          <w:bCs/>
          <w:color w:val="auto"/>
        </w:rPr>
        <w:t>and</w:t>
      </w:r>
      <w:r w:rsidR="64C9ADD2" w:rsidRPr="5A3355C6">
        <w:rPr>
          <w:rFonts w:ascii="Arial" w:hAnsi="Arial" w:cs="Arial"/>
          <w:b/>
          <w:bCs/>
          <w:color w:val="auto"/>
        </w:rPr>
        <w:t xml:space="preserve"> Connor Thompson</w:t>
      </w:r>
    </w:p>
    <w:p w14:paraId="473CD883" w14:textId="7476A15D" w:rsidR="5A3355C6" w:rsidRDefault="5A3355C6" w:rsidP="5A3355C6">
      <w:pPr>
        <w:pStyle w:val="Heading3"/>
        <w:spacing w:line="240" w:lineRule="auto"/>
        <w:rPr>
          <w:rFonts w:ascii="Arial" w:hAnsi="Arial" w:cs="Arial"/>
          <w:b/>
          <w:bCs/>
          <w:color w:val="auto"/>
          <w:sz w:val="22"/>
          <w:szCs w:val="22"/>
        </w:rPr>
      </w:pPr>
    </w:p>
    <w:p w14:paraId="558BFA18" w14:textId="1CB91072" w:rsidR="317E4A3B" w:rsidRDefault="16F65AA0" w:rsidP="5A3355C6">
      <w:pPr>
        <w:spacing w:after="0" w:line="240" w:lineRule="auto"/>
        <w:rPr>
          <w:rFonts w:ascii="Arial" w:eastAsia="Arial" w:hAnsi="Arial" w:cs="Arial"/>
          <w:sz w:val="24"/>
          <w:szCs w:val="24"/>
        </w:rPr>
      </w:pPr>
      <w:r w:rsidRPr="339834F7">
        <w:rPr>
          <w:rFonts w:ascii="Arial" w:eastAsia="Arial" w:hAnsi="Arial" w:cs="Arial"/>
        </w:rPr>
        <w:t xml:space="preserve">Christina gave an overview of what </w:t>
      </w:r>
      <w:r w:rsidR="2640811D" w:rsidRPr="339834F7">
        <w:rPr>
          <w:rFonts w:ascii="Arial" w:eastAsia="Arial" w:hAnsi="Arial" w:cs="Arial"/>
        </w:rPr>
        <w:t xml:space="preserve">GOV.UK </w:t>
      </w:r>
      <w:r w:rsidRPr="339834F7">
        <w:rPr>
          <w:rFonts w:ascii="Arial" w:eastAsia="Arial" w:hAnsi="Arial" w:cs="Arial"/>
        </w:rPr>
        <w:t>One-Login is, its mission, approach to implementing on GOV.UK and where we are now. Connor then showed forum members supporting guidance</w:t>
      </w:r>
      <w:r w:rsidR="15ECF70D" w:rsidRPr="339834F7">
        <w:rPr>
          <w:rFonts w:ascii="Arial" w:eastAsia="Arial" w:hAnsi="Arial" w:cs="Arial"/>
        </w:rPr>
        <w:t xml:space="preserve">, </w:t>
      </w:r>
      <w:r w:rsidRPr="339834F7">
        <w:rPr>
          <w:rFonts w:ascii="Arial" w:eastAsia="Arial" w:hAnsi="Arial" w:cs="Arial"/>
        </w:rPr>
        <w:t>how the sign in page will change</w:t>
      </w:r>
      <w:r w:rsidR="0373319E" w:rsidRPr="339834F7">
        <w:rPr>
          <w:rFonts w:ascii="Arial" w:eastAsia="Arial" w:hAnsi="Arial" w:cs="Arial"/>
        </w:rPr>
        <w:t>, comms plans</w:t>
      </w:r>
      <w:r w:rsidR="519217DE" w:rsidRPr="339834F7">
        <w:rPr>
          <w:rFonts w:ascii="Arial" w:eastAsia="Arial" w:hAnsi="Arial" w:cs="Arial"/>
        </w:rPr>
        <w:t xml:space="preserve"> and discussed </w:t>
      </w:r>
      <w:r w:rsidRPr="339834F7">
        <w:rPr>
          <w:rFonts w:ascii="Arial" w:eastAsia="Arial" w:hAnsi="Arial" w:cs="Arial"/>
        </w:rPr>
        <w:t xml:space="preserve">restrictions around the new </w:t>
      </w:r>
      <w:r w:rsidR="4C0FB314" w:rsidRPr="339834F7">
        <w:rPr>
          <w:rFonts w:ascii="Arial" w:eastAsia="Arial" w:hAnsi="Arial" w:cs="Arial"/>
        </w:rPr>
        <w:t>sign-up</w:t>
      </w:r>
      <w:r w:rsidRPr="339834F7">
        <w:rPr>
          <w:rFonts w:ascii="Arial" w:eastAsia="Arial" w:hAnsi="Arial" w:cs="Arial"/>
        </w:rPr>
        <w:t xml:space="preserve"> process</w:t>
      </w:r>
      <w:r w:rsidR="6F2B0AB4" w:rsidRPr="339834F7">
        <w:rPr>
          <w:rFonts w:ascii="Arial" w:eastAsia="Arial" w:hAnsi="Arial" w:cs="Arial"/>
        </w:rPr>
        <w:t>.</w:t>
      </w:r>
      <w:r w:rsidR="5AA9A161" w:rsidRPr="339834F7">
        <w:rPr>
          <w:rFonts w:ascii="Arial" w:eastAsia="Arial" w:hAnsi="Arial" w:cs="Arial"/>
        </w:rPr>
        <w:t xml:space="preserve"> </w:t>
      </w:r>
      <w:r w:rsidR="51E58389" w:rsidRPr="339834F7">
        <w:rPr>
          <w:rFonts w:ascii="Arial" w:eastAsia="Arial" w:hAnsi="Arial" w:cs="Arial"/>
        </w:rPr>
        <w:t>Connor asked for feedback on the new sign in selector screen and what would help you to communicate the changes to your users</w:t>
      </w:r>
      <w:r w:rsidR="7B265BD1" w:rsidRPr="339834F7">
        <w:rPr>
          <w:rFonts w:ascii="Arial" w:eastAsia="Arial" w:hAnsi="Arial" w:cs="Arial"/>
        </w:rPr>
        <w:t>.</w:t>
      </w:r>
    </w:p>
    <w:p w14:paraId="6A005F6B" w14:textId="56F10892" w:rsidR="5A3355C6" w:rsidRDefault="5A3355C6" w:rsidP="5A3355C6">
      <w:pPr>
        <w:spacing w:after="0" w:line="240" w:lineRule="auto"/>
        <w:rPr>
          <w:rFonts w:ascii="Arial" w:eastAsia="Arial" w:hAnsi="Arial" w:cs="Arial"/>
        </w:rPr>
      </w:pPr>
    </w:p>
    <w:p w14:paraId="56415367" w14:textId="1F7E8931" w:rsidR="1309AD62" w:rsidRDefault="1309AD62" w:rsidP="5A3355C6">
      <w:pPr>
        <w:spacing w:line="240" w:lineRule="auto"/>
        <w:rPr>
          <w:rFonts w:ascii="Arial" w:eastAsia="Arial" w:hAnsi="Arial" w:cs="Arial"/>
        </w:rPr>
      </w:pPr>
      <w:r w:rsidRPr="5A3355C6">
        <w:rPr>
          <w:rFonts w:ascii="Arial" w:eastAsia="Arial" w:hAnsi="Arial" w:cs="Arial"/>
          <w:b/>
          <w:bCs/>
        </w:rPr>
        <w:t>Action point:</w:t>
      </w:r>
    </w:p>
    <w:p w14:paraId="3F8C179B" w14:textId="41DEAB4E" w:rsidR="1309AD62" w:rsidRDefault="1309AD62" w:rsidP="5A3355C6">
      <w:pPr>
        <w:pStyle w:val="ListParagraph"/>
        <w:numPr>
          <w:ilvl w:val="0"/>
          <w:numId w:val="4"/>
        </w:numPr>
        <w:spacing w:line="240" w:lineRule="auto"/>
        <w:rPr>
          <w:rFonts w:ascii="Arial" w:eastAsia="Arial" w:hAnsi="Arial" w:cs="Arial"/>
        </w:rPr>
      </w:pPr>
      <w:r w:rsidRPr="5A3355C6">
        <w:rPr>
          <w:rFonts w:ascii="Arial" w:eastAsia="Arial" w:hAnsi="Arial" w:cs="Arial"/>
        </w:rPr>
        <w:t xml:space="preserve">HMRC </w:t>
      </w:r>
      <w:r w:rsidR="285C0139" w:rsidRPr="5A3355C6">
        <w:rPr>
          <w:rFonts w:ascii="Arial" w:eastAsia="Arial" w:hAnsi="Arial" w:cs="Arial"/>
        </w:rPr>
        <w:t>to return to future forum session to update on phase 2 which will include On</w:t>
      </w:r>
      <w:r w:rsidR="33068CE6" w:rsidRPr="5A3355C6">
        <w:rPr>
          <w:rFonts w:ascii="Arial" w:eastAsia="Arial" w:hAnsi="Arial" w:cs="Arial"/>
        </w:rPr>
        <w:t>e</w:t>
      </w:r>
      <w:r w:rsidR="285C0139" w:rsidRPr="5A3355C6">
        <w:rPr>
          <w:rFonts w:ascii="Arial" w:eastAsia="Arial" w:hAnsi="Arial" w:cs="Arial"/>
        </w:rPr>
        <w:t xml:space="preserve"> Login for </w:t>
      </w:r>
      <w:r w:rsidRPr="5A3355C6">
        <w:rPr>
          <w:rFonts w:ascii="Arial" w:eastAsia="Arial" w:hAnsi="Arial" w:cs="Arial"/>
        </w:rPr>
        <w:t>agents</w:t>
      </w:r>
      <w:r w:rsidR="4633C80B" w:rsidRPr="5A3355C6">
        <w:rPr>
          <w:rFonts w:ascii="Arial" w:eastAsia="Arial" w:hAnsi="Arial" w:cs="Arial"/>
        </w:rPr>
        <w:t>, update on timeline for migration</w:t>
      </w:r>
      <w:r w:rsidR="131FF222" w:rsidRPr="5A3355C6">
        <w:rPr>
          <w:rFonts w:ascii="Arial" w:eastAsia="Arial" w:hAnsi="Arial" w:cs="Arial"/>
        </w:rPr>
        <w:t xml:space="preserve"> and continue the discussion around registration.</w:t>
      </w:r>
    </w:p>
    <w:p w14:paraId="2B0360CE" w14:textId="0581BE50" w:rsidR="480A59CC" w:rsidRDefault="480A59CC" w:rsidP="5A3355C6">
      <w:pPr>
        <w:pStyle w:val="ListParagraph"/>
        <w:numPr>
          <w:ilvl w:val="0"/>
          <w:numId w:val="4"/>
        </w:numPr>
        <w:spacing w:line="240" w:lineRule="auto"/>
        <w:rPr>
          <w:rFonts w:ascii="Arial" w:eastAsia="Arial" w:hAnsi="Arial" w:cs="Arial"/>
        </w:rPr>
      </w:pPr>
      <w:r w:rsidRPr="5A3355C6">
        <w:rPr>
          <w:rFonts w:ascii="Arial" w:eastAsia="Arial" w:hAnsi="Arial" w:cs="Arial"/>
        </w:rPr>
        <w:t>I</w:t>
      </w:r>
      <w:r w:rsidR="0E64FEF1" w:rsidRPr="5A3355C6">
        <w:rPr>
          <w:rFonts w:ascii="Arial" w:eastAsia="Arial" w:hAnsi="Arial" w:cs="Arial"/>
        </w:rPr>
        <w:t xml:space="preserve">nterest </w:t>
      </w:r>
      <w:r w:rsidR="638A6AE5" w:rsidRPr="5A3355C6">
        <w:rPr>
          <w:rFonts w:ascii="Arial" w:eastAsia="Arial" w:hAnsi="Arial" w:cs="Arial"/>
        </w:rPr>
        <w:t xml:space="preserve">was shown by forum members to </w:t>
      </w:r>
      <w:r w:rsidR="0E64FEF1" w:rsidRPr="5A3355C6">
        <w:rPr>
          <w:rFonts w:ascii="Arial" w:eastAsia="Arial" w:hAnsi="Arial" w:cs="Arial"/>
        </w:rPr>
        <w:t xml:space="preserve">support comms and testing, HMRC to utilise when needed. </w:t>
      </w:r>
    </w:p>
    <w:p w14:paraId="155CBD9A" w14:textId="13FDC77E" w:rsidR="1CA24196" w:rsidRDefault="1CA24196" w:rsidP="5A3355C6">
      <w:pPr>
        <w:pStyle w:val="ListParagraph"/>
        <w:numPr>
          <w:ilvl w:val="0"/>
          <w:numId w:val="4"/>
        </w:numPr>
        <w:spacing w:line="240" w:lineRule="auto"/>
        <w:rPr>
          <w:rFonts w:ascii="Arial" w:eastAsia="Arial" w:hAnsi="Arial" w:cs="Arial"/>
        </w:rPr>
      </w:pPr>
      <w:r w:rsidRPr="5A3355C6">
        <w:rPr>
          <w:rFonts w:ascii="Arial" w:eastAsia="Arial" w:hAnsi="Arial" w:cs="Arial"/>
        </w:rPr>
        <w:t xml:space="preserve">Forum members </w:t>
      </w:r>
      <w:r w:rsidR="1F5AB933" w:rsidRPr="5A3355C6">
        <w:rPr>
          <w:rFonts w:ascii="Arial" w:eastAsia="Arial" w:hAnsi="Arial" w:cs="Arial"/>
        </w:rPr>
        <w:t>provided feedback on the sign in page and potential improvements, HMRC to consider and test.</w:t>
      </w:r>
    </w:p>
    <w:p w14:paraId="5B4FE8C5" w14:textId="56B340BA" w:rsidR="5A3355C6" w:rsidRDefault="5A3355C6" w:rsidP="5A3355C6">
      <w:pPr>
        <w:spacing w:line="240" w:lineRule="auto"/>
        <w:rPr>
          <w:rFonts w:ascii="Arial" w:eastAsia="Arial" w:hAnsi="Arial" w:cs="Arial"/>
        </w:rPr>
      </w:pPr>
    </w:p>
    <w:p w14:paraId="2C0F36A6" w14:textId="528E4AB1" w:rsidR="131FF222" w:rsidRDefault="195AB99D" w:rsidP="5A3355C6">
      <w:pPr>
        <w:spacing w:line="240" w:lineRule="auto"/>
        <w:rPr>
          <w:rFonts w:ascii="Arial" w:eastAsia="Arial" w:hAnsi="Arial" w:cs="Arial"/>
          <w:b/>
          <w:bCs/>
          <w:sz w:val="24"/>
          <w:szCs w:val="24"/>
        </w:rPr>
      </w:pPr>
      <w:r w:rsidRPr="339834F7">
        <w:rPr>
          <w:rFonts w:ascii="Arial" w:eastAsia="Arial" w:hAnsi="Arial" w:cs="Arial"/>
          <w:b/>
          <w:bCs/>
          <w:sz w:val="24"/>
          <w:szCs w:val="24"/>
        </w:rPr>
        <w:t xml:space="preserve">Tax </w:t>
      </w:r>
      <w:r w:rsidR="5FF09726" w:rsidRPr="339834F7">
        <w:rPr>
          <w:rFonts w:ascii="Arial" w:eastAsia="Arial" w:hAnsi="Arial" w:cs="Arial"/>
          <w:b/>
          <w:bCs/>
          <w:sz w:val="24"/>
          <w:szCs w:val="24"/>
        </w:rPr>
        <w:t>A</w:t>
      </w:r>
      <w:r w:rsidRPr="339834F7">
        <w:rPr>
          <w:rFonts w:ascii="Arial" w:eastAsia="Arial" w:hAnsi="Arial" w:cs="Arial"/>
          <w:b/>
          <w:bCs/>
          <w:sz w:val="24"/>
          <w:szCs w:val="24"/>
        </w:rPr>
        <w:t xml:space="preserve">gents </w:t>
      </w:r>
      <w:r w:rsidR="7BC5DC4A" w:rsidRPr="339834F7">
        <w:rPr>
          <w:rFonts w:ascii="Arial" w:eastAsia="Arial" w:hAnsi="Arial" w:cs="Arial"/>
          <w:b/>
          <w:bCs/>
          <w:sz w:val="24"/>
          <w:szCs w:val="24"/>
        </w:rPr>
        <w:t>H</w:t>
      </w:r>
      <w:r w:rsidRPr="339834F7">
        <w:rPr>
          <w:rFonts w:ascii="Arial" w:eastAsia="Arial" w:hAnsi="Arial" w:cs="Arial"/>
          <w:b/>
          <w:bCs/>
          <w:sz w:val="24"/>
          <w:szCs w:val="24"/>
        </w:rPr>
        <w:t>andbook – Charlotte Sullivan</w:t>
      </w:r>
    </w:p>
    <w:p w14:paraId="334F3D62" w14:textId="639BCC79" w:rsidR="00F26CCF" w:rsidRDefault="00F26CCF" w:rsidP="5A3355C6">
      <w:pPr>
        <w:spacing w:before="120" w:after="120" w:line="240" w:lineRule="auto"/>
        <w:rPr>
          <w:rFonts w:ascii="Arial" w:hAnsi="Arial" w:cs="Arial"/>
        </w:rPr>
      </w:pPr>
      <w:r w:rsidRPr="339834F7">
        <w:rPr>
          <w:rFonts w:ascii="Arial" w:hAnsi="Arial" w:cs="Arial"/>
        </w:rPr>
        <w:t>Charlotte</w:t>
      </w:r>
      <w:r w:rsidR="76397666" w:rsidRPr="339834F7">
        <w:rPr>
          <w:rFonts w:ascii="Arial" w:hAnsi="Arial" w:cs="Arial"/>
        </w:rPr>
        <w:t xml:space="preserve"> </w:t>
      </w:r>
      <w:r w:rsidR="57420373" w:rsidRPr="339834F7">
        <w:rPr>
          <w:rFonts w:ascii="Arial" w:hAnsi="Arial" w:cs="Arial"/>
        </w:rPr>
        <w:t>pr</w:t>
      </w:r>
      <w:r w:rsidR="78A90760" w:rsidRPr="339834F7">
        <w:rPr>
          <w:rFonts w:ascii="Arial" w:hAnsi="Arial" w:cs="Arial"/>
        </w:rPr>
        <w:t>esented a s</w:t>
      </w:r>
      <w:r w:rsidR="57420373" w:rsidRPr="339834F7">
        <w:rPr>
          <w:rFonts w:ascii="Arial" w:hAnsi="Arial" w:cs="Arial"/>
        </w:rPr>
        <w:t xml:space="preserve">ession to provide the forum with </w:t>
      </w:r>
      <w:r w:rsidR="7D161E66" w:rsidRPr="339834F7">
        <w:rPr>
          <w:rFonts w:ascii="Arial" w:hAnsi="Arial" w:cs="Arial"/>
        </w:rPr>
        <w:t>a</w:t>
      </w:r>
      <w:r w:rsidR="5A5C22F1" w:rsidRPr="339834F7">
        <w:rPr>
          <w:rFonts w:ascii="Arial" w:hAnsi="Arial" w:cs="Arial"/>
        </w:rPr>
        <w:t xml:space="preserve">n update </w:t>
      </w:r>
      <w:r w:rsidR="582E06F2" w:rsidRPr="339834F7">
        <w:rPr>
          <w:rFonts w:ascii="Arial" w:hAnsi="Arial" w:cs="Arial"/>
        </w:rPr>
        <w:t xml:space="preserve">on </w:t>
      </w:r>
      <w:bookmarkStart w:id="1" w:name="_Int_9YFIK9cA"/>
      <w:r w:rsidR="582E06F2" w:rsidRPr="339834F7">
        <w:rPr>
          <w:rFonts w:ascii="Arial" w:hAnsi="Arial" w:cs="Arial"/>
        </w:rPr>
        <w:t>what’s</w:t>
      </w:r>
      <w:bookmarkEnd w:id="1"/>
      <w:r w:rsidR="582E06F2" w:rsidRPr="339834F7">
        <w:rPr>
          <w:rFonts w:ascii="Arial" w:hAnsi="Arial" w:cs="Arial"/>
        </w:rPr>
        <w:t xml:space="preserve"> changed </w:t>
      </w:r>
      <w:r w:rsidR="5A5C22F1" w:rsidRPr="339834F7">
        <w:rPr>
          <w:rFonts w:ascii="Arial" w:hAnsi="Arial" w:cs="Arial"/>
        </w:rPr>
        <w:t xml:space="preserve">since attending the last forum </w:t>
      </w:r>
      <w:r w:rsidR="5462134A" w:rsidRPr="339834F7">
        <w:rPr>
          <w:rFonts w:ascii="Arial" w:hAnsi="Arial" w:cs="Arial"/>
        </w:rPr>
        <w:t xml:space="preserve">regarding the </w:t>
      </w:r>
      <w:r w:rsidR="00CA7E10" w:rsidRPr="339834F7">
        <w:rPr>
          <w:rFonts w:ascii="Arial" w:hAnsi="Arial" w:cs="Arial"/>
        </w:rPr>
        <w:t>T</w:t>
      </w:r>
      <w:r w:rsidR="5462134A" w:rsidRPr="339834F7">
        <w:rPr>
          <w:rFonts w:ascii="Arial" w:hAnsi="Arial" w:cs="Arial"/>
        </w:rPr>
        <w:t xml:space="preserve">ax </w:t>
      </w:r>
      <w:r w:rsidR="00CA7E10" w:rsidRPr="339834F7">
        <w:rPr>
          <w:rFonts w:ascii="Arial" w:hAnsi="Arial" w:cs="Arial"/>
        </w:rPr>
        <w:t>A</w:t>
      </w:r>
      <w:r w:rsidR="5462134A" w:rsidRPr="339834F7">
        <w:rPr>
          <w:rFonts w:ascii="Arial" w:hAnsi="Arial" w:cs="Arial"/>
        </w:rPr>
        <w:t xml:space="preserve">gents </w:t>
      </w:r>
      <w:r w:rsidR="00CA7E10" w:rsidRPr="339834F7">
        <w:rPr>
          <w:rFonts w:ascii="Arial" w:hAnsi="Arial" w:cs="Arial"/>
        </w:rPr>
        <w:t>H</w:t>
      </w:r>
      <w:r w:rsidR="5462134A" w:rsidRPr="339834F7">
        <w:rPr>
          <w:rFonts w:ascii="Arial" w:hAnsi="Arial" w:cs="Arial"/>
        </w:rPr>
        <w:t>andbook</w:t>
      </w:r>
      <w:r w:rsidR="5A5C22F1" w:rsidRPr="339834F7">
        <w:rPr>
          <w:rFonts w:ascii="Arial" w:hAnsi="Arial" w:cs="Arial"/>
        </w:rPr>
        <w:t xml:space="preserve">. </w:t>
      </w:r>
      <w:r w:rsidR="42E52E7D" w:rsidRPr="339834F7">
        <w:rPr>
          <w:rFonts w:ascii="Arial" w:hAnsi="Arial" w:cs="Arial"/>
        </w:rPr>
        <w:t xml:space="preserve">Charlotte </w:t>
      </w:r>
      <w:bookmarkStart w:id="2" w:name="_Int_Ptf9qyF6"/>
      <w:r w:rsidR="42E52E7D" w:rsidRPr="339834F7">
        <w:rPr>
          <w:rFonts w:ascii="Arial" w:hAnsi="Arial" w:cs="Arial"/>
        </w:rPr>
        <w:t>advised</w:t>
      </w:r>
      <w:bookmarkEnd w:id="2"/>
      <w:r w:rsidR="42E52E7D" w:rsidRPr="339834F7">
        <w:rPr>
          <w:rFonts w:ascii="Arial" w:hAnsi="Arial" w:cs="Arial"/>
        </w:rPr>
        <w:t xml:space="preserve"> a new improved iteration of the handbook was published on 31 March 2025</w:t>
      </w:r>
      <w:r w:rsidR="00383CD7" w:rsidRPr="339834F7">
        <w:rPr>
          <w:rFonts w:ascii="Arial" w:hAnsi="Arial" w:cs="Arial"/>
        </w:rPr>
        <w:t xml:space="preserve"> and next steps</w:t>
      </w:r>
      <w:r w:rsidR="42E52E7D" w:rsidRPr="339834F7">
        <w:rPr>
          <w:rFonts w:ascii="Arial" w:hAnsi="Arial" w:cs="Arial"/>
        </w:rPr>
        <w:t xml:space="preserve">. </w:t>
      </w:r>
      <w:r w:rsidR="60F76346" w:rsidRPr="339834F7">
        <w:rPr>
          <w:rFonts w:ascii="Arial" w:hAnsi="Arial" w:cs="Arial"/>
        </w:rPr>
        <w:t xml:space="preserve">HMRC held discussions to gather thoughts </w:t>
      </w:r>
      <w:r w:rsidR="5461CF5F" w:rsidRPr="339834F7">
        <w:rPr>
          <w:rFonts w:ascii="Arial" w:hAnsi="Arial" w:cs="Arial"/>
        </w:rPr>
        <w:t xml:space="preserve">from the forum. </w:t>
      </w:r>
    </w:p>
    <w:p w14:paraId="145BDEAA" w14:textId="0FB13BF7" w:rsidR="004349A8" w:rsidRDefault="004349A8" w:rsidP="67B5C6D1">
      <w:pPr>
        <w:spacing w:before="120" w:after="120" w:line="240" w:lineRule="auto"/>
        <w:rPr>
          <w:rFonts w:ascii="Arial" w:hAnsi="Arial" w:cs="Arial"/>
        </w:rPr>
      </w:pPr>
      <w:r w:rsidRPr="3454E4FA">
        <w:rPr>
          <w:rFonts w:ascii="Arial" w:hAnsi="Arial" w:cs="Arial"/>
          <w:b/>
          <w:bCs/>
        </w:rPr>
        <w:t>Action point</w:t>
      </w:r>
      <w:r w:rsidRPr="3454E4FA">
        <w:rPr>
          <w:rFonts w:ascii="Arial" w:hAnsi="Arial" w:cs="Arial"/>
        </w:rPr>
        <w:t xml:space="preserve">: </w:t>
      </w:r>
    </w:p>
    <w:p w14:paraId="1EB2FDBA" w14:textId="0D2B99A4" w:rsidR="00DE6597" w:rsidRPr="00BE6847" w:rsidRDefault="05D2A669" w:rsidP="09D78330">
      <w:pPr>
        <w:pStyle w:val="ListParagraph"/>
        <w:numPr>
          <w:ilvl w:val="0"/>
          <w:numId w:val="4"/>
        </w:numPr>
        <w:spacing w:before="120" w:after="120" w:line="240" w:lineRule="auto"/>
        <w:rPr>
          <w:rFonts w:ascii="Arial" w:eastAsiaTheme="minorEastAsia" w:hAnsi="Arial" w:cs="Arial"/>
          <w:color w:val="000000" w:themeColor="text1"/>
        </w:rPr>
      </w:pPr>
      <w:r w:rsidRPr="5A3355C6">
        <w:rPr>
          <w:rFonts w:ascii="Arial" w:eastAsiaTheme="minorEastAsia" w:hAnsi="Arial" w:cs="Arial"/>
          <w:color w:val="000000" w:themeColor="text1"/>
        </w:rPr>
        <w:t xml:space="preserve">HMRC will </w:t>
      </w:r>
      <w:r w:rsidR="20924CDF" w:rsidRPr="5A3355C6">
        <w:rPr>
          <w:rFonts w:ascii="Arial" w:eastAsiaTheme="minorEastAsia" w:hAnsi="Arial" w:cs="Arial"/>
          <w:color w:val="000000" w:themeColor="text1"/>
        </w:rPr>
        <w:t>take forward points from t</w:t>
      </w:r>
      <w:r w:rsidR="48BF48C7" w:rsidRPr="5A3355C6">
        <w:rPr>
          <w:rFonts w:ascii="Arial" w:eastAsiaTheme="minorEastAsia" w:hAnsi="Arial" w:cs="Arial"/>
          <w:color w:val="000000" w:themeColor="text1"/>
        </w:rPr>
        <w:t>he discussion</w:t>
      </w:r>
      <w:r w:rsidR="00841151">
        <w:rPr>
          <w:rFonts w:ascii="Arial" w:eastAsiaTheme="minorEastAsia" w:hAnsi="Arial" w:cs="Arial"/>
          <w:color w:val="000000" w:themeColor="text1"/>
        </w:rPr>
        <w:t xml:space="preserve"> on the T</w:t>
      </w:r>
      <w:r w:rsidR="48BF48C7" w:rsidRPr="5A3355C6">
        <w:rPr>
          <w:rFonts w:ascii="Arial" w:eastAsiaTheme="minorEastAsia" w:hAnsi="Arial" w:cs="Arial"/>
          <w:color w:val="000000" w:themeColor="text1"/>
        </w:rPr>
        <w:t xml:space="preserve">ax </w:t>
      </w:r>
      <w:r w:rsidR="00841151">
        <w:rPr>
          <w:rFonts w:ascii="Arial" w:eastAsiaTheme="minorEastAsia" w:hAnsi="Arial" w:cs="Arial"/>
          <w:color w:val="000000" w:themeColor="text1"/>
        </w:rPr>
        <w:t>A</w:t>
      </w:r>
      <w:r w:rsidR="48BF48C7" w:rsidRPr="5A3355C6">
        <w:rPr>
          <w:rFonts w:ascii="Arial" w:eastAsiaTheme="minorEastAsia" w:hAnsi="Arial" w:cs="Arial"/>
          <w:color w:val="000000" w:themeColor="text1"/>
        </w:rPr>
        <w:t xml:space="preserve">gents </w:t>
      </w:r>
      <w:r w:rsidR="00841151">
        <w:rPr>
          <w:rFonts w:ascii="Arial" w:eastAsiaTheme="minorEastAsia" w:hAnsi="Arial" w:cs="Arial"/>
          <w:color w:val="000000" w:themeColor="text1"/>
        </w:rPr>
        <w:t>H</w:t>
      </w:r>
      <w:r w:rsidR="48BF48C7" w:rsidRPr="5A3355C6">
        <w:rPr>
          <w:rFonts w:ascii="Arial" w:eastAsiaTheme="minorEastAsia" w:hAnsi="Arial" w:cs="Arial"/>
          <w:color w:val="000000" w:themeColor="text1"/>
        </w:rPr>
        <w:t>andbook.</w:t>
      </w:r>
    </w:p>
    <w:p w14:paraId="3702C75C" w14:textId="540C40B5" w:rsidR="5C8B2AA1" w:rsidRDefault="5C8B2AA1" w:rsidP="606F71E5">
      <w:pPr>
        <w:spacing w:after="0" w:line="240" w:lineRule="auto"/>
        <w:rPr>
          <w:rFonts w:ascii="Arial" w:eastAsia="Arial" w:hAnsi="Arial" w:cs="Arial"/>
        </w:rPr>
      </w:pPr>
      <w:r w:rsidRPr="5A3355C6">
        <w:rPr>
          <w:rFonts w:ascii="Arial" w:eastAsia="Arial" w:hAnsi="Arial" w:cs="Arial"/>
        </w:rPr>
        <w:t xml:space="preserve"> </w:t>
      </w:r>
    </w:p>
    <w:p w14:paraId="27441A44" w14:textId="393416C1" w:rsidR="090CCF6F" w:rsidRDefault="090CCF6F" w:rsidP="5A3355C6">
      <w:pPr>
        <w:pStyle w:val="Heading3"/>
        <w:spacing w:line="240" w:lineRule="auto"/>
        <w:rPr>
          <w:rFonts w:ascii="Arial" w:eastAsia="Arial" w:hAnsi="Arial" w:cs="Arial"/>
          <w:sz w:val="22"/>
          <w:szCs w:val="22"/>
        </w:rPr>
      </w:pPr>
      <w:r w:rsidRPr="5A3355C6">
        <w:rPr>
          <w:rFonts w:ascii="Arial" w:eastAsia="Arial" w:hAnsi="Arial" w:cs="Arial"/>
          <w:b/>
          <w:bCs/>
          <w:color w:val="auto"/>
        </w:rPr>
        <w:t>Employee payslips trial</w:t>
      </w:r>
      <w:r w:rsidR="45F141D7" w:rsidRPr="5A3355C6">
        <w:rPr>
          <w:rFonts w:ascii="Arial" w:eastAsia="Arial" w:hAnsi="Arial" w:cs="Arial"/>
          <w:b/>
          <w:bCs/>
          <w:color w:val="auto"/>
        </w:rPr>
        <w:t xml:space="preserve"> – Lucy Rees</w:t>
      </w:r>
    </w:p>
    <w:p w14:paraId="427E7FEF" w14:textId="15034B5B" w:rsidR="5A3355C6" w:rsidRDefault="5A3355C6" w:rsidP="5A3355C6">
      <w:pPr>
        <w:pStyle w:val="Heading3"/>
        <w:spacing w:line="240" w:lineRule="auto"/>
        <w:rPr>
          <w:rFonts w:ascii="Arial" w:eastAsia="Arial" w:hAnsi="Arial" w:cs="Arial"/>
          <w:sz w:val="22"/>
          <w:szCs w:val="22"/>
        </w:rPr>
      </w:pPr>
    </w:p>
    <w:p w14:paraId="7CBE3FC8" w14:textId="578F628A" w:rsidR="3740C694" w:rsidRDefault="3740C694" w:rsidP="339834F7">
      <w:pPr>
        <w:rPr>
          <w:rFonts w:ascii="Arial" w:eastAsia="Arial" w:hAnsi="Arial" w:cs="Arial"/>
        </w:rPr>
      </w:pPr>
      <w:r w:rsidRPr="339834F7">
        <w:rPr>
          <w:rFonts w:ascii="Arial" w:eastAsia="Arial" w:hAnsi="Arial" w:cs="Arial"/>
        </w:rPr>
        <w:t>Lucy gave an overview of the employee payslips trial that directs users experiencing ‘</w:t>
      </w:r>
      <w:proofErr w:type="spellStart"/>
      <w:r w:rsidRPr="339834F7">
        <w:rPr>
          <w:rFonts w:ascii="Arial" w:eastAsia="Arial" w:hAnsi="Arial" w:cs="Arial"/>
        </w:rPr>
        <w:t>payshock</w:t>
      </w:r>
      <w:proofErr w:type="spellEnd"/>
      <w:r w:rsidRPr="339834F7">
        <w:rPr>
          <w:rFonts w:ascii="Arial" w:eastAsia="Arial" w:hAnsi="Arial" w:cs="Arial"/>
        </w:rPr>
        <w:t>’ to dedicated guidance</w:t>
      </w:r>
      <w:r w:rsidR="17814A38" w:rsidRPr="339834F7">
        <w:rPr>
          <w:rFonts w:ascii="Arial" w:eastAsia="Arial" w:hAnsi="Arial" w:cs="Arial"/>
        </w:rPr>
        <w:t xml:space="preserve">. The guidance allows users </w:t>
      </w:r>
      <w:r w:rsidRPr="339834F7">
        <w:rPr>
          <w:rFonts w:ascii="Arial" w:eastAsia="Arial" w:hAnsi="Arial" w:cs="Arial"/>
        </w:rPr>
        <w:t>to check if the tax taken from their pay is correct and how to update their details using HMRC online services if they think their tax code is wrong. Lucy explained the problem statement, aims and the approach utilised to identify needs for the trial and showed the improved customer journey when experiencing '</w:t>
      </w:r>
      <w:proofErr w:type="spellStart"/>
      <w:r w:rsidRPr="339834F7">
        <w:rPr>
          <w:rFonts w:ascii="Arial" w:eastAsia="Arial" w:hAnsi="Arial" w:cs="Arial"/>
        </w:rPr>
        <w:t>payshock</w:t>
      </w:r>
      <w:proofErr w:type="spellEnd"/>
      <w:r w:rsidRPr="339834F7">
        <w:rPr>
          <w:rFonts w:ascii="Arial" w:eastAsia="Arial" w:hAnsi="Arial" w:cs="Arial"/>
        </w:rPr>
        <w:t xml:space="preserve">' and </w:t>
      </w:r>
      <w:bookmarkStart w:id="3" w:name="_Int_gA485HYs"/>
      <w:r w:rsidRPr="339834F7">
        <w:rPr>
          <w:rFonts w:ascii="Arial" w:eastAsia="Arial" w:hAnsi="Arial" w:cs="Arial"/>
        </w:rPr>
        <w:t>what’s</w:t>
      </w:r>
      <w:bookmarkEnd w:id="3"/>
      <w:r w:rsidRPr="339834F7">
        <w:rPr>
          <w:rFonts w:ascii="Arial" w:eastAsia="Arial" w:hAnsi="Arial" w:cs="Arial"/>
        </w:rPr>
        <w:t xml:space="preserve"> next for future phases. HMRC held discussions to gather thoughts from the forum.   </w:t>
      </w:r>
    </w:p>
    <w:p w14:paraId="3E281FBF" w14:textId="76E11DA7" w:rsidR="5A3355C6" w:rsidRDefault="5A3355C6" w:rsidP="5A3355C6">
      <w:pPr>
        <w:spacing w:after="0"/>
        <w:rPr>
          <w:rFonts w:ascii="Arial" w:hAnsi="Arial" w:cs="Arial"/>
          <w:b/>
          <w:bCs/>
        </w:rPr>
      </w:pPr>
    </w:p>
    <w:p w14:paraId="72372034" w14:textId="233069D7" w:rsidR="0C19589A" w:rsidRDefault="0C19589A" w:rsidP="5A3355C6">
      <w:pPr>
        <w:spacing w:after="0" w:line="240" w:lineRule="auto"/>
        <w:rPr>
          <w:rFonts w:ascii="Arial" w:hAnsi="Arial" w:cs="Arial"/>
          <w:b/>
          <w:bCs/>
        </w:rPr>
      </w:pPr>
      <w:r w:rsidRPr="5A3355C6">
        <w:rPr>
          <w:rFonts w:ascii="Arial" w:hAnsi="Arial" w:cs="Arial"/>
          <w:b/>
          <w:bCs/>
        </w:rPr>
        <w:t>Action point:</w:t>
      </w:r>
    </w:p>
    <w:p w14:paraId="4BFDFE11" w14:textId="5ECA68C2" w:rsidR="5A3355C6" w:rsidRDefault="5A3355C6" w:rsidP="5A3355C6">
      <w:pPr>
        <w:spacing w:after="0" w:line="240" w:lineRule="auto"/>
        <w:rPr>
          <w:rFonts w:ascii="Arial" w:hAnsi="Arial" w:cs="Arial"/>
          <w:b/>
          <w:bCs/>
        </w:rPr>
      </w:pPr>
    </w:p>
    <w:p w14:paraId="1182D0B2" w14:textId="5C9D053A" w:rsidR="1E724635" w:rsidRDefault="1E724635" w:rsidP="5A3355C6">
      <w:pPr>
        <w:pStyle w:val="ListParagraph"/>
        <w:numPr>
          <w:ilvl w:val="0"/>
          <w:numId w:val="4"/>
        </w:numPr>
        <w:spacing w:line="240" w:lineRule="auto"/>
        <w:rPr>
          <w:rFonts w:ascii="Arial" w:eastAsia="Arial" w:hAnsi="Arial" w:cs="Arial"/>
        </w:rPr>
      </w:pPr>
      <w:r w:rsidRPr="5A3355C6">
        <w:rPr>
          <w:rFonts w:ascii="Arial" w:eastAsia="Arial" w:hAnsi="Arial" w:cs="Arial"/>
        </w:rPr>
        <w:t>HMRC to look at what guidance is available for K codes and consider if improvements needed, forum members to support.</w:t>
      </w:r>
    </w:p>
    <w:p w14:paraId="1A25A6A3" w14:textId="2709EE41" w:rsidR="5A3355C6" w:rsidRDefault="5A3355C6" w:rsidP="5A3355C6">
      <w:pPr>
        <w:spacing w:line="240" w:lineRule="auto"/>
        <w:rPr>
          <w:rFonts w:ascii="Arial" w:eastAsia="Arial" w:hAnsi="Arial" w:cs="Arial"/>
        </w:rPr>
      </w:pPr>
    </w:p>
    <w:p w14:paraId="679ADCFA" w14:textId="361D24FB" w:rsidR="12A7F05E" w:rsidRDefault="12A7F05E" w:rsidP="5A3355C6">
      <w:pPr>
        <w:spacing w:line="240" w:lineRule="auto"/>
        <w:rPr>
          <w:rFonts w:ascii="Arial" w:eastAsia="Arial" w:hAnsi="Arial" w:cs="Arial"/>
          <w:b/>
          <w:bCs/>
          <w:sz w:val="24"/>
          <w:szCs w:val="24"/>
        </w:rPr>
      </w:pPr>
      <w:r w:rsidRPr="5A3355C6">
        <w:rPr>
          <w:rFonts w:ascii="Arial" w:eastAsia="Arial" w:hAnsi="Arial" w:cs="Arial"/>
          <w:b/>
          <w:bCs/>
          <w:sz w:val="24"/>
          <w:szCs w:val="24"/>
        </w:rPr>
        <w:t xml:space="preserve">Interactive Compliance Guidance Tool – Niamh Clemson &amp; Suzanne </w:t>
      </w:r>
      <w:r w:rsidR="16EB826B" w:rsidRPr="5A3355C6">
        <w:rPr>
          <w:rFonts w:ascii="Arial" w:eastAsia="Arial" w:hAnsi="Arial" w:cs="Arial"/>
          <w:b/>
          <w:bCs/>
          <w:sz w:val="24"/>
          <w:szCs w:val="24"/>
        </w:rPr>
        <w:t>Meek</w:t>
      </w:r>
    </w:p>
    <w:p w14:paraId="02F8D120" w14:textId="0B803C19" w:rsidR="0067672D" w:rsidRDefault="34B05EF2" w:rsidP="22F2B01C">
      <w:pPr>
        <w:spacing w:line="276" w:lineRule="auto"/>
        <w:rPr>
          <w:rFonts w:ascii="Arial" w:eastAsia="Arial" w:hAnsi="Arial" w:cs="Arial"/>
        </w:rPr>
      </w:pPr>
      <w:r w:rsidRPr="339834F7">
        <w:rPr>
          <w:rFonts w:ascii="Arial" w:eastAsia="Arial" w:hAnsi="Arial" w:cs="Arial"/>
        </w:rPr>
        <w:t>Niamh p</w:t>
      </w:r>
      <w:r w:rsidR="69D0FA72" w:rsidRPr="339834F7">
        <w:rPr>
          <w:rFonts w:ascii="Arial" w:eastAsia="Arial" w:hAnsi="Arial" w:cs="Arial"/>
        </w:rPr>
        <w:t>rovided a background to the tool, what it is and why it was created</w:t>
      </w:r>
      <w:r w:rsidR="1B0BEAD0" w:rsidRPr="339834F7">
        <w:rPr>
          <w:rFonts w:ascii="Arial" w:eastAsia="Arial" w:hAnsi="Arial" w:cs="Arial"/>
        </w:rPr>
        <w:t xml:space="preserve">. </w:t>
      </w:r>
      <w:r w:rsidR="16EB826B">
        <w:br/>
      </w:r>
      <w:r w:rsidR="55653754" w:rsidRPr="339834F7">
        <w:rPr>
          <w:rFonts w:ascii="Arial" w:eastAsia="Arial" w:hAnsi="Arial" w:cs="Arial"/>
        </w:rPr>
        <w:t>The aim of the new tool is to make compliance guidance readily accessible in one place, and easier for people to find the information that is relevant to them</w:t>
      </w:r>
      <w:r w:rsidR="1773F097" w:rsidRPr="339834F7">
        <w:rPr>
          <w:rFonts w:ascii="Arial" w:eastAsia="Arial" w:hAnsi="Arial" w:cs="Arial"/>
        </w:rPr>
        <w:t xml:space="preserve">, particularly the </w:t>
      </w:r>
      <w:r w:rsidR="4729FF6D" w:rsidRPr="339834F7">
        <w:rPr>
          <w:rFonts w:ascii="Arial" w:eastAsia="Arial" w:hAnsi="Arial" w:cs="Arial"/>
        </w:rPr>
        <w:t>unrepresented</w:t>
      </w:r>
      <w:r w:rsidR="1773F097" w:rsidRPr="339834F7">
        <w:rPr>
          <w:rFonts w:ascii="Arial" w:eastAsia="Arial" w:hAnsi="Arial" w:cs="Arial"/>
        </w:rPr>
        <w:t xml:space="preserve"> customer and those with</w:t>
      </w:r>
      <w:r w:rsidR="55653754" w:rsidRPr="339834F7">
        <w:rPr>
          <w:rFonts w:ascii="Arial" w:eastAsia="Arial" w:hAnsi="Arial" w:cs="Arial"/>
        </w:rPr>
        <w:t xml:space="preserve"> </w:t>
      </w:r>
      <w:r w:rsidR="4B1EF60B" w:rsidRPr="339834F7">
        <w:rPr>
          <w:rFonts w:ascii="Arial" w:eastAsia="Arial" w:hAnsi="Arial" w:cs="Arial"/>
        </w:rPr>
        <w:t>extra support needs.</w:t>
      </w:r>
      <w:r w:rsidR="16EB826B">
        <w:br/>
      </w:r>
      <w:r w:rsidR="66FB3D43" w:rsidRPr="339834F7">
        <w:rPr>
          <w:rFonts w:ascii="Arial" w:eastAsia="Arial" w:hAnsi="Arial" w:cs="Arial"/>
        </w:rPr>
        <w:t xml:space="preserve"> </w:t>
      </w:r>
    </w:p>
    <w:p w14:paraId="436B43BA" w14:textId="7268B49B" w:rsidR="16EB826B" w:rsidRDefault="74758231" w:rsidP="5A3355C6">
      <w:pPr>
        <w:spacing w:after="0" w:line="240" w:lineRule="auto"/>
        <w:rPr>
          <w:rStyle w:val="Hyperlink"/>
          <w:rFonts w:ascii="Arial" w:eastAsia="Arial" w:hAnsi="Arial" w:cs="Arial"/>
        </w:rPr>
      </w:pPr>
      <w:r w:rsidRPr="339834F7">
        <w:rPr>
          <w:rFonts w:ascii="Arial" w:eastAsia="Arial" w:hAnsi="Arial" w:cs="Arial"/>
        </w:rPr>
        <w:lastRenderedPageBreak/>
        <w:t>Suzanne</w:t>
      </w:r>
      <w:r w:rsidR="66FB3D43" w:rsidRPr="339834F7">
        <w:rPr>
          <w:rFonts w:ascii="Arial" w:eastAsia="Arial" w:hAnsi="Arial" w:cs="Arial"/>
        </w:rPr>
        <w:t xml:space="preserve"> showcased </w:t>
      </w:r>
      <w:r w:rsidRPr="339834F7">
        <w:rPr>
          <w:rFonts w:ascii="Arial" w:eastAsia="Arial" w:hAnsi="Arial" w:cs="Arial"/>
        </w:rPr>
        <w:t xml:space="preserve">new </w:t>
      </w:r>
      <w:hyperlink r:id="rId11">
        <w:r w:rsidRPr="339834F7">
          <w:rPr>
            <w:rStyle w:val="Hyperlink"/>
            <w:rFonts w:ascii="Arial" w:eastAsia="Arial" w:hAnsi="Arial" w:cs="Arial"/>
          </w:rPr>
          <w:t>compliance interactive guidance tool</w:t>
        </w:r>
      </w:hyperlink>
      <w:r w:rsidRPr="339834F7">
        <w:rPr>
          <w:rFonts w:ascii="Arial" w:eastAsia="Arial" w:hAnsi="Arial" w:cs="Arial"/>
        </w:rPr>
        <w:t xml:space="preserve"> </w:t>
      </w:r>
      <w:r w:rsidR="66FB3D43" w:rsidRPr="339834F7">
        <w:rPr>
          <w:rFonts w:ascii="Arial" w:eastAsia="Arial" w:hAnsi="Arial" w:cs="Arial"/>
        </w:rPr>
        <w:t>on screen</w:t>
      </w:r>
      <w:r w:rsidRPr="339834F7">
        <w:rPr>
          <w:rFonts w:ascii="Arial" w:eastAsia="Arial" w:hAnsi="Arial" w:cs="Arial"/>
        </w:rPr>
        <w:t xml:space="preserve">. </w:t>
      </w:r>
      <w:r w:rsidR="5F148341">
        <w:br/>
      </w:r>
      <w:r w:rsidR="4AB212DD" w:rsidRPr="339834F7">
        <w:rPr>
          <w:rFonts w:ascii="Arial" w:eastAsia="Arial" w:hAnsi="Arial" w:cs="Arial"/>
        </w:rPr>
        <w:t xml:space="preserve">Feedback to be provided to: </w:t>
      </w:r>
      <w:hyperlink r:id="rId12">
        <w:r w:rsidR="4AB212DD" w:rsidRPr="339834F7">
          <w:rPr>
            <w:rStyle w:val="Hyperlink"/>
            <w:rFonts w:ascii="Arial" w:eastAsia="Arial" w:hAnsi="Arial" w:cs="Arial"/>
          </w:rPr>
          <w:t>Niamh.clemson@hmrc.gov.uk</w:t>
        </w:r>
      </w:hyperlink>
      <w:r w:rsidR="4AB212DD" w:rsidRPr="339834F7">
        <w:rPr>
          <w:rFonts w:ascii="Arial" w:eastAsia="Arial" w:hAnsi="Arial" w:cs="Arial"/>
        </w:rPr>
        <w:t xml:space="preserve"> / </w:t>
      </w:r>
      <w:hyperlink r:id="rId13">
        <w:r w:rsidR="4AB212DD" w:rsidRPr="339834F7">
          <w:rPr>
            <w:rStyle w:val="Hyperlink"/>
            <w:rFonts w:ascii="Arial" w:eastAsia="Arial" w:hAnsi="Arial" w:cs="Arial"/>
          </w:rPr>
          <w:t>suzanne.meek@hmrc.gov.uk.</w:t>
        </w:r>
      </w:hyperlink>
    </w:p>
    <w:p w14:paraId="0BBB7545" w14:textId="1269B8D2" w:rsidR="5A3355C6" w:rsidRDefault="5A3355C6" w:rsidP="5A3355C6">
      <w:pPr>
        <w:spacing w:after="0" w:line="240" w:lineRule="auto"/>
        <w:rPr>
          <w:rFonts w:ascii="Arial" w:eastAsia="Arial" w:hAnsi="Arial" w:cs="Arial"/>
        </w:rPr>
      </w:pPr>
    </w:p>
    <w:p w14:paraId="51598E9A" w14:textId="650F44C7" w:rsidR="12A7F05E" w:rsidRDefault="12A7F05E" w:rsidP="5A3355C6">
      <w:pPr>
        <w:spacing w:after="0" w:line="240" w:lineRule="auto"/>
        <w:ind w:left="720"/>
      </w:pPr>
      <w:r w:rsidRPr="5A3355C6">
        <w:rPr>
          <w:rFonts w:ascii="Arial" w:eastAsia="Arial" w:hAnsi="Arial" w:cs="Arial"/>
          <w:sz w:val="24"/>
          <w:szCs w:val="24"/>
        </w:rPr>
        <w:t xml:space="preserve"> </w:t>
      </w:r>
    </w:p>
    <w:p w14:paraId="454B3116" w14:textId="53D64BDA" w:rsidR="3E5D7197" w:rsidRDefault="2C0F8C6B" w:rsidP="5A3355C6">
      <w:pPr>
        <w:pStyle w:val="Heading3"/>
        <w:spacing w:line="240" w:lineRule="auto"/>
        <w:rPr>
          <w:rFonts w:ascii="Arial" w:eastAsia="Arial" w:hAnsi="Arial" w:cs="Arial"/>
          <w:b/>
          <w:bCs/>
          <w:color w:val="auto"/>
        </w:rPr>
      </w:pPr>
      <w:r w:rsidRPr="5A3355C6">
        <w:rPr>
          <w:rFonts w:ascii="Arial" w:eastAsia="Arial" w:hAnsi="Arial" w:cs="Arial"/>
          <w:b/>
          <w:bCs/>
          <w:color w:val="auto"/>
        </w:rPr>
        <w:t>Any other business</w:t>
      </w:r>
    </w:p>
    <w:p w14:paraId="6C528C20" w14:textId="56B7E034" w:rsidR="09D78330" w:rsidRDefault="09D78330" w:rsidP="5A3355C6">
      <w:pPr>
        <w:spacing w:line="240" w:lineRule="auto"/>
      </w:pPr>
    </w:p>
    <w:p w14:paraId="2FC2B5F0" w14:textId="2F618F20" w:rsidR="259B02BE" w:rsidRDefault="259B02BE" w:rsidP="5A3355C6">
      <w:pPr>
        <w:spacing w:line="240" w:lineRule="auto"/>
        <w:rPr>
          <w:rFonts w:ascii="Arial" w:eastAsia="Arial" w:hAnsi="Arial" w:cs="Arial"/>
        </w:rPr>
      </w:pPr>
      <w:r w:rsidRPr="5A3355C6">
        <w:rPr>
          <w:rFonts w:ascii="Arial" w:eastAsia="Arial" w:hAnsi="Arial" w:cs="Arial"/>
        </w:rPr>
        <w:t>There was no other business.</w:t>
      </w:r>
    </w:p>
    <w:p w14:paraId="364563E7" w14:textId="6476C6A2" w:rsidR="3E5D7197" w:rsidRDefault="3E5D7197" w:rsidP="3E5D7197">
      <w:pPr>
        <w:spacing w:after="0" w:line="240" w:lineRule="auto"/>
        <w:rPr>
          <w:rFonts w:ascii="Arial" w:eastAsia="Arial" w:hAnsi="Arial" w:cs="Arial"/>
          <w:color w:val="000000" w:themeColor="text1"/>
        </w:rPr>
      </w:pPr>
    </w:p>
    <w:p w14:paraId="6DBFA719" w14:textId="00F97134" w:rsidR="004349A8" w:rsidRPr="00126AF0" w:rsidRDefault="004349A8" w:rsidP="5A3355C6">
      <w:pPr>
        <w:pStyle w:val="Heading3"/>
        <w:spacing w:line="240" w:lineRule="auto"/>
        <w:rPr>
          <w:rFonts w:ascii="Arial" w:hAnsi="Arial" w:cs="Arial"/>
          <w:b/>
          <w:bCs/>
          <w:color w:val="auto"/>
        </w:rPr>
      </w:pPr>
      <w:r w:rsidRPr="5A3355C6">
        <w:rPr>
          <w:rFonts w:ascii="Arial" w:hAnsi="Arial" w:cs="Arial"/>
          <w:b/>
          <w:bCs/>
          <w:color w:val="auto"/>
        </w:rPr>
        <w:t xml:space="preserve">Next meeting is scheduled for </w:t>
      </w:r>
      <w:r w:rsidR="31F22B33" w:rsidRPr="5A3355C6">
        <w:rPr>
          <w:rFonts w:ascii="Arial" w:hAnsi="Arial" w:cs="Arial"/>
          <w:b/>
          <w:bCs/>
          <w:color w:val="auto"/>
        </w:rPr>
        <w:t>20</w:t>
      </w:r>
      <w:r w:rsidR="00066EE0" w:rsidRPr="5A3355C6">
        <w:rPr>
          <w:rFonts w:ascii="Arial" w:hAnsi="Arial" w:cs="Arial"/>
          <w:b/>
          <w:bCs/>
          <w:color w:val="auto"/>
        </w:rPr>
        <w:t xml:space="preserve"> </w:t>
      </w:r>
      <w:r w:rsidR="00C83E16" w:rsidRPr="5A3355C6">
        <w:rPr>
          <w:rFonts w:ascii="Arial" w:hAnsi="Arial" w:cs="Arial"/>
          <w:b/>
          <w:bCs/>
          <w:color w:val="auto"/>
        </w:rPr>
        <w:t>A</w:t>
      </w:r>
      <w:r w:rsidR="2100E644" w:rsidRPr="5A3355C6">
        <w:rPr>
          <w:rFonts w:ascii="Arial" w:hAnsi="Arial" w:cs="Arial"/>
          <w:b/>
          <w:bCs/>
          <w:color w:val="auto"/>
        </w:rPr>
        <w:t xml:space="preserve">ugust </w:t>
      </w:r>
      <w:r w:rsidRPr="5A3355C6">
        <w:rPr>
          <w:rFonts w:ascii="Arial" w:hAnsi="Arial" w:cs="Arial"/>
          <w:b/>
          <w:bCs/>
          <w:color w:val="auto"/>
        </w:rPr>
        <w:t>202</w:t>
      </w:r>
      <w:r w:rsidR="00C83E16" w:rsidRPr="5A3355C6">
        <w:rPr>
          <w:rFonts w:ascii="Arial" w:hAnsi="Arial" w:cs="Arial"/>
          <w:b/>
          <w:bCs/>
          <w:color w:val="auto"/>
        </w:rPr>
        <w:t>5</w:t>
      </w:r>
    </w:p>
    <w:p w14:paraId="6584EB9D" w14:textId="78551B54" w:rsidR="00D64078" w:rsidRPr="00803369" w:rsidRDefault="004349A8" w:rsidP="6922B192">
      <w:pPr>
        <w:spacing w:before="120" w:after="120" w:line="240" w:lineRule="auto"/>
        <w:rPr>
          <w:rFonts w:ascii="Arial" w:hAnsi="Arial" w:cs="Arial"/>
          <w:b/>
          <w:bCs/>
        </w:rPr>
      </w:pPr>
      <w:r w:rsidRPr="5A3355C6">
        <w:rPr>
          <w:rFonts w:ascii="Arial" w:hAnsi="Arial" w:cs="Arial"/>
          <w:b/>
          <w:bCs/>
        </w:rPr>
        <w:t>Action point</w:t>
      </w:r>
      <w:r w:rsidRPr="5A3355C6">
        <w:rPr>
          <w:rFonts w:ascii="Arial" w:hAnsi="Arial" w:cs="Arial"/>
        </w:rPr>
        <w:t>:</w:t>
      </w:r>
    </w:p>
    <w:p w14:paraId="75482E7A" w14:textId="7248B3E7" w:rsidR="619F0E0E" w:rsidRDefault="619F0E0E" w:rsidP="5A3355C6">
      <w:pPr>
        <w:pStyle w:val="ListParagraph"/>
        <w:numPr>
          <w:ilvl w:val="0"/>
          <w:numId w:val="4"/>
        </w:numPr>
        <w:spacing w:before="120" w:after="120" w:line="240" w:lineRule="auto"/>
        <w:rPr>
          <w:rFonts w:ascii="Arial" w:hAnsi="Arial" w:cs="Arial"/>
        </w:rPr>
      </w:pPr>
      <w:r w:rsidRPr="5A3355C6">
        <w:rPr>
          <w:rFonts w:ascii="Arial" w:eastAsia="Calibri" w:hAnsi="Arial" w:cs="Arial"/>
        </w:rPr>
        <w:t xml:space="preserve">Group members to send questions and suggested agenda items to our inbox at </w:t>
      </w:r>
      <w:hyperlink r:id="rId14">
        <w:r w:rsidRPr="5A3355C6">
          <w:rPr>
            <w:rStyle w:val="Hyperlink"/>
            <w:rFonts w:ascii="Arial" w:eastAsia="Calibri" w:hAnsi="Arial" w:cs="Arial"/>
          </w:rPr>
          <w:t>hmrcguidanceteam@hmrc.gov.uk</w:t>
        </w:r>
      </w:hyperlink>
      <w:r w:rsidRPr="5A3355C6">
        <w:rPr>
          <w:rFonts w:ascii="Arial" w:eastAsia="Calibri" w:hAnsi="Arial" w:cs="Arial"/>
        </w:rPr>
        <w:t xml:space="preserve"> by 6 August 2025</w:t>
      </w:r>
    </w:p>
    <w:p w14:paraId="158F26BF" w14:textId="4CEBDE96" w:rsidR="5A3355C6" w:rsidRDefault="5A3355C6" w:rsidP="5A3355C6">
      <w:pPr>
        <w:spacing w:before="120" w:after="120" w:line="240" w:lineRule="auto"/>
        <w:rPr>
          <w:rFonts w:ascii="Arial" w:eastAsia="Calibri" w:hAnsi="Arial" w:cs="Arial"/>
        </w:rPr>
      </w:pPr>
    </w:p>
    <w:p w14:paraId="498A7339" w14:textId="49759881" w:rsidR="5A3355C6" w:rsidRDefault="5A3355C6" w:rsidP="5A3355C6">
      <w:pPr>
        <w:pStyle w:val="ListParagraph"/>
        <w:spacing w:before="120" w:after="120" w:line="240" w:lineRule="auto"/>
        <w:rPr>
          <w:rFonts w:ascii="Arial" w:eastAsia="Calibri" w:hAnsi="Arial" w:cs="Arial"/>
        </w:rPr>
      </w:pPr>
    </w:p>
    <w:sectPr w:rsidR="5A3355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963" w14:textId="77777777" w:rsidR="0025111F" w:rsidRDefault="0025111F" w:rsidP="002947E4">
      <w:pPr>
        <w:spacing w:after="0" w:line="240" w:lineRule="auto"/>
      </w:pPr>
      <w:r>
        <w:separator/>
      </w:r>
    </w:p>
  </w:endnote>
  <w:endnote w:type="continuationSeparator" w:id="0">
    <w:p w14:paraId="61E7511B" w14:textId="77777777" w:rsidR="0025111F" w:rsidRDefault="0025111F" w:rsidP="002947E4">
      <w:pPr>
        <w:spacing w:after="0" w:line="240" w:lineRule="auto"/>
      </w:pPr>
      <w:r>
        <w:continuationSeparator/>
      </w:r>
    </w:p>
  </w:endnote>
  <w:endnote w:type="continuationNotice" w:id="1">
    <w:p w14:paraId="0BBA420B" w14:textId="77777777" w:rsidR="0025111F" w:rsidRDefault="00251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F2B9" w14:textId="77777777" w:rsidR="0025111F" w:rsidRDefault="0025111F" w:rsidP="002947E4">
      <w:pPr>
        <w:spacing w:after="0" w:line="240" w:lineRule="auto"/>
      </w:pPr>
      <w:r>
        <w:separator/>
      </w:r>
    </w:p>
  </w:footnote>
  <w:footnote w:type="continuationSeparator" w:id="0">
    <w:p w14:paraId="7C6CE8E9" w14:textId="77777777" w:rsidR="0025111F" w:rsidRDefault="0025111F" w:rsidP="002947E4">
      <w:pPr>
        <w:spacing w:after="0" w:line="240" w:lineRule="auto"/>
      </w:pPr>
      <w:r>
        <w:continuationSeparator/>
      </w:r>
    </w:p>
  </w:footnote>
  <w:footnote w:type="continuationNotice" w:id="1">
    <w:p w14:paraId="49DEF7C9" w14:textId="77777777" w:rsidR="0025111F" w:rsidRDefault="002511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tf9qyF6" int2:invalidationBookmarkName="" int2:hashCode="/aQyNkdITfgrv4" int2:id="OL7Bds05">
      <int2:state int2:value="Rejected" int2:type="AugLoop_Text_Critique"/>
    </int2:bookmark>
    <int2:bookmark int2:bookmarkName="_Int_gA485HYs" int2:invalidationBookmarkName="" int2:hashCode="uj5blFUJf7tmuI" int2:id="Sg8aiEyX">
      <int2:state int2:value="Rejected" int2:type="AugLoop_Text_Critique"/>
    </int2:bookmark>
    <int2:bookmark int2:bookmarkName="_Int_9YFIK9cA" int2:invalidationBookmarkName="" int2:hashCode="uj5blFUJf7tmuI" int2:id="LHuuEmw4">
      <int2:state int2:value="Rejected" int2:type="AugLoop_Text_Critique"/>
    </int2:bookmark>
    <int2:bookmark int2:bookmarkName="_Int_L2WGbf73" int2:invalidationBookmarkName="" int2:hashCode="9jlRSg298I3/X6" int2:id="dGeHbN6G">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BB3B"/>
    <w:multiLevelType w:val="hybridMultilevel"/>
    <w:tmpl w:val="51269144"/>
    <w:lvl w:ilvl="0" w:tplc="855E0824">
      <w:start w:val="1"/>
      <w:numFmt w:val="bullet"/>
      <w:lvlText w:val=""/>
      <w:lvlJc w:val="left"/>
      <w:pPr>
        <w:ind w:left="720" w:hanging="360"/>
      </w:pPr>
      <w:rPr>
        <w:rFonts w:ascii="Symbol" w:hAnsi="Symbol" w:hint="default"/>
      </w:rPr>
    </w:lvl>
    <w:lvl w:ilvl="1" w:tplc="B44C75C4">
      <w:start w:val="1"/>
      <w:numFmt w:val="bullet"/>
      <w:lvlText w:val="o"/>
      <w:lvlJc w:val="left"/>
      <w:pPr>
        <w:ind w:left="1440" w:hanging="360"/>
      </w:pPr>
      <w:rPr>
        <w:rFonts w:ascii="Courier New" w:hAnsi="Courier New" w:hint="default"/>
      </w:rPr>
    </w:lvl>
    <w:lvl w:ilvl="2" w:tplc="55F28FA6">
      <w:start w:val="1"/>
      <w:numFmt w:val="bullet"/>
      <w:lvlText w:val=""/>
      <w:lvlJc w:val="left"/>
      <w:pPr>
        <w:ind w:left="2160" w:hanging="360"/>
      </w:pPr>
      <w:rPr>
        <w:rFonts w:ascii="Wingdings" w:hAnsi="Wingdings" w:hint="default"/>
      </w:rPr>
    </w:lvl>
    <w:lvl w:ilvl="3" w:tplc="7A4052AA">
      <w:start w:val="1"/>
      <w:numFmt w:val="bullet"/>
      <w:lvlText w:val=""/>
      <w:lvlJc w:val="left"/>
      <w:pPr>
        <w:ind w:left="2880" w:hanging="360"/>
      </w:pPr>
      <w:rPr>
        <w:rFonts w:ascii="Symbol" w:hAnsi="Symbol" w:hint="default"/>
      </w:rPr>
    </w:lvl>
    <w:lvl w:ilvl="4" w:tplc="C15EB92E">
      <w:start w:val="1"/>
      <w:numFmt w:val="bullet"/>
      <w:lvlText w:val="o"/>
      <w:lvlJc w:val="left"/>
      <w:pPr>
        <w:ind w:left="3600" w:hanging="360"/>
      </w:pPr>
      <w:rPr>
        <w:rFonts w:ascii="Courier New" w:hAnsi="Courier New" w:hint="default"/>
      </w:rPr>
    </w:lvl>
    <w:lvl w:ilvl="5" w:tplc="B1FA3CC6">
      <w:start w:val="1"/>
      <w:numFmt w:val="bullet"/>
      <w:lvlText w:val=""/>
      <w:lvlJc w:val="left"/>
      <w:pPr>
        <w:ind w:left="4320" w:hanging="360"/>
      </w:pPr>
      <w:rPr>
        <w:rFonts w:ascii="Wingdings" w:hAnsi="Wingdings" w:hint="default"/>
      </w:rPr>
    </w:lvl>
    <w:lvl w:ilvl="6" w:tplc="0C38453C">
      <w:start w:val="1"/>
      <w:numFmt w:val="bullet"/>
      <w:lvlText w:val=""/>
      <w:lvlJc w:val="left"/>
      <w:pPr>
        <w:ind w:left="5040" w:hanging="360"/>
      </w:pPr>
      <w:rPr>
        <w:rFonts w:ascii="Symbol" w:hAnsi="Symbol" w:hint="default"/>
      </w:rPr>
    </w:lvl>
    <w:lvl w:ilvl="7" w:tplc="A4168414">
      <w:start w:val="1"/>
      <w:numFmt w:val="bullet"/>
      <w:lvlText w:val="o"/>
      <w:lvlJc w:val="left"/>
      <w:pPr>
        <w:ind w:left="5760" w:hanging="360"/>
      </w:pPr>
      <w:rPr>
        <w:rFonts w:ascii="Courier New" w:hAnsi="Courier New" w:hint="default"/>
      </w:rPr>
    </w:lvl>
    <w:lvl w:ilvl="8" w:tplc="91D4FAA4">
      <w:start w:val="1"/>
      <w:numFmt w:val="bullet"/>
      <w:lvlText w:val=""/>
      <w:lvlJc w:val="left"/>
      <w:pPr>
        <w:ind w:left="6480" w:hanging="360"/>
      </w:pPr>
      <w:rPr>
        <w:rFonts w:ascii="Wingdings" w:hAnsi="Wingdings" w:hint="default"/>
      </w:rPr>
    </w:lvl>
  </w:abstractNum>
  <w:abstractNum w:abstractNumId="1" w15:restartNumberingAfterBreak="0">
    <w:nsid w:val="01622C78"/>
    <w:multiLevelType w:val="hybridMultilevel"/>
    <w:tmpl w:val="8BE8D81E"/>
    <w:lvl w:ilvl="0" w:tplc="70D03B54">
      <w:start w:val="1"/>
      <w:numFmt w:val="bullet"/>
      <w:lvlText w:val="o"/>
      <w:lvlJc w:val="left"/>
      <w:pPr>
        <w:ind w:left="1440" w:hanging="360"/>
      </w:pPr>
      <w:rPr>
        <w:rFonts w:ascii="Courier New" w:hAnsi="Courier New" w:hint="default"/>
      </w:rPr>
    </w:lvl>
    <w:lvl w:ilvl="1" w:tplc="8B22FACA">
      <w:start w:val="1"/>
      <w:numFmt w:val="bullet"/>
      <w:lvlText w:val="o"/>
      <w:lvlJc w:val="left"/>
      <w:pPr>
        <w:ind w:left="2160" w:hanging="360"/>
      </w:pPr>
      <w:rPr>
        <w:rFonts w:ascii="Courier New" w:hAnsi="Courier New" w:hint="default"/>
      </w:rPr>
    </w:lvl>
    <w:lvl w:ilvl="2" w:tplc="C3703658">
      <w:start w:val="1"/>
      <w:numFmt w:val="bullet"/>
      <w:lvlText w:val=""/>
      <w:lvlJc w:val="left"/>
      <w:pPr>
        <w:ind w:left="2880" w:hanging="360"/>
      </w:pPr>
      <w:rPr>
        <w:rFonts w:ascii="Wingdings" w:hAnsi="Wingdings" w:hint="default"/>
      </w:rPr>
    </w:lvl>
    <w:lvl w:ilvl="3" w:tplc="165E7A34">
      <w:start w:val="1"/>
      <w:numFmt w:val="bullet"/>
      <w:lvlText w:val=""/>
      <w:lvlJc w:val="left"/>
      <w:pPr>
        <w:ind w:left="3600" w:hanging="360"/>
      </w:pPr>
      <w:rPr>
        <w:rFonts w:ascii="Symbol" w:hAnsi="Symbol" w:hint="default"/>
      </w:rPr>
    </w:lvl>
    <w:lvl w:ilvl="4" w:tplc="965A6598">
      <w:start w:val="1"/>
      <w:numFmt w:val="bullet"/>
      <w:lvlText w:val="o"/>
      <w:lvlJc w:val="left"/>
      <w:pPr>
        <w:ind w:left="4320" w:hanging="360"/>
      </w:pPr>
      <w:rPr>
        <w:rFonts w:ascii="Courier New" w:hAnsi="Courier New" w:hint="default"/>
      </w:rPr>
    </w:lvl>
    <w:lvl w:ilvl="5" w:tplc="0FA2219E">
      <w:start w:val="1"/>
      <w:numFmt w:val="bullet"/>
      <w:lvlText w:val=""/>
      <w:lvlJc w:val="left"/>
      <w:pPr>
        <w:ind w:left="5040" w:hanging="360"/>
      </w:pPr>
      <w:rPr>
        <w:rFonts w:ascii="Wingdings" w:hAnsi="Wingdings" w:hint="default"/>
      </w:rPr>
    </w:lvl>
    <w:lvl w:ilvl="6" w:tplc="104A4DBE">
      <w:start w:val="1"/>
      <w:numFmt w:val="bullet"/>
      <w:lvlText w:val=""/>
      <w:lvlJc w:val="left"/>
      <w:pPr>
        <w:ind w:left="5760" w:hanging="360"/>
      </w:pPr>
      <w:rPr>
        <w:rFonts w:ascii="Symbol" w:hAnsi="Symbol" w:hint="default"/>
      </w:rPr>
    </w:lvl>
    <w:lvl w:ilvl="7" w:tplc="CCC4F2A4">
      <w:start w:val="1"/>
      <w:numFmt w:val="bullet"/>
      <w:lvlText w:val="o"/>
      <w:lvlJc w:val="left"/>
      <w:pPr>
        <w:ind w:left="6480" w:hanging="360"/>
      </w:pPr>
      <w:rPr>
        <w:rFonts w:ascii="Courier New" w:hAnsi="Courier New" w:hint="default"/>
      </w:rPr>
    </w:lvl>
    <w:lvl w:ilvl="8" w:tplc="419A1A8E">
      <w:start w:val="1"/>
      <w:numFmt w:val="bullet"/>
      <w:lvlText w:val=""/>
      <w:lvlJc w:val="left"/>
      <w:pPr>
        <w:ind w:left="7200" w:hanging="360"/>
      </w:pPr>
      <w:rPr>
        <w:rFonts w:ascii="Wingdings" w:hAnsi="Wingdings" w:hint="default"/>
      </w:rPr>
    </w:lvl>
  </w:abstractNum>
  <w:abstractNum w:abstractNumId="2" w15:restartNumberingAfterBreak="0">
    <w:nsid w:val="08317737"/>
    <w:multiLevelType w:val="hybridMultilevel"/>
    <w:tmpl w:val="9B185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454F7"/>
    <w:multiLevelType w:val="hybridMultilevel"/>
    <w:tmpl w:val="641E561C"/>
    <w:lvl w:ilvl="0" w:tplc="F260E8C8">
      <w:start w:val="1"/>
      <w:numFmt w:val="bullet"/>
      <w:lvlText w:val=""/>
      <w:lvlJc w:val="left"/>
      <w:pPr>
        <w:ind w:left="720" w:hanging="360"/>
      </w:pPr>
      <w:rPr>
        <w:rFonts w:ascii="Symbol" w:hAnsi="Symbol" w:hint="default"/>
      </w:rPr>
    </w:lvl>
    <w:lvl w:ilvl="1" w:tplc="C590B348">
      <w:start w:val="1"/>
      <w:numFmt w:val="bullet"/>
      <w:lvlText w:val="o"/>
      <w:lvlJc w:val="left"/>
      <w:pPr>
        <w:ind w:left="1440" w:hanging="360"/>
      </w:pPr>
      <w:rPr>
        <w:rFonts w:ascii="Courier New" w:hAnsi="Courier New" w:hint="default"/>
      </w:rPr>
    </w:lvl>
    <w:lvl w:ilvl="2" w:tplc="42761966">
      <w:start w:val="1"/>
      <w:numFmt w:val="bullet"/>
      <w:lvlText w:val=""/>
      <w:lvlJc w:val="left"/>
      <w:pPr>
        <w:ind w:left="2160" w:hanging="360"/>
      </w:pPr>
      <w:rPr>
        <w:rFonts w:ascii="Wingdings" w:hAnsi="Wingdings" w:hint="default"/>
      </w:rPr>
    </w:lvl>
    <w:lvl w:ilvl="3" w:tplc="E71248E8">
      <w:start w:val="1"/>
      <w:numFmt w:val="bullet"/>
      <w:lvlText w:val=""/>
      <w:lvlJc w:val="left"/>
      <w:pPr>
        <w:ind w:left="2880" w:hanging="360"/>
      </w:pPr>
      <w:rPr>
        <w:rFonts w:ascii="Symbol" w:hAnsi="Symbol" w:hint="default"/>
      </w:rPr>
    </w:lvl>
    <w:lvl w:ilvl="4" w:tplc="77A8D80E">
      <w:start w:val="1"/>
      <w:numFmt w:val="bullet"/>
      <w:lvlText w:val="o"/>
      <w:lvlJc w:val="left"/>
      <w:pPr>
        <w:ind w:left="3600" w:hanging="360"/>
      </w:pPr>
      <w:rPr>
        <w:rFonts w:ascii="Courier New" w:hAnsi="Courier New" w:hint="default"/>
      </w:rPr>
    </w:lvl>
    <w:lvl w:ilvl="5" w:tplc="52E0F672">
      <w:start w:val="1"/>
      <w:numFmt w:val="bullet"/>
      <w:lvlText w:val=""/>
      <w:lvlJc w:val="left"/>
      <w:pPr>
        <w:ind w:left="4320" w:hanging="360"/>
      </w:pPr>
      <w:rPr>
        <w:rFonts w:ascii="Wingdings" w:hAnsi="Wingdings" w:hint="default"/>
      </w:rPr>
    </w:lvl>
    <w:lvl w:ilvl="6" w:tplc="F9B88E1E">
      <w:start w:val="1"/>
      <w:numFmt w:val="bullet"/>
      <w:lvlText w:val=""/>
      <w:lvlJc w:val="left"/>
      <w:pPr>
        <w:ind w:left="5040" w:hanging="360"/>
      </w:pPr>
      <w:rPr>
        <w:rFonts w:ascii="Symbol" w:hAnsi="Symbol" w:hint="default"/>
      </w:rPr>
    </w:lvl>
    <w:lvl w:ilvl="7" w:tplc="B3DCAF04">
      <w:start w:val="1"/>
      <w:numFmt w:val="bullet"/>
      <w:lvlText w:val="o"/>
      <w:lvlJc w:val="left"/>
      <w:pPr>
        <w:ind w:left="5760" w:hanging="360"/>
      </w:pPr>
      <w:rPr>
        <w:rFonts w:ascii="Courier New" w:hAnsi="Courier New" w:hint="default"/>
      </w:rPr>
    </w:lvl>
    <w:lvl w:ilvl="8" w:tplc="DA2EA37E">
      <w:start w:val="1"/>
      <w:numFmt w:val="bullet"/>
      <w:lvlText w:val=""/>
      <w:lvlJc w:val="left"/>
      <w:pPr>
        <w:ind w:left="6480" w:hanging="360"/>
      </w:pPr>
      <w:rPr>
        <w:rFonts w:ascii="Wingdings" w:hAnsi="Wingdings" w:hint="default"/>
      </w:rPr>
    </w:lvl>
  </w:abstractNum>
  <w:abstractNum w:abstractNumId="4" w15:restartNumberingAfterBreak="0">
    <w:nsid w:val="12720932"/>
    <w:multiLevelType w:val="hybridMultilevel"/>
    <w:tmpl w:val="023E7E46"/>
    <w:lvl w:ilvl="0" w:tplc="C36E0A18">
      <w:start w:val="1"/>
      <w:numFmt w:val="bullet"/>
      <w:lvlText w:val=""/>
      <w:lvlJc w:val="left"/>
      <w:pPr>
        <w:ind w:left="720" w:hanging="360"/>
      </w:pPr>
      <w:rPr>
        <w:rFonts w:ascii="Symbol" w:hAnsi="Symbol" w:hint="default"/>
      </w:rPr>
    </w:lvl>
    <w:lvl w:ilvl="1" w:tplc="AF5CFF3E">
      <w:start w:val="1"/>
      <w:numFmt w:val="bullet"/>
      <w:lvlText w:val="o"/>
      <w:lvlJc w:val="left"/>
      <w:pPr>
        <w:ind w:left="1440" w:hanging="360"/>
      </w:pPr>
      <w:rPr>
        <w:rFonts w:ascii="Courier New" w:hAnsi="Courier New" w:hint="default"/>
      </w:rPr>
    </w:lvl>
    <w:lvl w:ilvl="2" w:tplc="B930D9B8">
      <w:start w:val="1"/>
      <w:numFmt w:val="bullet"/>
      <w:lvlText w:val=""/>
      <w:lvlJc w:val="left"/>
      <w:pPr>
        <w:ind w:left="2160" w:hanging="360"/>
      </w:pPr>
      <w:rPr>
        <w:rFonts w:ascii="Wingdings" w:hAnsi="Wingdings" w:hint="default"/>
      </w:rPr>
    </w:lvl>
    <w:lvl w:ilvl="3" w:tplc="E3946330">
      <w:start w:val="1"/>
      <w:numFmt w:val="bullet"/>
      <w:lvlText w:val=""/>
      <w:lvlJc w:val="left"/>
      <w:pPr>
        <w:ind w:left="2880" w:hanging="360"/>
      </w:pPr>
      <w:rPr>
        <w:rFonts w:ascii="Symbol" w:hAnsi="Symbol" w:hint="default"/>
      </w:rPr>
    </w:lvl>
    <w:lvl w:ilvl="4" w:tplc="C81084E4">
      <w:start w:val="1"/>
      <w:numFmt w:val="bullet"/>
      <w:lvlText w:val="o"/>
      <w:lvlJc w:val="left"/>
      <w:pPr>
        <w:ind w:left="3600" w:hanging="360"/>
      </w:pPr>
      <w:rPr>
        <w:rFonts w:ascii="Courier New" w:hAnsi="Courier New" w:hint="default"/>
      </w:rPr>
    </w:lvl>
    <w:lvl w:ilvl="5" w:tplc="ABCC41C8">
      <w:start w:val="1"/>
      <w:numFmt w:val="bullet"/>
      <w:lvlText w:val=""/>
      <w:lvlJc w:val="left"/>
      <w:pPr>
        <w:ind w:left="4320" w:hanging="360"/>
      </w:pPr>
      <w:rPr>
        <w:rFonts w:ascii="Wingdings" w:hAnsi="Wingdings" w:hint="default"/>
      </w:rPr>
    </w:lvl>
    <w:lvl w:ilvl="6" w:tplc="17349B6E">
      <w:start w:val="1"/>
      <w:numFmt w:val="bullet"/>
      <w:lvlText w:val=""/>
      <w:lvlJc w:val="left"/>
      <w:pPr>
        <w:ind w:left="5040" w:hanging="360"/>
      </w:pPr>
      <w:rPr>
        <w:rFonts w:ascii="Symbol" w:hAnsi="Symbol" w:hint="default"/>
      </w:rPr>
    </w:lvl>
    <w:lvl w:ilvl="7" w:tplc="3A8678A6">
      <w:start w:val="1"/>
      <w:numFmt w:val="bullet"/>
      <w:lvlText w:val="o"/>
      <w:lvlJc w:val="left"/>
      <w:pPr>
        <w:ind w:left="5760" w:hanging="360"/>
      </w:pPr>
      <w:rPr>
        <w:rFonts w:ascii="Courier New" w:hAnsi="Courier New" w:hint="default"/>
      </w:rPr>
    </w:lvl>
    <w:lvl w:ilvl="8" w:tplc="D7DC905E">
      <w:start w:val="1"/>
      <w:numFmt w:val="bullet"/>
      <w:lvlText w:val=""/>
      <w:lvlJc w:val="left"/>
      <w:pPr>
        <w:ind w:left="6480" w:hanging="360"/>
      </w:pPr>
      <w:rPr>
        <w:rFonts w:ascii="Wingdings" w:hAnsi="Wingdings" w:hint="default"/>
      </w:rPr>
    </w:lvl>
  </w:abstractNum>
  <w:abstractNum w:abstractNumId="5" w15:restartNumberingAfterBreak="0">
    <w:nsid w:val="12943989"/>
    <w:multiLevelType w:val="hybridMultilevel"/>
    <w:tmpl w:val="534013B0"/>
    <w:lvl w:ilvl="0" w:tplc="8DEE8DD4">
      <w:start w:val="1"/>
      <w:numFmt w:val="bullet"/>
      <w:lvlText w:val=""/>
      <w:lvlJc w:val="left"/>
      <w:pPr>
        <w:ind w:left="720" w:hanging="360"/>
      </w:pPr>
      <w:rPr>
        <w:rFonts w:ascii="Symbol" w:hAnsi="Symbol" w:hint="default"/>
      </w:rPr>
    </w:lvl>
    <w:lvl w:ilvl="1" w:tplc="9594DDB4">
      <w:start w:val="1"/>
      <w:numFmt w:val="bullet"/>
      <w:lvlText w:val="o"/>
      <w:lvlJc w:val="left"/>
      <w:pPr>
        <w:ind w:left="1440" w:hanging="360"/>
      </w:pPr>
      <w:rPr>
        <w:rFonts w:ascii="Courier New" w:hAnsi="Courier New" w:hint="default"/>
      </w:rPr>
    </w:lvl>
    <w:lvl w:ilvl="2" w:tplc="E78EE140">
      <w:start w:val="1"/>
      <w:numFmt w:val="bullet"/>
      <w:lvlText w:val=""/>
      <w:lvlJc w:val="left"/>
      <w:pPr>
        <w:ind w:left="2160" w:hanging="360"/>
      </w:pPr>
      <w:rPr>
        <w:rFonts w:ascii="Wingdings" w:hAnsi="Wingdings" w:hint="default"/>
      </w:rPr>
    </w:lvl>
    <w:lvl w:ilvl="3" w:tplc="FF6EE852">
      <w:start w:val="1"/>
      <w:numFmt w:val="bullet"/>
      <w:lvlText w:val=""/>
      <w:lvlJc w:val="left"/>
      <w:pPr>
        <w:ind w:left="2880" w:hanging="360"/>
      </w:pPr>
      <w:rPr>
        <w:rFonts w:ascii="Symbol" w:hAnsi="Symbol" w:hint="default"/>
      </w:rPr>
    </w:lvl>
    <w:lvl w:ilvl="4" w:tplc="3D9E66F4">
      <w:start w:val="1"/>
      <w:numFmt w:val="bullet"/>
      <w:lvlText w:val="o"/>
      <w:lvlJc w:val="left"/>
      <w:pPr>
        <w:ind w:left="3600" w:hanging="360"/>
      </w:pPr>
      <w:rPr>
        <w:rFonts w:ascii="Courier New" w:hAnsi="Courier New" w:hint="default"/>
      </w:rPr>
    </w:lvl>
    <w:lvl w:ilvl="5" w:tplc="FF4E02C4">
      <w:start w:val="1"/>
      <w:numFmt w:val="bullet"/>
      <w:lvlText w:val=""/>
      <w:lvlJc w:val="left"/>
      <w:pPr>
        <w:ind w:left="4320" w:hanging="360"/>
      </w:pPr>
      <w:rPr>
        <w:rFonts w:ascii="Wingdings" w:hAnsi="Wingdings" w:hint="default"/>
      </w:rPr>
    </w:lvl>
    <w:lvl w:ilvl="6" w:tplc="8B9A0660">
      <w:start w:val="1"/>
      <w:numFmt w:val="bullet"/>
      <w:lvlText w:val=""/>
      <w:lvlJc w:val="left"/>
      <w:pPr>
        <w:ind w:left="5040" w:hanging="360"/>
      </w:pPr>
      <w:rPr>
        <w:rFonts w:ascii="Symbol" w:hAnsi="Symbol" w:hint="default"/>
      </w:rPr>
    </w:lvl>
    <w:lvl w:ilvl="7" w:tplc="009E171C">
      <w:start w:val="1"/>
      <w:numFmt w:val="bullet"/>
      <w:lvlText w:val="o"/>
      <w:lvlJc w:val="left"/>
      <w:pPr>
        <w:ind w:left="5760" w:hanging="360"/>
      </w:pPr>
      <w:rPr>
        <w:rFonts w:ascii="Courier New" w:hAnsi="Courier New" w:hint="default"/>
      </w:rPr>
    </w:lvl>
    <w:lvl w:ilvl="8" w:tplc="E484476A">
      <w:start w:val="1"/>
      <w:numFmt w:val="bullet"/>
      <w:lvlText w:val=""/>
      <w:lvlJc w:val="left"/>
      <w:pPr>
        <w:ind w:left="6480" w:hanging="360"/>
      </w:pPr>
      <w:rPr>
        <w:rFonts w:ascii="Wingdings" w:hAnsi="Wingdings" w:hint="default"/>
      </w:rPr>
    </w:lvl>
  </w:abstractNum>
  <w:abstractNum w:abstractNumId="6" w15:restartNumberingAfterBreak="0">
    <w:nsid w:val="13264F61"/>
    <w:multiLevelType w:val="hybridMultilevel"/>
    <w:tmpl w:val="F15E2D2A"/>
    <w:lvl w:ilvl="0" w:tplc="2E980DA2">
      <w:start w:val="1"/>
      <w:numFmt w:val="bullet"/>
      <w:lvlText w:val=""/>
      <w:lvlJc w:val="left"/>
      <w:pPr>
        <w:ind w:left="720" w:hanging="360"/>
      </w:pPr>
      <w:rPr>
        <w:rFonts w:ascii="Symbol" w:hAnsi="Symbol" w:hint="default"/>
      </w:rPr>
    </w:lvl>
    <w:lvl w:ilvl="1" w:tplc="549E9116">
      <w:start w:val="1"/>
      <w:numFmt w:val="bullet"/>
      <w:lvlText w:val="o"/>
      <w:lvlJc w:val="left"/>
      <w:pPr>
        <w:ind w:left="1440" w:hanging="360"/>
      </w:pPr>
      <w:rPr>
        <w:rFonts w:ascii="Courier New" w:hAnsi="Courier New" w:hint="default"/>
      </w:rPr>
    </w:lvl>
    <w:lvl w:ilvl="2" w:tplc="9A2AA1DC">
      <w:start w:val="1"/>
      <w:numFmt w:val="bullet"/>
      <w:lvlText w:val=""/>
      <w:lvlJc w:val="left"/>
      <w:pPr>
        <w:ind w:left="2160" w:hanging="360"/>
      </w:pPr>
      <w:rPr>
        <w:rFonts w:ascii="Wingdings" w:hAnsi="Wingdings" w:hint="default"/>
      </w:rPr>
    </w:lvl>
    <w:lvl w:ilvl="3" w:tplc="E876B1CE">
      <w:start w:val="1"/>
      <w:numFmt w:val="bullet"/>
      <w:lvlText w:val=""/>
      <w:lvlJc w:val="left"/>
      <w:pPr>
        <w:ind w:left="2880" w:hanging="360"/>
      </w:pPr>
      <w:rPr>
        <w:rFonts w:ascii="Symbol" w:hAnsi="Symbol" w:hint="default"/>
      </w:rPr>
    </w:lvl>
    <w:lvl w:ilvl="4" w:tplc="B9F68E3A">
      <w:start w:val="1"/>
      <w:numFmt w:val="bullet"/>
      <w:lvlText w:val="o"/>
      <w:lvlJc w:val="left"/>
      <w:pPr>
        <w:ind w:left="3600" w:hanging="360"/>
      </w:pPr>
      <w:rPr>
        <w:rFonts w:ascii="Courier New" w:hAnsi="Courier New" w:hint="default"/>
      </w:rPr>
    </w:lvl>
    <w:lvl w:ilvl="5" w:tplc="B70A7F48">
      <w:start w:val="1"/>
      <w:numFmt w:val="bullet"/>
      <w:lvlText w:val=""/>
      <w:lvlJc w:val="left"/>
      <w:pPr>
        <w:ind w:left="4320" w:hanging="360"/>
      </w:pPr>
      <w:rPr>
        <w:rFonts w:ascii="Wingdings" w:hAnsi="Wingdings" w:hint="default"/>
      </w:rPr>
    </w:lvl>
    <w:lvl w:ilvl="6" w:tplc="5502C0C8">
      <w:start w:val="1"/>
      <w:numFmt w:val="bullet"/>
      <w:lvlText w:val=""/>
      <w:lvlJc w:val="left"/>
      <w:pPr>
        <w:ind w:left="5040" w:hanging="360"/>
      </w:pPr>
      <w:rPr>
        <w:rFonts w:ascii="Symbol" w:hAnsi="Symbol" w:hint="default"/>
      </w:rPr>
    </w:lvl>
    <w:lvl w:ilvl="7" w:tplc="58E6EF22">
      <w:start w:val="1"/>
      <w:numFmt w:val="bullet"/>
      <w:lvlText w:val="o"/>
      <w:lvlJc w:val="left"/>
      <w:pPr>
        <w:ind w:left="5760" w:hanging="360"/>
      </w:pPr>
      <w:rPr>
        <w:rFonts w:ascii="Courier New" w:hAnsi="Courier New" w:hint="default"/>
      </w:rPr>
    </w:lvl>
    <w:lvl w:ilvl="8" w:tplc="88103920">
      <w:start w:val="1"/>
      <w:numFmt w:val="bullet"/>
      <w:lvlText w:val=""/>
      <w:lvlJc w:val="left"/>
      <w:pPr>
        <w:ind w:left="6480" w:hanging="360"/>
      </w:pPr>
      <w:rPr>
        <w:rFonts w:ascii="Wingdings" w:hAnsi="Wingdings" w:hint="default"/>
      </w:rPr>
    </w:lvl>
  </w:abstractNum>
  <w:abstractNum w:abstractNumId="7" w15:restartNumberingAfterBreak="0">
    <w:nsid w:val="20C04495"/>
    <w:multiLevelType w:val="hybridMultilevel"/>
    <w:tmpl w:val="B0461A18"/>
    <w:lvl w:ilvl="0" w:tplc="830286AE">
      <w:start w:val="1"/>
      <w:numFmt w:val="decimal"/>
      <w:lvlText w:val="%1."/>
      <w:lvlJc w:val="left"/>
      <w:pPr>
        <w:ind w:left="720" w:hanging="360"/>
      </w:pPr>
    </w:lvl>
    <w:lvl w:ilvl="1" w:tplc="500EB18E">
      <w:start w:val="1"/>
      <w:numFmt w:val="lowerLetter"/>
      <w:lvlText w:val="%2."/>
      <w:lvlJc w:val="left"/>
      <w:pPr>
        <w:ind w:left="1440" w:hanging="360"/>
      </w:pPr>
    </w:lvl>
    <w:lvl w:ilvl="2" w:tplc="41EAF836">
      <w:start w:val="1"/>
      <w:numFmt w:val="lowerRoman"/>
      <w:lvlText w:val="%3."/>
      <w:lvlJc w:val="right"/>
      <w:pPr>
        <w:ind w:left="2160" w:hanging="180"/>
      </w:pPr>
    </w:lvl>
    <w:lvl w:ilvl="3" w:tplc="F5404CC8">
      <w:start w:val="1"/>
      <w:numFmt w:val="decimal"/>
      <w:lvlText w:val="%4."/>
      <w:lvlJc w:val="left"/>
      <w:pPr>
        <w:ind w:left="2880" w:hanging="360"/>
      </w:pPr>
    </w:lvl>
    <w:lvl w:ilvl="4" w:tplc="FD36B8D0">
      <w:start w:val="1"/>
      <w:numFmt w:val="lowerLetter"/>
      <w:lvlText w:val="%5."/>
      <w:lvlJc w:val="left"/>
      <w:pPr>
        <w:ind w:left="3600" w:hanging="360"/>
      </w:pPr>
    </w:lvl>
    <w:lvl w:ilvl="5" w:tplc="BCBAD5F8">
      <w:start w:val="1"/>
      <w:numFmt w:val="lowerRoman"/>
      <w:lvlText w:val="%6."/>
      <w:lvlJc w:val="right"/>
      <w:pPr>
        <w:ind w:left="4320" w:hanging="180"/>
      </w:pPr>
    </w:lvl>
    <w:lvl w:ilvl="6" w:tplc="438CDF5A">
      <w:start w:val="1"/>
      <w:numFmt w:val="decimal"/>
      <w:lvlText w:val="%7."/>
      <w:lvlJc w:val="left"/>
      <w:pPr>
        <w:ind w:left="5040" w:hanging="360"/>
      </w:pPr>
    </w:lvl>
    <w:lvl w:ilvl="7" w:tplc="0F3269DE">
      <w:start w:val="1"/>
      <w:numFmt w:val="lowerLetter"/>
      <w:lvlText w:val="%8."/>
      <w:lvlJc w:val="left"/>
      <w:pPr>
        <w:ind w:left="5760" w:hanging="360"/>
      </w:pPr>
    </w:lvl>
    <w:lvl w:ilvl="8" w:tplc="C05E473E">
      <w:start w:val="1"/>
      <w:numFmt w:val="lowerRoman"/>
      <w:lvlText w:val="%9."/>
      <w:lvlJc w:val="right"/>
      <w:pPr>
        <w:ind w:left="6480" w:hanging="180"/>
      </w:pPr>
    </w:lvl>
  </w:abstractNum>
  <w:abstractNum w:abstractNumId="8" w15:restartNumberingAfterBreak="0">
    <w:nsid w:val="2487E3D8"/>
    <w:multiLevelType w:val="hybridMultilevel"/>
    <w:tmpl w:val="091A686E"/>
    <w:lvl w:ilvl="0" w:tplc="B7DAC172">
      <w:start w:val="1"/>
      <w:numFmt w:val="bullet"/>
      <w:lvlText w:val=""/>
      <w:lvlJc w:val="left"/>
      <w:pPr>
        <w:ind w:left="720" w:hanging="360"/>
      </w:pPr>
      <w:rPr>
        <w:rFonts w:ascii="Symbol" w:hAnsi="Symbol" w:hint="default"/>
      </w:rPr>
    </w:lvl>
    <w:lvl w:ilvl="1" w:tplc="C3D68FC6">
      <w:start w:val="1"/>
      <w:numFmt w:val="bullet"/>
      <w:lvlText w:val="o"/>
      <w:lvlJc w:val="left"/>
      <w:pPr>
        <w:ind w:left="1440" w:hanging="360"/>
      </w:pPr>
      <w:rPr>
        <w:rFonts w:ascii="Courier New" w:hAnsi="Courier New" w:hint="default"/>
      </w:rPr>
    </w:lvl>
    <w:lvl w:ilvl="2" w:tplc="4170EB54">
      <w:start w:val="1"/>
      <w:numFmt w:val="bullet"/>
      <w:lvlText w:val=""/>
      <w:lvlJc w:val="left"/>
      <w:pPr>
        <w:ind w:left="2160" w:hanging="360"/>
      </w:pPr>
      <w:rPr>
        <w:rFonts w:ascii="Wingdings" w:hAnsi="Wingdings" w:hint="default"/>
      </w:rPr>
    </w:lvl>
    <w:lvl w:ilvl="3" w:tplc="84CC1264">
      <w:start w:val="1"/>
      <w:numFmt w:val="bullet"/>
      <w:lvlText w:val=""/>
      <w:lvlJc w:val="left"/>
      <w:pPr>
        <w:ind w:left="2880" w:hanging="360"/>
      </w:pPr>
      <w:rPr>
        <w:rFonts w:ascii="Symbol" w:hAnsi="Symbol" w:hint="default"/>
      </w:rPr>
    </w:lvl>
    <w:lvl w:ilvl="4" w:tplc="DE06078A">
      <w:start w:val="1"/>
      <w:numFmt w:val="bullet"/>
      <w:lvlText w:val="o"/>
      <w:lvlJc w:val="left"/>
      <w:pPr>
        <w:ind w:left="3600" w:hanging="360"/>
      </w:pPr>
      <w:rPr>
        <w:rFonts w:ascii="Courier New" w:hAnsi="Courier New" w:hint="default"/>
      </w:rPr>
    </w:lvl>
    <w:lvl w:ilvl="5" w:tplc="8DEADE0A">
      <w:start w:val="1"/>
      <w:numFmt w:val="bullet"/>
      <w:lvlText w:val=""/>
      <w:lvlJc w:val="left"/>
      <w:pPr>
        <w:ind w:left="4320" w:hanging="360"/>
      </w:pPr>
      <w:rPr>
        <w:rFonts w:ascii="Wingdings" w:hAnsi="Wingdings" w:hint="default"/>
      </w:rPr>
    </w:lvl>
    <w:lvl w:ilvl="6" w:tplc="BCDE1FD2">
      <w:start w:val="1"/>
      <w:numFmt w:val="bullet"/>
      <w:lvlText w:val=""/>
      <w:lvlJc w:val="left"/>
      <w:pPr>
        <w:ind w:left="5040" w:hanging="360"/>
      </w:pPr>
      <w:rPr>
        <w:rFonts w:ascii="Symbol" w:hAnsi="Symbol" w:hint="default"/>
      </w:rPr>
    </w:lvl>
    <w:lvl w:ilvl="7" w:tplc="2F80CF48">
      <w:start w:val="1"/>
      <w:numFmt w:val="bullet"/>
      <w:lvlText w:val="o"/>
      <w:lvlJc w:val="left"/>
      <w:pPr>
        <w:ind w:left="5760" w:hanging="360"/>
      </w:pPr>
      <w:rPr>
        <w:rFonts w:ascii="Courier New" w:hAnsi="Courier New" w:hint="default"/>
      </w:rPr>
    </w:lvl>
    <w:lvl w:ilvl="8" w:tplc="AE3470A8">
      <w:start w:val="1"/>
      <w:numFmt w:val="bullet"/>
      <w:lvlText w:val=""/>
      <w:lvlJc w:val="left"/>
      <w:pPr>
        <w:ind w:left="6480" w:hanging="360"/>
      </w:pPr>
      <w:rPr>
        <w:rFonts w:ascii="Wingdings" w:hAnsi="Wingdings" w:hint="default"/>
      </w:rPr>
    </w:lvl>
  </w:abstractNum>
  <w:abstractNum w:abstractNumId="9" w15:restartNumberingAfterBreak="0">
    <w:nsid w:val="24D8C55A"/>
    <w:multiLevelType w:val="hybridMultilevel"/>
    <w:tmpl w:val="F2380C2A"/>
    <w:lvl w:ilvl="0" w:tplc="142EA308">
      <w:start w:val="1"/>
      <w:numFmt w:val="decimal"/>
      <w:lvlText w:val="%1."/>
      <w:lvlJc w:val="left"/>
      <w:pPr>
        <w:ind w:left="720" w:hanging="360"/>
      </w:pPr>
    </w:lvl>
    <w:lvl w:ilvl="1" w:tplc="DB0039AE">
      <w:start w:val="1"/>
      <w:numFmt w:val="lowerLetter"/>
      <w:lvlText w:val="%2."/>
      <w:lvlJc w:val="left"/>
      <w:pPr>
        <w:ind w:left="1440" w:hanging="360"/>
      </w:pPr>
    </w:lvl>
    <w:lvl w:ilvl="2" w:tplc="37D4142E">
      <w:start w:val="1"/>
      <w:numFmt w:val="lowerRoman"/>
      <w:lvlText w:val="%3."/>
      <w:lvlJc w:val="right"/>
      <w:pPr>
        <w:ind w:left="2160" w:hanging="180"/>
      </w:pPr>
    </w:lvl>
    <w:lvl w:ilvl="3" w:tplc="915E43B6">
      <w:start w:val="1"/>
      <w:numFmt w:val="decimal"/>
      <w:lvlText w:val="%4."/>
      <w:lvlJc w:val="left"/>
      <w:pPr>
        <w:ind w:left="2880" w:hanging="360"/>
      </w:pPr>
    </w:lvl>
    <w:lvl w:ilvl="4" w:tplc="E816418A">
      <w:start w:val="1"/>
      <w:numFmt w:val="lowerLetter"/>
      <w:lvlText w:val="%5."/>
      <w:lvlJc w:val="left"/>
      <w:pPr>
        <w:ind w:left="3600" w:hanging="360"/>
      </w:pPr>
    </w:lvl>
    <w:lvl w:ilvl="5" w:tplc="BE042C24">
      <w:start w:val="1"/>
      <w:numFmt w:val="lowerRoman"/>
      <w:lvlText w:val="%6."/>
      <w:lvlJc w:val="right"/>
      <w:pPr>
        <w:ind w:left="4320" w:hanging="180"/>
      </w:pPr>
    </w:lvl>
    <w:lvl w:ilvl="6" w:tplc="DDDE0BFC">
      <w:start w:val="1"/>
      <w:numFmt w:val="decimal"/>
      <w:lvlText w:val="%7."/>
      <w:lvlJc w:val="left"/>
      <w:pPr>
        <w:ind w:left="5040" w:hanging="360"/>
      </w:pPr>
    </w:lvl>
    <w:lvl w:ilvl="7" w:tplc="19D0852A">
      <w:start w:val="1"/>
      <w:numFmt w:val="lowerLetter"/>
      <w:lvlText w:val="%8."/>
      <w:lvlJc w:val="left"/>
      <w:pPr>
        <w:ind w:left="5760" w:hanging="360"/>
      </w:pPr>
    </w:lvl>
    <w:lvl w:ilvl="8" w:tplc="4090224E">
      <w:start w:val="1"/>
      <w:numFmt w:val="lowerRoman"/>
      <w:lvlText w:val="%9."/>
      <w:lvlJc w:val="right"/>
      <w:pPr>
        <w:ind w:left="6480" w:hanging="180"/>
      </w:pPr>
    </w:lvl>
  </w:abstractNum>
  <w:abstractNum w:abstractNumId="10" w15:restartNumberingAfterBreak="0">
    <w:nsid w:val="254EB064"/>
    <w:multiLevelType w:val="hybridMultilevel"/>
    <w:tmpl w:val="E74CF578"/>
    <w:lvl w:ilvl="0" w:tplc="9750690A">
      <w:start w:val="1"/>
      <w:numFmt w:val="decimal"/>
      <w:lvlText w:val="%1."/>
      <w:lvlJc w:val="left"/>
      <w:pPr>
        <w:ind w:left="720" w:hanging="360"/>
      </w:pPr>
    </w:lvl>
    <w:lvl w:ilvl="1" w:tplc="FF2E3212">
      <w:start w:val="1"/>
      <w:numFmt w:val="lowerLetter"/>
      <w:lvlText w:val="%2."/>
      <w:lvlJc w:val="left"/>
      <w:pPr>
        <w:ind w:left="1440" w:hanging="360"/>
      </w:pPr>
    </w:lvl>
    <w:lvl w:ilvl="2" w:tplc="2DD48AFC">
      <w:start w:val="1"/>
      <w:numFmt w:val="lowerRoman"/>
      <w:lvlText w:val="%3."/>
      <w:lvlJc w:val="right"/>
      <w:pPr>
        <w:ind w:left="2160" w:hanging="180"/>
      </w:pPr>
    </w:lvl>
    <w:lvl w:ilvl="3" w:tplc="4EA6C694">
      <w:start w:val="1"/>
      <w:numFmt w:val="decimal"/>
      <w:lvlText w:val="%4."/>
      <w:lvlJc w:val="left"/>
      <w:pPr>
        <w:ind w:left="2880" w:hanging="360"/>
      </w:pPr>
    </w:lvl>
    <w:lvl w:ilvl="4" w:tplc="8E3C1228">
      <w:start w:val="1"/>
      <w:numFmt w:val="lowerLetter"/>
      <w:lvlText w:val="%5."/>
      <w:lvlJc w:val="left"/>
      <w:pPr>
        <w:ind w:left="3600" w:hanging="360"/>
      </w:pPr>
    </w:lvl>
    <w:lvl w:ilvl="5" w:tplc="E2CE7750">
      <w:start w:val="1"/>
      <w:numFmt w:val="lowerRoman"/>
      <w:lvlText w:val="%6."/>
      <w:lvlJc w:val="right"/>
      <w:pPr>
        <w:ind w:left="4320" w:hanging="180"/>
      </w:pPr>
    </w:lvl>
    <w:lvl w:ilvl="6" w:tplc="9E3629A0">
      <w:start w:val="1"/>
      <w:numFmt w:val="decimal"/>
      <w:lvlText w:val="%7."/>
      <w:lvlJc w:val="left"/>
      <w:pPr>
        <w:ind w:left="5040" w:hanging="360"/>
      </w:pPr>
    </w:lvl>
    <w:lvl w:ilvl="7" w:tplc="426EF8BE">
      <w:start w:val="1"/>
      <w:numFmt w:val="lowerLetter"/>
      <w:lvlText w:val="%8."/>
      <w:lvlJc w:val="left"/>
      <w:pPr>
        <w:ind w:left="5760" w:hanging="360"/>
      </w:pPr>
    </w:lvl>
    <w:lvl w:ilvl="8" w:tplc="3C6A4112">
      <w:start w:val="1"/>
      <w:numFmt w:val="lowerRoman"/>
      <w:lvlText w:val="%9."/>
      <w:lvlJc w:val="right"/>
      <w:pPr>
        <w:ind w:left="6480" w:hanging="180"/>
      </w:pPr>
    </w:lvl>
  </w:abstractNum>
  <w:abstractNum w:abstractNumId="11" w15:restartNumberingAfterBreak="0">
    <w:nsid w:val="2DC7786E"/>
    <w:multiLevelType w:val="hybridMultilevel"/>
    <w:tmpl w:val="C0CE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037B"/>
    <w:multiLevelType w:val="hybridMultilevel"/>
    <w:tmpl w:val="F2AC5BEA"/>
    <w:lvl w:ilvl="0" w:tplc="A574F8EC">
      <w:start w:val="1"/>
      <w:numFmt w:val="bullet"/>
      <w:lvlText w:val=""/>
      <w:lvlJc w:val="left"/>
      <w:pPr>
        <w:ind w:left="720" w:hanging="360"/>
      </w:pPr>
      <w:rPr>
        <w:rFonts w:ascii="Symbol" w:hAnsi="Symbol" w:hint="default"/>
      </w:rPr>
    </w:lvl>
    <w:lvl w:ilvl="1" w:tplc="16A28CC6">
      <w:start w:val="1"/>
      <w:numFmt w:val="bullet"/>
      <w:lvlText w:val="o"/>
      <w:lvlJc w:val="left"/>
      <w:pPr>
        <w:ind w:left="1440" w:hanging="360"/>
      </w:pPr>
      <w:rPr>
        <w:rFonts w:ascii="Courier New" w:hAnsi="Courier New" w:hint="default"/>
      </w:rPr>
    </w:lvl>
    <w:lvl w:ilvl="2" w:tplc="12E65AD2">
      <w:start w:val="1"/>
      <w:numFmt w:val="bullet"/>
      <w:lvlText w:val=""/>
      <w:lvlJc w:val="left"/>
      <w:pPr>
        <w:ind w:left="2160" w:hanging="360"/>
      </w:pPr>
      <w:rPr>
        <w:rFonts w:ascii="Wingdings" w:hAnsi="Wingdings" w:hint="default"/>
      </w:rPr>
    </w:lvl>
    <w:lvl w:ilvl="3" w:tplc="96D4D3E4">
      <w:start w:val="1"/>
      <w:numFmt w:val="bullet"/>
      <w:lvlText w:val=""/>
      <w:lvlJc w:val="left"/>
      <w:pPr>
        <w:ind w:left="2880" w:hanging="360"/>
      </w:pPr>
      <w:rPr>
        <w:rFonts w:ascii="Symbol" w:hAnsi="Symbol" w:hint="default"/>
      </w:rPr>
    </w:lvl>
    <w:lvl w:ilvl="4" w:tplc="519C4630">
      <w:start w:val="1"/>
      <w:numFmt w:val="bullet"/>
      <w:lvlText w:val="o"/>
      <w:lvlJc w:val="left"/>
      <w:pPr>
        <w:ind w:left="3600" w:hanging="360"/>
      </w:pPr>
      <w:rPr>
        <w:rFonts w:ascii="Courier New" w:hAnsi="Courier New" w:hint="default"/>
      </w:rPr>
    </w:lvl>
    <w:lvl w:ilvl="5" w:tplc="2C60DFA2">
      <w:start w:val="1"/>
      <w:numFmt w:val="bullet"/>
      <w:lvlText w:val=""/>
      <w:lvlJc w:val="left"/>
      <w:pPr>
        <w:ind w:left="4320" w:hanging="360"/>
      </w:pPr>
      <w:rPr>
        <w:rFonts w:ascii="Wingdings" w:hAnsi="Wingdings" w:hint="default"/>
      </w:rPr>
    </w:lvl>
    <w:lvl w:ilvl="6" w:tplc="D5E69A22">
      <w:start w:val="1"/>
      <w:numFmt w:val="bullet"/>
      <w:lvlText w:val=""/>
      <w:lvlJc w:val="left"/>
      <w:pPr>
        <w:ind w:left="5040" w:hanging="360"/>
      </w:pPr>
      <w:rPr>
        <w:rFonts w:ascii="Symbol" w:hAnsi="Symbol" w:hint="default"/>
      </w:rPr>
    </w:lvl>
    <w:lvl w:ilvl="7" w:tplc="9AA64CAA">
      <w:start w:val="1"/>
      <w:numFmt w:val="bullet"/>
      <w:lvlText w:val="o"/>
      <w:lvlJc w:val="left"/>
      <w:pPr>
        <w:ind w:left="5760" w:hanging="360"/>
      </w:pPr>
      <w:rPr>
        <w:rFonts w:ascii="Courier New" w:hAnsi="Courier New" w:hint="default"/>
      </w:rPr>
    </w:lvl>
    <w:lvl w:ilvl="8" w:tplc="6F408D54">
      <w:start w:val="1"/>
      <w:numFmt w:val="bullet"/>
      <w:lvlText w:val=""/>
      <w:lvlJc w:val="left"/>
      <w:pPr>
        <w:ind w:left="6480" w:hanging="360"/>
      </w:pPr>
      <w:rPr>
        <w:rFonts w:ascii="Wingdings" w:hAnsi="Wingdings" w:hint="default"/>
      </w:rPr>
    </w:lvl>
  </w:abstractNum>
  <w:abstractNum w:abstractNumId="13" w15:restartNumberingAfterBreak="0">
    <w:nsid w:val="381253CC"/>
    <w:multiLevelType w:val="hybridMultilevel"/>
    <w:tmpl w:val="E7986FC8"/>
    <w:lvl w:ilvl="0" w:tplc="6A8042A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C4544"/>
    <w:multiLevelType w:val="hybridMultilevel"/>
    <w:tmpl w:val="5E08E2A4"/>
    <w:lvl w:ilvl="0" w:tplc="3B523A90">
      <w:start w:val="1"/>
      <w:numFmt w:val="bullet"/>
      <w:lvlText w:val=""/>
      <w:lvlJc w:val="left"/>
      <w:pPr>
        <w:ind w:left="720" w:hanging="360"/>
      </w:pPr>
      <w:rPr>
        <w:rFonts w:ascii="Symbol" w:hAnsi="Symbol" w:hint="default"/>
      </w:rPr>
    </w:lvl>
    <w:lvl w:ilvl="1" w:tplc="24F07A1C">
      <w:start w:val="1"/>
      <w:numFmt w:val="bullet"/>
      <w:lvlText w:val="o"/>
      <w:lvlJc w:val="left"/>
      <w:pPr>
        <w:ind w:left="1440" w:hanging="360"/>
      </w:pPr>
      <w:rPr>
        <w:rFonts w:ascii="Courier New" w:hAnsi="Courier New" w:hint="default"/>
      </w:rPr>
    </w:lvl>
    <w:lvl w:ilvl="2" w:tplc="1DA0EFFE">
      <w:start w:val="1"/>
      <w:numFmt w:val="bullet"/>
      <w:lvlText w:val=""/>
      <w:lvlJc w:val="left"/>
      <w:pPr>
        <w:ind w:left="2160" w:hanging="360"/>
      </w:pPr>
      <w:rPr>
        <w:rFonts w:ascii="Wingdings" w:hAnsi="Wingdings" w:hint="default"/>
      </w:rPr>
    </w:lvl>
    <w:lvl w:ilvl="3" w:tplc="67E2C1E8">
      <w:start w:val="1"/>
      <w:numFmt w:val="bullet"/>
      <w:lvlText w:val=""/>
      <w:lvlJc w:val="left"/>
      <w:pPr>
        <w:ind w:left="2880" w:hanging="360"/>
      </w:pPr>
      <w:rPr>
        <w:rFonts w:ascii="Symbol" w:hAnsi="Symbol" w:hint="default"/>
      </w:rPr>
    </w:lvl>
    <w:lvl w:ilvl="4" w:tplc="876A4D64">
      <w:start w:val="1"/>
      <w:numFmt w:val="bullet"/>
      <w:lvlText w:val="o"/>
      <w:lvlJc w:val="left"/>
      <w:pPr>
        <w:ind w:left="3600" w:hanging="360"/>
      </w:pPr>
      <w:rPr>
        <w:rFonts w:ascii="Courier New" w:hAnsi="Courier New" w:hint="default"/>
      </w:rPr>
    </w:lvl>
    <w:lvl w:ilvl="5" w:tplc="53B6E32C">
      <w:start w:val="1"/>
      <w:numFmt w:val="bullet"/>
      <w:lvlText w:val=""/>
      <w:lvlJc w:val="left"/>
      <w:pPr>
        <w:ind w:left="4320" w:hanging="360"/>
      </w:pPr>
      <w:rPr>
        <w:rFonts w:ascii="Wingdings" w:hAnsi="Wingdings" w:hint="default"/>
      </w:rPr>
    </w:lvl>
    <w:lvl w:ilvl="6" w:tplc="AA249DC2">
      <w:start w:val="1"/>
      <w:numFmt w:val="bullet"/>
      <w:lvlText w:val=""/>
      <w:lvlJc w:val="left"/>
      <w:pPr>
        <w:ind w:left="5040" w:hanging="360"/>
      </w:pPr>
      <w:rPr>
        <w:rFonts w:ascii="Symbol" w:hAnsi="Symbol" w:hint="default"/>
      </w:rPr>
    </w:lvl>
    <w:lvl w:ilvl="7" w:tplc="C76E40E8">
      <w:start w:val="1"/>
      <w:numFmt w:val="bullet"/>
      <w:lvlText w:val="o"/>
      <w:lvlJc w:val="left"/>
      <w:pPr>
        <w:ind w:left="5760" w:hanging="360"/>
      </w:pPr>
      <w:rPr>
        <w:rFonts w:ascii="Courier New" w:hAnsi="Courier New" w:hint="default"/>
      </w:rPr>
    </w:lvl>
    <w:lvl w:ilvl="8" w:tplc="8CA4F004">
      <w:start w:val="1"/>
      <w:numFmt w:val="bullet"/>
      <w:lvlText w:val=""/>
      <w:lvlJc w:val="left"/>
      <w:pPr>
        <w:ind w:left="6480" w:hanging="360"/>
      </w:pPr>
      <w:rPr>
        <w:rFonts w:ascii="Wingdings" w:hAnsi="Wingdings" w:hint="default"/>
      </w:rPr>
    </w:lvl>
  </w:abstractNum>
  <w:abstractNum w:abstractNumId="15" w15:restartNumberingAfterBreak="0">
    <w:nsid w:val="3DA40EFC"/>
    <w:multiLevelType w:val="hybridMultilevel"/>
    <w:tmpl w:val="6930E16E"/>
    <w:lvl w:ilvl="0" w:tplc="EF8ED1BC">
      <w:start w:val="1"/>
      <w:numFmt w:val="bullet"/>
      <w:lvlText w:val=""/>
      <w:lvlJc w:val="left"/>
      <w:pPr>
        <w:ind w:left="720" w:hanging="360"/>
      </w:pPr>
      <w:rPr>
        <w:rFonts w:ascii="Symbol" w:hAnsi="Symbol" w:hint="default"/>
      </w:rPr>
    </w:lvl>
    <w:lvl w:ilvl="1" w:tplc="9D461280">
      <w:start w:val="1"/>
      <w:numFmt w:val="bullet"/>
      <w:lvlText w:val="o"/>
      <w:lvlJc w:val="left"/>
      <w:pPr>
        <w:ind w:left="1440" w:hanging="360"/>
      </w:pPr>
      <w:rPr>
        <w:rFonts w:ascii="Courier New" w:hAnsi="Courier New" w:hint="default"/>
      </w:rPr>
    </w:lvl>
    <w:lvl w:ilvl="2" w:tplc="24E26E56">
      <w:start w:val="1"/>
      <w:numFmt w:val="bullet"/>
      <w:lvlText w:val=""/>
      <w:lvlJc w:val="left"/>
      <w:pPr>
        <w:ind w:left="2160" w:hanging="360"/>
      </w:pPr>
      <w:rPr>
        <w:rFonts w:ascii="Wingdings" w:hAnsi="Wingdings" w:hint="default"/>
      </w:rPr>
    </w:lvl>
    <w:lvl w:ilvl="3" w:tplc="7494E3F6">
      <w:start w:val="1"/>
      <w:numFmt w:val="bullet"/>
      <w:lvlText w:val=""/>
      <w:lvlJc w:val="left"/>
      <w:pPr>
        <w:ind w:left="2880" w:hanging="360"/>
      </w:pPr>
      <w:rPr>
        <w:rFonts w:ascii="Symbol" w:hAnsi="Symbol" w:hint="default"/>
      </w:rPr>
    </w:lvl>
    <w:lvl w:ilvl="4" w:tplc="F18E61D6">
      <w:start w:val="1"/>
      <w:numFmt w:val="bullet"/>
      <w:lvlText w:val="o"/>
      <w:lvlJc w:val="left"/>
      <w:pPr>
        <w:ind w:left="3600" w:hanging="360"/>
      </w:pPr>
      <w:rPr>
        <w:rFonts w:ascii="Courier New" w:hAnsi="Courier New" w:hint="default"/>
      </w:rPr>
    </w:lvl>
    <w:lvl w:ilvl="5" w:tplc="DCA2E854">
      <w:start w:val="1"/>
      <w:numFmt w:val="bullet"/>
      <w:lvlText w:val=""/>
      <w:lvlJc w:val="left"/>
      <w:pPr>
        <w:ind w:left="4320" w:hanging="360"/>
      </w:pPr>
      <w:rPr>
        <w:rFonts w:ascii="Wingdings" w:hAnsi="Wingdings" w:hint="default"/>
      </w:rPr>
    </w:lvl>
    <w:lvl w:ilvl="6" w:tplc="99F48AA2">
      <w:start w:val="1"/>
      <w:numFmt w:val="bullet"/>
      <w:lvlText w:val=""/>
      <w:lvlJc w:val="left"/>
      <w:pPr>
        <w:ind w:left="5040" w:hanging="360"/>
      </w:pPr>
      <w:rPr>
        <w:rFonts w:ascii="Symbol" w:hAnsi="Symbol" w:hint="default"/>
      </w:rPr>
    </w:lvl>
    <w:lvl w:ilvl="7" w:tplc="11BCBDF4">
      <w:start w:val="1"/>
      <w:numFmt w:val="bullet"/>
      <w:lvlText w:val="o"/>
      <w:lvlJc w:val="left"/>
      <w:pPr>
        <w:ind w:left="5760" w:hanging="360"/>
      </w:pPr>
      <w:rPr>
        <w:rFonts w:ascii="Courier New" w:hAnsi="Courier New" w:hint="default"/>
      </w:rPr>
    </w:lvl>
    <w:lvl w:ilvl="8" w:tplc="B246DCE0">
      <w:start w:val="1"/>
      <w:numFmt w:val="bullet"/>
      <w:lvlText w:val=""/>
      <w:lvlJc w:val="left"/>
      <w:pPr>
        <w:ind w:left="6480" w:hanging="360"/>
      </w:pPr>
      <w:rPr>
        <w:rFonts w:ascii="Wingdings" w:hAnsi="Wingdings" w:hint="default"/>
      </w:rPr>
    </w:lvl>
  </w:abstractNum>
  <w:abstractNum w:abstractNumId="16" w15:restartNumberingAfterBreak="0">
    <w:nsid w:val="47595767"/>
    <w:multiLevelType w:val="hybridMultilevel"/>
    <w:tmpl w:val="95F09866"/>
    <w:lvl w:ilvl="0" w:tplc="6A8042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D9E85"/>
    <w:multiLevelType w:val="hybridMultilevel"/>
    <w:tmpl w:val="DF82FC24"/>
    <w:lvl w:ilvl="0" w:tplc="92DC8238">
      <w:start w:val="1"/>
      <w:numFmt w:val="bullet"/>
      <w:lvlText w:val=""/>
      <w:lvlJc w:val="left"/>
      <w:pPr>
        <w:ind w:left="720" w:hanging="360"/>
      </w:pPr>
      <w:rPr>
        <w:rFonts w:ascii="Symbol" w:hAnsi="Symbol" w:hint="default"/>
      </w:rPr>
    </w:lvl>
    <w:lvl w:ilvl="1" w:tplc="FEAEF992">
      <w:start w:val="1"/>
      <w:numFmt w:val="bullet"/>
      <w:lvlText w:val="o"/>
      <w:lvlJc w:val="left"/>
      <w:pPr>
        <w:ind w:left="1440" w:hanging="360"/>
      </w:pPr>
      <w:rPr>
        <w:rFonts w:ascii="Courier New" w:hAnsi="Courier New" w:hint="default"/>
      </w:rPr>
    </w:lvl>
    <w:lvl w:ilvl="2" w:tplc="082CF446">
      <w:start w:val="1"/>
      <w:numFmt w:val="bullet"/>
      <w:lvlText w:val=""/>
      <w:lvlJc w:val="left"/>
      <w:pPr>
        <w:ind w:left="2160" w:hanging="360"/>
      </w:pPr>
      <w:rPr>
        <w:rFonts w:ascii="Wingdings" w:hAnsi="Wingdings" w:hint="default"/>
      </w:rPr>
    </w:lvl>
    <w:lvl w:ilvl="3" w:tplc="A90A6F9E">
      <w:start w:val="1"/>
      <w:numFmt w:val="bullet"/>
      <w:lvlText w:val=""/>
      <w:lvlJc w:val="left"/>
      <w:pPr>
        <w:ind w:left="2880" w:hanging="360"/>
      </w:pPr>
      <w:rPr>
        <w:rFonts w:ascii="Symbol" w:hAnsi="Symbol" w:hint="default"/>
      </w:rPr>
    </w:lvl>
    <w:lvl w:ilvl="4" w:tplc="97DC7AD4">
      <w:start w:val="1"/>
      <w:numFmt w:val="bullet"/>
      <w:lvlText w:val="o"/>
      <w:lvlJc w:val="left"/>
      <w:pPr>
        <w:ind w:left="3600" w:hanging="360"/>
      </w:pPr>
      <w:rPr>
        <w:rFonts w:ascii="Courier New" w:hAnsi="Courier New" w:hint="default"/>
      </w:rPr>
    </w:lvl>
    <w:lvl w:ilvl="5" w:tplc="B2B0B36E">
      <w:start w:val="1"/>
      <w:numFmt w:val="bullet"/>
      <w:lvlText w:val=""/>
      <w:lvlJc w:val="left"/>
      <w:pPr>
        <w:ind w:left="4320" w:hanging="360"/>
      </w:pPr>
      <w:rPr>
        <w:rFonts w:ascii="Wingdings" w:hAnsi="Wingdings" w:hint="default"/>
      </w:rPr>
    </w:lvl>
    <w:lvl w:ilvl="6" w:tplc="F0D270BC">
      <w:start w:val="1"/>
      <w:numFmt w:val="bullet"/>
      <w:lvlText w:val=""/>
      <w:lvlJc w:val="left"/>
      <w:pPr>
        <w:ind w:left="5040" w:hanging="360"/>
      </w:pPr>
      <w:rPr>
        <w:rFonts w:ascii="Symbol" w:hAnsi="Symbol" w:hint="default"/>
      </w:rPr>
    </w:lvl>
    <w:lvl w:ilvl="7" w:tplc="606ECCA2">
      <w:start w:val="1"/>
      <w:numFmt w:val="bullet"/>
      <w:lvlText w:val="o"/>
      <w:lvlJc w:val="left"/>
      <w:pPr>
        <w:ind w:left="5760" w:hanging="360"/>
      </w:pPr>
      <w:rPr>
        <w:rFonts w:ascii="Courier New" w:hAnsi="Courier New" w:hint="default"/>
      </w:rPr>
    </w:lvl>
    <w:lvl w:ilvl="8" w:tplc="D6A0795A">
      <w:start w:val="1"/>
      <w:numFmt w:val="bullet"/>
      <w:lvlText w:val=""/>
      <w:lvlJc w:val="left"/>
      <w:pPr>
        <w:ind w:left="6480" w:hanging="360"/>
      </w:pPr>
      <w:rPr>
        <w:rFonts w:ascii="Wingdings" w:hAnsi="Wingdings" w:hint="default"/>
      </w:rPr>
    </w:lvl>
  </w:abstractNum>
  <w:abstractNum w:abstractNumId="18" w15:restartNumberingAfterBreak="0">
    <w:nsid w:val="4E5C701A"/>
    <w:multiLevelType w:val="hybridMultilevel"/>
    <w:tmpl w:val="D8DE6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C8E78"/>
    <w:multiLevelType w:val="hybridMultilevel"/>
    <w:tmpl w:val="49046DD0"/>
    <w:lvl w:ilvl="0" w:tplc="45D6A7C6">
      <w:start w:val="1"/>
      <w:numFmt w:val="decimal"/>
      <w:lvlText w:val="%1."/>
      <w:lvlJc w:val="left"/>
      <w:pPr>
        <w:ind w:left="720" w:hanging="360"/>
      </w:pPr>
    </w:lvl>
    <w:lvl w:ilvl="1" w:tplc="E7F43EA6">
      <w:start w:val="1"/>
      <w:numFmt w:val="lowerLetter"/>
      <w:lvlText w:val="%2."/>
      <w:lvlJc w:val="left"/>
      <w:pPr>
        <w:ind w:left="1440" w:hanging="360"/>
      </w:pPr>
    </w:lvl>
    <w:lvl w:ilvl="2" w:tplc="E4182528">
      <w:start w:val="1"/>
      <w:numFmt w:val="lowerRoman"/>
      <w:lvlText w:val="%3."/>
      <w:lvlJc w:val="right"/>
      <w:pPr>
        <w:ind w:left="2160" w:hanging="180"/>
      </w:pPr>
    </w:lvl>
    <w:lvl w:ilvl="3" w:tplc="B4CEE1C6">
      <w:start w:val="1"/>
      <w:numFmt w:val="decimal"/>
      <w:lvlText w:val="%4."/>
      <w:lvlJc w:val="left"/>
      <w:pPr>
        <w:ind w:left="2880" w:hanging="360"/>
      </w:pPr>
    </w:lvl>
    <w:lvl w:ilvl="4" w:tplc="0840EE18">
      <w:start w:val="1"/>
      <w:numFmt w:val="lowerLetter"/>
      <w:lvlText w:val="%5."/>
      <w:lvlJc w:val="left"/>
      <w:pPr>
        <w:ind w:left="3600" w:hanging="360"/>
      </w:pPr>
    </w:lvl>
    <w:lvl w:ilvl="5" w:tplc="AED01074">
      <w:start w:val="1"/>
      <w:numFmt w:val="lowerRoman"/>
      <w:lvlText w:val="%6."/>
      <w:lvlJc w:val="right"/>
      <w:pPr>
        <w:ind w:left="4320" w:hanging="180"/>
      </w:pPr>
    </w:lvl>
    <w:lvl w:ilvl="6" w:tplc="76FC0ADE">
      <w:start w:val="1"/>
      <w:numFmt w:val="decimal"/>
      <w:lvlText w:val="%7."/>
      <w:lvlJc w:val="left"/>
      <w:pPr>
        <w:ind w:left="5040" w:hanging="360"/>
      </w:pPr>
    </w:lvl>
    <w:lvl w:ilvl="7" w:tplc="26EA3C26">
      <w:start w:val="1"/>
      <w:numFmt w:val="lowerLetter"/>
      <w:lvlText w:val="%8."/>
      <w:lvlJc w:val="left"/>
      <w:pPr>
        <w:ind w:left="5760" w:hanging="360"/>
      </w:pPr>
    </w:lvl>
    <w:lvl w:ilvl="8" w:tplc="E124BBA6">
      <w:start w:val="1"/>
      <w:numFmt w:val="lowerRoman"/>
      <w:lvlText w:val="%9."/>
      <w:lvlJc w:val="right"/>
      <w:pPr>
        <w:ind w:left="6480" w:hanging="180"/>
      </w:pPr>
    </w:lvl>
  </w:abstractNum>
  <w:abstractNum w:abstractNumId="20" w15:restartNumberingAfterBreak="0">
    <w:nsid w:val="4F761D44"/>
    <w:multiLevelType w:val="hybridMultilevel"/>
    <w:tmpl w:val="DD50C75C"/>
    <w:lvl w:ilvl="0" w:tplc="FFFFFFFF">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FC3A8"/>
    <w:multiLevelType w:val="hybridMultilevel"/>
    <w:tmpl w:val="3CF2A452"/>
    <w:lvl w:ilvl="0" w:tplc="7ED89B30">
      <w:start w:val="1"/>
      <w:numFmt w:val="bullet"/>
      <w:lvlText w:val=""/>
      <w:lvlJc w:val="left"/>
      <w:pPr>
        <w:ind w:left="720" w:hanging="360"/>
      </w:pPr>
      <w:rPr>
        <w:rFonts w:ascii="Symbol" w:hAnsi="Symbol" w:hint="default"/>
      </w:rPr>
    </w:lvl>
    <w:lvl w:ilvl="1" w:tplc="2C2AD464">
      <w:start w:val="1"/>
      <w:numFmt w:val="bullet"/>
      <w:lvlText w:val="o"/>
      <w:lvlJc w:val="left"/>
      <w:pPr>
        <w:ind w:left="1440" w:hanging="360"/>
      </w:pPr>
      <w:rPr>
        <w:rFonts w:ascii="Courier New" w:hAnsi="Courier New" w:hint="default"/>
      </w:rPr>
    </w:lvl>
    <w:lvl w:ilvl="2" w:tplc="887A2420">
      <w:start w:val="1"/>
      <w:numFmt w:val="bullet"/>
      <w:lvlText w:val=""/>
      <w:lvlJc w:val="left"/>
      <w:pPr>
        <w:ind w:left="2160" w:hanging="360"/>
      </w:pPr>
      <w:rPr>
        <w:rFonts w:ascii="Wingdings" w:hAnsi="Wingdings" w:hint="default"/>
      </w:rPr>
    </w:lvl>
    <w:lvl w:ilvl="3" w:tplc="419A3AA6">
      <w:start w:val="1"/>
      <w:numFmt w:val="bullet"/>
      <w:lvlText w:val=""/>
      <w:lvlJc w:val="left"/>
      <w:pPr>
        <w:ind w:left="2880" w:hanging="360"/>
      </w:pPr>
      <w:rPr>
        <w:rFonts w:ascii="Symbol" w:hAnsi="Symbol" w:hint="default"/>
      </w:rPr>
    </w:lvl>
    <w:lvl w:ilvl="4" w:tplc="78608286">
      <w:start w:val="1"/>
      <w:numFmt w:val="bullet"/>
      <w:lvlText w:val="o"/>
      <w:lvlJc w:val="left"/>
      <w:pPr>
        <w:ind w:left="3600" w:hanging="360"/>
      </w:pPr>
      <w:rPr>
        <w:rFonts w:ascii="Courier New" w:hAnsi="Courier New" w:hint="default"/>
      </w:rPr>
    </w:lvl>
    <w:lvl w:ilvl="5" w:tplc="BD9221AA">
      <w:start w:val="1"/>
      <w:numFmt w:val="bullet"/>
      <w:lvlText w:val=""/>
      <w:lvlJc w:val="left"/>
      <w:pPr>
        <w:ind w:left="4320" w:hanging="360"/>
      </w:pPr>
      <w:rPr>
        <w:rFonts w:ascii="Wingdings" w:hAnsi="Wingdings" w:hint="default"/>
      </w:rPr>
    </w:lvl>
    <w:lvl w:ilvl="6" w:tplc="B90EECD0">
      <w:start w:val="1"/>
      <w:numFmt w:val="bullet"/>
      <w:lvlText w:val=""/>
      <w:lvlJc w:val="left"/>
      <w:pPr>
        <w:ind w:left="5040" w:hanging="360"/>
      </w:pPr>
      <w:rPr>
        <w:rFonts w:ascii="Symbol" w:hAnsi="Symbol" w:hint="default"/>
      </w:rPr>
    </w:lvl>
    <w:lvl w:ilvl="7" w:tplc="A26A638E">
      <w:start w:val="1"/>
      <w:numFmt w:val="bullet"/>
      <w:lvlText w:val="o"/>
      <w:lvlJc w:val="left"/>
      <w:pPr>
        <w:ind w:left="5760" w:hanging="360"/>
      </w:pPr>
      <w:rPr>
        <w:rFonts w:ascii="Courier New" w:hAnsi="Courier New" w:hint="default"/>
      </w:rPr>
    </w:lvl>
    <w:lvl w:ilvl="8" w:tplc="97F88FF4">
      <w:start w:val="1"/>
      <w:numFmt w:val="bullet"/>
      <w:lvlText w:val=""/>
      <w:lvlJc w:val="left"/>
      <w:pPr>
        <w:ind w:left="6480" w:hanging="360"/>
      </w:pPr>
      <w:rPr>
        <w:rFonts w:ascii="Wingdings" w:hAnsi="Wingdings" w:hint="default"/>
      </w:rPr>
    </w:lvl>
  </w:abstractNum>
  <w:abstractNum w:abstractNumId="22" w15:restartNumberingAfterBreak="0">
    <w:nsid w:val="54035209"/>
    <w:multiLevelType w:val="hybridMultilevel"/>
    <w:tmpl w:val="7B0622F2"/>
    <w:lvl w:ilvl="0" w:tplc="F6BC2246">
      <w:start w:val="1"/>
      <w:numFmt w:val="bullet"/>
      <w:lvlText w:val=""/>
      <w:lvlJc w:val="left"/>
      <w:pPr>
        <w:ind w:left="1440" w:hanging="360"/>
      </w:pPr>
      <w:rPr>
        <w:rFonts w:ascii="Symbol" w:hAnsi="Symbol" w:hint="default"/>
      </w:rPr>
    </w:lvl>
    <w:lvl w:ilvl="1" w:tplc="4B46156E">
      <w:start w:val="1"/>
      <w:numFmt w:val="bullet"/>
      <w:lvlText w:val="o"/>
      <w:lvlJc w:val="left"/>
      <w:pPr>
        <w:ind w:left="2160" w:hanging="360"/>
      </w:pPr>
      <w:rPr>
        <w:rFonts w:ascii="Courier New" w:hAnsi="Courier New" w:hint="default"/>
      </w:rPr>
    </w:lvl>
    <w:lvl w:ilvl="2" w:tplc="6910F848">
      <w:start w:val="1"/>
      <w:numFmt w:val="bullet"/>
      <w:lvlText w:val=""/>
      <w:lvlJc w:val="left"/>
      <w:pPr>
        <w:ind w:left="2880" w:hanging="360"/>
      </w:pPr>
      <w:rPr>
        <w:rFonts w:ascii="Wingdings" w:hAnsi="Wingdings" w:hint="default"/>
      </w:rPr>
    </w:lvl>
    <w:lvl w:ilvl="3" w:tplc="9BC8C2D2">
      <w:start w:val="1"/>
      <w:numFmt w:val="bullet"/>
      <w:lvlText w:val=""/>
      <w:lvlJc w:val="left"/>
      <w:pPr>
        <w:ind w:left="3600" w:hanging="360"/>
      </w:pPr>
      <w:rPr>
        <w:rFonts w:ascii="Symbol" w:hAnsi="Symbol" w:hint="default"/>
      </w:rPr>
    </w:lvl>
    <w:lvl w:ilvl="4" w:tplc="95F69BFC">
      <w:start w:val="1"/>
      <w:numFmt w:val="bullet"/>
      <w:lvlText w:val="o"/>
      <w:lvlJc w:val="left"/>
      <w:pPr>
        <w:ind w:left="4320" w:hanging="360"/>
      </w:pPr>
      <w:rPr>
        <w:rFonts w:ascii="Courier New" w:hAnsi="Courier New" w:hint="default"/>
      </w:rPr>
    </w:lvl>
    <w:lvl w:ilvl="5" w:tplc="87EC1206">
      <w:start w:val="1"/>
      <w:numFmt w:val="bullet"/>
      <w:lvlText w:val=""/>
      <w:lvlJc w:val="left"/>
      <w:pPr>
        <w:ind w:left="5040" w:hanging="360"/>
      </w:pPr>
      <w:rPr>
        <w:rFonts w:ascii="Wingdings" w:hAnsi="Wingdings" w:hint="default"/>
      </w:rPr>
    </w:lvl>
    <w:lvl w:ilvl="6" w:tplc="D1483F62">
      <w:start w:val="1"/>
      <w:numFmt w:val="bullet"/>
      <w:lvlText w:val=""/>
      <w:lvlJc w:val="left"/>
      <w:pPr>
        <w:ind w:left="5760" w:hanging="360"/>
      </w:pPr>
      <w:rPr>
        <w:rFonts w:ascii="Symbol" w:hAnsi="Symbol" w:hint="default"/>
      </w:rPr>
    </w:lvl>
    <w:lvl w:ilvl="7" w:tplc="165AD392">
      <w:start w:val="1"/>
      <w:numFmt w:val="bullet"/>
      <w:lvlText w:val="o"/>
      <w:lvlJc w:val="left"/>
      <w:pPr>
        <w:ind w:left="6480" w:hanging="360"/>
      </w:pPr>
      <w:rPr>
        <w:rFonts w:ascii="Courier New" w:hAnsi="Courier New" w:hint="default"/>
      </w:rPr>
    </w:lvl>
    <w:lvl w:ilvl="8" w:tplc="0DC807AE">
      <w:start w:val="1"/>
      <w:numFmt w:val="bullet"/>
      <w:lvlText w:val=""/>
      <w:lvlJc w:val="left"/>
      <w:pPr>
        <w:ind w:left="7200" w:hanging="360"/>
      </w:pPr>
      <w:rPr>
        <w:rFonts w:ascii="Wingdings" w:hAnsi="Wingdings" w:hint="default"/>
      </w:rPr>
    </w:lvl>
  </w:abstractNum>
  <w:abstractNum w:abstractNumId="23" w15:restartNumberingAfterBreak="0">
    <w:nsid w:val="54353949"/>
    <w:multiLevelType w:val="hybridMultilevel"/>
    <w:tmpl w:val="D7BCDD22"/>
    <w:lvl w:ilvl="0" w:tplc="60306E78">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9229EC"/>
    <w:multiLevelType w:val="hybridMultilevel"/>
    <w:tmpl w:val="4812712E"/>
    <w:lvl w:ilvl="0" w:tplc="8CB0A93A">
      <w:start w:val="1"/>
      <w:numFmt w:val="bullet"/>
      <w:lvlText w:val=""/>
      <w:lvlJc w:val="left"/>
      <w:pPr>
        <w:ind w:left="720" w:hanging="360"/>
      </w:pPr>
      <w:rPr>
        <w:rFonts w:ascii="Symbol" w:hAnsi="Symbol" w:hint="default"/>
      </w:rPr>
    </w:lvl>
    <w:lvl w:ilvl="1" w:tplc="BB02B9D4">
      <w:start w:val="1"/>
      <w:numFmt w:val="bullet"/>
      <w:lvlText w:val="o"/>
      <w:lvlJc w:val="left"/>
      <w:pPr>
        <w:ind w:left="1440" w:hanging="360"/>
      </w:pPr>
      <w:rPr>
        <w:rFonts w:ascii="Courier New" w:hAnsi="Courier New" w:hint="default"/>
      </w:rPr>
    </w:lvl>
    <w:lvl w:ilvl="2" w:tplc="8A124946">
      <w:start w:val="1"/>
      <w:numFmt w:val="bullet"/>
      <w:lvlText w:val=""/>
      <w:lvlJc w:val="left"/>
      <w:pPr>
        <w:ind w:left="2160" w:hanging="360"/>
      </w:pPr>
      <w:rPr>
        <w:rFonts w:ascii="Wingdings" w:hAnsi="Wingdings" w:hint="default"/>
      </w:rPr>
    </w:lvl>
    <w:lvl w:ilvl="3" w:tplc="6FAC8E54">
      <w:start w:val="1"/>
      <w:numFmt w:val="bullet"/>
      <w:lvlText w:val=""/>
      <w:lvlJc w:val="left"/>
      <w:pPr>
        <w:ind w:left="2880" w:hanging="360"/>
      </w:pPr>
      <w:rPr>
        <w:rFonts w:ascii="Symbol" w:hAnsi="Symbol" w:hint="default"/>
      </w:rPr>
    </w:lvl>
    <w:lvl w:ilvl="4" w:tplc="D5CC7A06">
      <w:start w:val="1"/>
      <w:numFmt w:val="bullet"/>
      <w:lvlText w:val="o"/>
      <w:lvlJc w:val="left"/>
      <w:pPr>
        <w:ind w:left="3600" w:hanging="360"/>
      </w:pPr>
      <w:rPr>
        <w:rFonts w:ascii="Courier New" w:hAnsi="Courier New" w:hint="default"/>
      </w:rPr>
    </w:lvl>
    <w:lvl w:ilvl="5" w:tplc="9A148210">
      <w:start w:val="1"/>
      <w:numFmt w:val="bullet"/>
      <w:lvlText w:val=""/>
      <w:lvlJc w:val="left"/>
      <w:pPr>
        <w:ind w:left="4320" w:hanging="360"/>
      </w:pPr>
      <w:rPr>
        <w:rFonts w:ascii="Wingdings" w:hAnsi="Wingdings" w:hint="default"/>
      </w:rPr>
    </w:lvl>
    <w:lvl w:ilvl="6" w:tplc="40C4FC00">
      <w:start w:val="1"/>
      <w:numFmt w:val="bullet"/>
      <w:lvlText w:val=""/>
      <w:lvlJc w:val="left"/>
      <w:pPr>
        <w:ind w:left="5040" w:hanging="360"/>
      </w:pPr>
      <w:rPr>
        <w:rFonts w:ascii="Symbol" w:hAnsi="Symbol" w:hint="default"/>
      </w:rPr>
    </w:lvl>
    <w:lvl w:ilvl="7" w:tplc="4C8621CA">
      <w:start w:val="1"/>
      <w:numFmt w:val="bullet"/>
      <w:lvlText w:val="o"/>
      <w:lvlJc w:val="left"/>
      <w:pPr>
        <w:ind w:left="5760" w:hanging="360"/>
      </w:pPr>
      <w:rPr>
        <w:rFonts w:ascii="Courier New" w:hAnsi="Courier New" w:hint="default"/>
      </w:rPr>
    </w:lvl>
    <w:lvl w:ilvl="8" w:tplc="9362B196">
      <w:start w:val="1"/>
      <w:numFmt w:val="bullet"/>
      <w:lvlText w:val=""/>
      <w:lvlJc w:val="left"/>
      <w:pPr>
        <w:ind w:left="6480" w:hanging="360"/>
      </w:pPr>
      <w:rPr>
        <w:rFonts w:ascii="Wingdings" w:hAnsi="Wingdings" w:hint="default"/>
      </w:rPr>
    </w:lvl>
  </w:abstractNum>
  <w:abstractNum w:abstractNumId="25" w15:restartNumberingAfterBreak="0">
    <w:nsid w:val="554B5A4B"/>
    <w:multiLevelType w:val="hybridMultilevel"/>
    <w:tmpl w:val="4F5E5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DB2C8"/>
    <w:multiLevelType w:val="hybridMultilevel"/>
    <w:tmpl w:val="504040D2"/>
    <w:lvl w:ilvl="0" w:tplc="4D46CCB6">
      <w:start w:val="1"/>
      <w:numFmt w:val="decimal"/>
      <w:lvlText w:val="%1."/>
      <w:lvlJc w:val="left"/>
      <w:pPr>
        <w:ind w:left="720" w:hanging="360"/>
      </w:pPr>
    </w:lvl>
    <w:lvl w:ilvl="1" w:tplc="04CA22F2">
      <w:start w:val="1"/>
      <w:numFmt w:val="lowerLetter"/>
      <w:lvlText w:val="%2."/>
      <w:lvlJc w:val="left"/>
      <w:pPr>
        <w:ind w:left="1440" w:hanging="360"/>
      </w:pPr>
    </w:lvl>
    <w:lvl w:ilvl="2" w:tplc="EAE4DD10">
      <w:start w:val="1"/>
      <w:numFmt w:val="lowerRoman"/>
      <w:lvlText w:val="%3."/>
      <w:lvlJc w:val="right"/>
      <w:pPr>
        <w:ind w:left="2160" w:hanging="180"/>
      </w:pPr>
    </w:lvl>
    <w:lvl w:ilvl="3" w:tplc="30F0BD5C">
      <w:start w:val="1"/>
      <w:numFmt w:val="decimal"/>
      <w:lvlText w:val="%4."/>
      <w:lvlJc w:val="left"/>
      <w:pPr>
        <w:ind w:left="2880" w:hanging="360"/>
      </w:pPr>
    </w:lvl>
    <w:lvl w:ilvl="4" w:tplc="2D569222">
      <w:start w:val="1"/>
      <w:numFmt w:val="lowerLetter"/>
      <w:lvlText w:val="%5."/>
      <w:lvlJc w:val="left"/>
      <w:pPr>
        <w:ind w:left="3600" w:hanging="360"/>
      </w:pPr>
    </w:lvl>
    <w:lvl w:ilvl="5" w:tplc="86A870E8">
      <w:start w:val="1"/>
      <w:numFmt w:val="lowerRoman"/>
      <w:lvlText w:val="%6."/>
      <w:lvlJc w:val="right"/>
      <w:pPr>
        <w:ind w:left="4320" w:hanging="180"/>
      </w:pPr>
    </w:lvl>
    <w:lvl w:ilvl="6" w:tplc="0DE21216">
      <w:start w:val="1"/>
      <w:numFmt w:val="decimal"/>
      <w:lvlText w:val="%7."/>
      <w:lvlJc w:val="left"/>
      <w:pPr>
        <w:ind w:left="5040" w:hanging="360"/>
      </w:pPr>
    </w:lvl>
    <w:lvl w:ilvl="7" w:tplc="520C27A2">
      <w:start w:val="1"/>
      <w:numFmt w:val="lowerLetter"/>
      <w:lvlText w:val="%8."/>
      <w:lvlJc w:val="left"/>
      <w:pPr>
        <w:ind w:left="5760" w:hanging="360"/>
      </w:pPr>
    </w:lvl>
    <w:lvl w:ilvl="8" w:tplc="EB0E3384">
      <w:start w:val="1"/>
      <w:numFmt w:val="lowerRoman"/>
      <w:lvlText w:val="%9."/>
      <w:lvlJc w:val="right"/>
      <w:pPr>
        <w:ind w:left="6480" w:hanging="180"/>
      </w:pPr>
    </w:lvl>
  </w:abstractNum>
  <w:abstractNum w:abstractNumId="27" w15:restartNumberingAfterBreak="0">
    <w:nsid w:val="583CF272"/>
    <w:multiLevelType w:val="hybridMultilevel"/>
    <w:tmpl w:val="9E4AFBDE"/>
    <w:lvl w:ilvl="0" w:tplc="07D82DD4">
      <w:start w:val="1"/>
      <w:numFmt w:val="bullet"/>
      <w:lvlText w:val=""/>
      <w:lvlJc w:val="left"/>
      <w:pPr>
        <w:ind w:left="720" w:hanging="360"/>
      </w:pPr>
      <w:rPr>
        <w:rFonts w:ascii="Symbol" w:hAnsi="Symbol" w:hint="default"/>
      </w:rPr>
    </w:lvl>
    <w:lvl w:ilvl="1" w:tplc="7CC874CC">
      <w:start w:val="1"/>
      <w:numFmt w:val="bullet"/>
      <w:lvlText w:val="o"/>
      <w:lvlJc w:val="left"/>
      <w:pPr>
        <w:ind w:left="1440" w:hanging="360"/>
      </w:pPr>
      <w:rPr>
        <w:rFonts w:ascii="Courier New" w:hAnsi="Courier New" w:hint="default"/>
      </w:rPr>
    </w:lvl>
    <w:lvl w:ilvl="2" w:tplc="42A2C3A0">
      <w:start w:val="1"/>
      <w:numFmt w:val="bullet"/>
      <w:lvlText w:val=""/>
      <w:lvlJc w:val="left"/>
      <w:pPr>
        <w:ind w:left="2160" w:hanging="360"/>
      </w:pPr>
      <w:rPr>
        <w:rFonts w:ascii="Wingdings" w:hAnsi="Wingdings" w:hint="default"/>
      </w:rPr>
    </w:lvl>
    <w:lvl w:ilvl="3" w:tplc="6B2CF5B0">
      <w:start w:val="1"/>
      <w:numFmt w:val="bullet"/>
      <w:lvlText w:val=""/>
      <w:lvlJc w:val="left"/>
      <w:pPr>
        <w:ind w:left="2880" w:hanging="360"/>
      </w:pPr>
      <w:rPr>
        <w:rFonts w:ascii="Symbol" w:hAnsi="Symbol" w:hint="default"/>
      </w:rPr>
    </w:lvl>
    <w:lvl w:ilvl="4" w:tplc="0602E5EA">
      <w:start w:val="1"/>
      <w:numFmt w:val="bullet"/>
      <w:lvlText w:val="o"/>
      <w:lvlJc w:val="left"/>
      <w:pPr>
        <w:ind w:left="3600" w:hanging="360"/>
      </w:pPr>
      <w:rPr>
        <w:rFonts w:ascii="Courier New" w:hAnsi="Courier New" w:hint="default"/>
      </w:rPr>
    </w:lvl>
    <w:lvl w:ilvl="5" w:tplc="D8780DF6">
      <w:start w:val="1"/>
      <w:numFmt w:val="bullet"/>
      <w:lvlText w:val=""/>
      <w:lvlJc w:val="left"/>
      <w:pPr>
        <w:ind w:left="4320" w:hanging="360"/>
      </w:pPr>
      <w:rPr>
        <w:rFonts w:ascii="Wingdings" w:hAnsi="Wingdings" w:hint="default"/>
      </w:rPr>
    </w:lvl>
    <w:lvl w:ilvl="6" w:tplc="FE0A6150">
      <w:start w:val="1"/>
      <w:numFmt w:val="bullet"/>
      <w:lvlText w:val=""/>
      <w:lvlJc w:val="left"/>
      <w:pPr>
        <w:ind w:left="5040" w:hanging="360"/>
      </w:pPr>
      <w:rPr>
        <w:rFonts w:ascii="Symbol" w:hAnsi="Symbol" w:hint="default"/>
      </w:rPr>
    </w:lvl>
    <w:lvl w:ilvl="7" w:tplc="A1108BBA">
      <w:start w:val="1"/>
      <w:numFmt w:val="bullet"/>
      <w:lvlText w:val="o"/>
      <w:lvlJc w:val="left"/>
      <w:pPr>
        <w:ind w:left="5760" w:hanging="360"/>
      </w:pPr>
      <w:rPr>
        <w:rFonts w:ascii="Courier New" w:hAnsi="Courier New" w:hint="default"/>
      </w:rPr>
    </w:lvl>
    <w:lvl w:ilvl="8" w:tplc="09B01E6C">
      <w:start w:val="1"/>
      <w:numFmt w:val="bullet"/>
      <w:lvlText w:val=""/>
      <w:lvlJc w:val="left"/>
      <w:pPr>
        <w:ind w:left="6480" w:hanging="360"/>
      </w:pPr>
      <w:rPr>
        <w:rFonts w:ascii="Wingdings" w:hAnsi="Wingdings" w:hint="default"/>
      </w:rPr>
    </w:lvl>
  </w:abstractNum>
  <w:abstractNum w:abstractNumId="28" w15:restartNumberingAfterBreak="0">
    <w:nsid w:val="5A41290C"/>
    <w:multiLevelType w:val="hybridMultilevel"/>
    <w:tmpl w:val="B50A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14342"/>
    <w:multiLevelType w:val="hybridMultilevel"/>
    <w:tmpl w:val="8F286912"/>
    <w:lvl w:ilvl="0" w:tplc="5B4CC9A0">
      <w:start w:val="1"/>
      <w:numFmt w:val="decimal"/>
      <w:lvlText w:val="%1."/>
      <w:lvlJc w:val="left"/>
      <w:pPr>
        <w:ind w:left="720" w:hanging="360"/>
      </w:pPr>
    </w:lvl>
    <w:lvl w:ilvl="1" w:tplc="B044C816">
      <w:start w:val="1"/>
      <w:numFmt w:val="lowerLetter"/>
      <w:lvlText w:val="%2."/>
      <w:lvlJc w:val="left"/>
      <w:pPr>
        <w:ind w:left="1440" w:hanging="360"/>
      </w:pPr>
    </w:lvl>
    <w:lvl w:ilvl="2" w:tplc="892A6FF2">
      <w:start w:val="1"/>
      <w:numFmt w:val="lowerRoman"/>
      <w:lvlText w:val="%3."/>
      <w:lvlJc w:val="right"/>
      <w:pPr>
        <w:ind w:left="2160" w:hanging="180"/>
      </w:pPr>
    </w:lvl>
    <w:lvl w:ilvl="3" w:tplc="000E8814">
      <w:start w:val="1"/>
      <w:numFmt w:val="decimal"/>
      <w:lvlText w:val="%4."/>
      <w:lvlJc w:val="left"/>
      <w:pPr>
        <w:ind w:left="2880" w:hanging="360"/>
      </w:pPr>
    </w:lvl>
    <w:lvl w:ilvl="4" w:tplc="D940F444">
      <w:start w:val="1"/>
      <w:numFmt w:val="lowerLetter"/>
      <w:lvlText w:val="%5."/>
      <w:lvlJc w:val="left"/>
      <w:pPr>
        <w:ind w:left="3600" w:hanging="360"/>
      </w:pPr>
    </w:lvl>
    <w:lvl w:ilvl="5" w:tplc="666CBF60">
      <w:start w:val="1"/>
      <w:numFmt w:val="lowerRoman"/>
      <w:lvlText w:val="%6."/>
      <w:lvlJc w:val="right"/>
      <w:pPr>
        <w:ind w:left="4320" w:hanging="180"/>
      </w:pPr>
    </w:lvl>
    <w:lvl w:ilvl="6" w:tplc="549EB4B4">
      <w:start w:val="1"/>
      <w:numFmt w:val="decimal"/>
      <w:lvlText w:val="%7."/>
      <w:lvlJc w:val="left"/>
      <w:pPr>
        <w:ind w:left="5040" w:hanging="360"/>
      </w:pPr>
    </w:lvl>
    <w:lvl w:ilvl="7" w:tplc="D55481B4">
      <w:start w:val="1"/>
      <w:numFmt w:val="lowerLetter"/>
      <w:lvlText w:val="%8."/>
      <w:lvlJc w:val="left"/>
      <w:pPr>
        <w:ind w:left="5760" w:hanging="360"/>
      </w:pPr>
    </w:lvl>
    <w:lvl w:ilvl="8" w:tplc="3D1CC1B8">
      <w:start w:val="1"/>
      <w:numFmt w:val="lowerRoman"/>
      <w:lvlText w:val="%9."/>
      <w:lvlJc w:val="right"/>
      <w:pPr>
        <w:ind w:left="6480" w:hanging="180"/>
      </w:pPr>
    </w:lvl>
  </w:abstractNum>
  <w:abstractNum w:abstractNumId="30" w15:restartNumberingAfterBreak="0">
    <w:nsid w:val="6098171E"/>
    <w:multiLevelType w:val="hybridMultilevel"/>
    <w:tmpl w:val="330A6E2A"/>
    <w:lvl w:ilvl="0" w:tplc="DC7407E8">
      <w:start w:val="1"/>
      <w:numFmt w:val="bullet"/>
      <w:lvlText w:val=""/>
      <w:lvlJc w:val="left"/>
      <w:pPr>
        <w:ind w:left="720" w:hanging="360"/>
      </w:pPr>
      <w:rPr>
        <w:rFonts w:ascii="Symbol" w:hAnsi="Symbol" w:hint="default"/>
      </w:rPr>
    </w:lvl>
    <w:lvl w:ilvl="1" w:tplc="B6FC54E2">
      <w:start w:val="1"/>
      <w:numFmt w:val="bullet"/>
      <w:lvlText w:val="o"/>
      <w:lvlJc w:val="left"/>
      <w:pPr>
        <w:ind w:left="1440" w:hanging="360"/>
      </w:pPr>
      <w:rPr>
        <w:rFonts w:ascii="Courier New" w:hAnsi="Courier New" w:hint="default"/>
      </w:rPr>
    </w:lvl>
    <w:lvl w:ilvl="2" w:tplc="DC8ED12A">
      <w:start w:val="1"/>
      <w:numFmt w:val="bullet"/>
      <w:lvlText w:val=""/>
      <w:lvlJc w:val="left"/>
      <w:pPr>
        <w:ind w:left="2160" w:hanging="360"/>
      </w:pPr>
      <w:rPr>
        <w:rFonts w:ascii="Wingdings" w:hAnsi="Wingdings" w:hint="default"/>
      </w:rPr>
    </w:lvl>
    <w:lvl w:ilvl="3" w:tplc="D23E1232">
      <w:start w:val="1"/>
      <w:numFmt w:val="bullet"/>
      <w:lvlText w:val=""/>
      <w:lvlJc w:val="left"/>
      <w:pPr>
        <w:ind w:left="2880" w:hanging="360"/>
      </w:pPr>
      <w:rPr>
        <w:rFonts w:ascii="Symbol" w:hAnsi="Symbol" w:hint="default"/>
      </w:rPr>
    </w:lvl>
    <w:lvl w:ilvl="4" w:tplc="7056044A">
      <w:start w:val="1"/>
      <w:numFmt w:val="bullet"/>
      <w:lvlText w:val="o"/>
      <w:lvlJc w:val="left"/>
      <w:pPr>
        <w:ind w:left="3600" w:hanging="360"/>
      </w:pPr>
      <w:rPr>
        <w:rFonts w:ascii="Courier New" w:hAnsi="Courier New" w:hint="default"/>
      </w:rPr>
    </w:lvl>
    <w:lvl w:ilvl="5" w:tplc="F1865EE4">
      <w:start w:val="1"/>
      <w:numFmt w:val="bullet"/>
      <w:lvlText w:val=""/>
      <w:lvlJc w:val="left"/>
      <w:pPr>
        <w:ind w:left="4320" w:hanging="360"/>
      </w:pPr>
      <w:rPr>
        <w:rFonts w:ascii="Wingdings" w:hAnsi="Wingdings" w:hint="default"/>
      </w:rPr>
    </w:lvl>
    <w:lvl w:ilvl="6" w:tplc="D0EC879A">
      <w:start w:val="1"/>
      <w:numFmt w:val="bullet"/>
      <w:lvlText w:val=""/>
      <w:lvlJc w:val="left"/>
      <w:pPr>
        <w:ind w:left="5040" w:hanging="360"/>
      </w:pPr>
      <w:rPr>
        <w:rFonts w:ascii="Symbol" w:hAnsi="Symbol" w:hint="default"/>
      </w:rPr>
    </w:lvl>
    <w:lvl w:ilvl="7" w:tplc="8C0AF4BC">
      <w:start w:val="1"/>
      <w:numFmt w:val="bullet"/>
      <w:lvlText w:val="o"/>
      <w:lvlJc w:val="left"/>
      <w:pPr>
        <w:ind w:left="5760" w:hanging="360"/>
      </w:pPr>
      <w:rPr>
        <w:rFonts w:ascii="Courier New" w:hAnsi="Courier New" w:hint="default"/>
      </w:rPr>
    </w:lvl>
    <w:lvl w:ilvl="8" w:tplc="5B261EB2">
      <w:start w:val="1"/>
      <w:numFmt w:val="bullet"/>
      <w:lvlText w:val=""/>
      <w:lvlJc w:val="left"/>
      <w:pPr>
        <w:ind w:left="6480" w:hanging="360"/>
      </w:pPr>
      <w:rPr>
        <w:rFonts w:ascii="Wingdings" w:hAnsi="Wingdings" w:hint="default"/>
      </w:rPr>
    </w:lvl>
  </w:abstractNum>
  <w:abstractNum w:abstractNumId="31" w15:restartNumberingAfterBreak="0">
    <w:nsid w:val="659E374F"/>
    <w:multiLevelType w:val="hybridMultilevel"/>
    <w:tmpl w:val="0C42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1D524"/>
    <w:multiLevelType w:val="hybridMultilevel"/>
    <w:tmpl w:val="D226A69A"/>
    <w:lvl w:ilvl="0" w:tplc="E7A2B884">
      <w:start w:val="1"/>
      <w:numFmt w:val="bullet"/>
      <w:lvlText w:val=""/>
      <w:lvlJc w:val="left"/>
      <w:pPr>
        <w:ind w:left="720" w:hanging="360"/>
      </w:pPr>
      <w:rPr>
        <w:rFonts w:ascii="Symbol" w:hAnsi="Symbol" w:hint="default"/>
      </w:rPr>
    </w:lvl>
    <w:lvl w:ilvl="1" w:tplc="4626AC6C">
      <w:start w:val="1"/>
      <w:numFmt w:val="bullet"/>
      <w:lvlText w:val="o"/>
      <w:lvlJc w:val="left"/>
      <w:pPr>
        <w:ind w:left="1440" w:hanging="360"/>
      </w:pPr>
      <w:rPr>
        <w:rFonts w:ascii="Courier New" w:hAnsi="Courier New" w:hint="default"/>
      </w:rPr>
    </w:lvl>
    <w:lvl w:ilvl="2" w:tplc="34A29608">
      <w:start w:val="1"/>
      <w:numFmt w:val="bullet"/>
      <w:lvlText w:val=""/>
      <w:lvlJc w:val="left"/>
      <w:pPr>
        <w:ind w:left="2160" w:hanging="360"/>
      </w:pPr>
      <w:rPr>
        <w:rFonts w:ascii="Wingdings" w:hAnsi="Wingdings" w:hint="default"/>
      </w:rPr>
    </w:lvl>
    <w:lvl w:ilvl="3" w:tplc="158E473C">
      <w:start w:val="1"/>
      <w:numFmt w:val="bullet"/>
      <w:lvlText w:val=""/>
      <w:lvlJc w:val="left"/>
      <w:pPr>
        <w:ind w:left="2880" w:hanging="360"/>
      </w:pPr>
      <w:rPr>
        <w:rFonts w:ascii="Symbol" w:hAnsi="Symbol" w:hint="default"/>
      </w:rPr>
    </w:lvl>
    <w:lvl w:ilvl="4" w:tplc="362EE530">
      <w:start w:val="1"/>
      <w:numFmt w:val="bullet"/>
      <w:lvlText w:val="o"/>
      <w:lvlJc w:val="left"/>
      <w:pPr>
        <w:ind w:left="3600" w:hanging="360"/>
      </w:pPr>
      <w:rPr>
        <w:rFonts w:ascii="Courier New" w:hAnsi="Courier New" w:hint="default"/>
      </w:rPr>
    </w:lvl>
    <w:lvl w:ilvl="5" w:tplc="1C9E51BA">
      <w:start w:val="1"/>
      <w:numFmt w:val="bullet"/>
      <w:lvlText w:val=""/>
      <w:lvlJc w:val="left"/>
      <w:pPr>
        <w:ind w:left="4320" w:hanging="360"/>
      </w:pPr>
      <w:rPr>
        <w:rFonts w:ascii="Wingdings" w:hAnsi="Wingdings" w:hint="default"/>
      </w:rPr>
    </w:lvl>
    <w:lvl w:ilvl="6" w:tplc="A4EC7AB0">
      <w:start w:val="1"/>
      <w:numFmt w:val="bullet"/>
      <w:lvlText w:val=""/>
      <w:lvlJc w:val="left"/>
      <w:pPr>
        <w:ind w:left="5040" w:hanging="360"/>
      </w:pPr>
      <w:rPr>
        <w:rFonts w:ascii="Symbol" w:hAnsi="Symbol" w:hint="default"/>
      </w:rPr>
    </w:lvl>
    <w:lvl w:ilvl="7" w:tplc="3D3C97A8">
      <w:start w:val="1"/>
      <w:numFmt w:val="bullet"/>
      <w:lvlText w:val="o"/>
      <w:lvlJc w:val="left"/>
      <w:pPr>
        <w:ind w:left="5760" w:hanging="360"/>
      </w:pPr>
      <w:rPr>
        <w:rFonts w:ascii="Courier New" w:hAnsi="Courier New" w:hint="default"/>
      </w:rPr>
    </w:lvl>
    <w:lvl w:ilvl="8" w:tplc="9932B11A">
      <w:start w:val="1"/>
      <w:numFmt w:val="bullet"/>
      <w:lvlText w:val=""/>
      <w:lvlJc w:val="left"/>
      <w:pPr>
        <w:ind w:left="6480" w:hanging="360"/>
      </w:pPr>
      <w:rPr>
        <w:rFonts w:ascii="Wingdings" w:hAnsi="Wingdings" w:hint="default"/>
      </w:rPr>
    </w:lvl>
  </w:abstractNum>
  <w:abstractNum w:abstractNumId="33" w15:restartNumberingAfterBreak="0">
    <w:nsid w:val="69BE5F50"/>
    <w:multiLevelType w:val="hybridMultilevel"/>
    <w:tmpl w:val="A7A6F4AA"/>
    <w:lvl w:ilvl="0" w:tplc="6A8042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C68C0"/>
    <w:multiLevelType w:val="hybridMultilevel"/>
    <w:tmpl w:val="0AFA994C"/>
    <w:lvl w:ilvl="0" w:tplc="FFFFFFFF">
      <w:start w:val="1"/>
      <w:numFmt w:val="decimal"/>
      <w:lvlText w:val="%1."/>
      <w:lvlJc w:val="left"/>
      <w:pPr>
        <w:ind w:left="720" w:hanging="360"/>
      </w:pPr>
    </w:lvl>
    <w:lvl w:ilvl="1" w:tplc="FE7EB2DA">
      <w:start w:val="1"/>
      <w:numFmt w:val="lowerLetter"/>
      <w:lvlText w:val="%2."/>
      <w:lvlJc w:val="left"/>
      <w:pPr>
        <w:ind w:left="1440" w:hanging="360"/>
      </w:pPr>
    </w:lvl>
    <w:lvl w:ilvl="2" w:tplc="E59ADF2E">
      <w:start w:val="1"/>
      <w:numFmt w:val="lowerRoman"/>
      <w:lvlText w:val="%3."/>
      <w:lvlJc w:val="right"/>
      <w:pPr>
        <w:ind w:left="2160" w:hanging="180"/>
      </w:pPr>
    </w:lvl>
    <w:lvl w:ilvl="3" w:tplc="70B2CF84">
      <w:start w:val="1"/>
      <w:numFmt w:val="decimal"/>
      <w:lvlText w:val="%4."/>
      <w:lvlJc w:val="left"/>
      <w:pPr>
        <w:ind w:left="2880" w:hanging="360"/>
      </w:pPr>
    </w:lvl>
    <w:lvl w:ilvl="4" w:tplc="8A36AA9A">
      <w:start w:val="1"/>
      <w:numFmt w:val="lowerLetter"/>
      <w:lvlText w:val="%5."/>
      <w:lvlJc w:val="left"/>
      <w:pPr>
        <w:ind w:left="3600" w:hanging="360"/>
      </w:pPr>
    </w:lvl>
    <w:lvl w:ilvl="5" w:tplc="73F85CC4">
      <w:start w:val="1"/>
      <w:numFmt w:val="lowerRoman"/>
      <w:lvlText w:val="%6."/>
      <w:lvlJc w:val="right"/>
      <w:pPr>
        <w:ind w:left="4320" w:hanging="180"/>
      </w:pPr>
    </w:lvl>
    <w:lvl w:ilvl="6" w:tplc="552841DE">
      <w:start w:val="1"/>
      <w:numFmt w:val="decimal"/>
      <w:lvlText w:val="%7."/>
      <w:lvlJc w:val="left"/>
      <w:pPr>
        <w:ind w:left="5040" w:hanging="360"/>
      </w:pPr>
    </w:lvl>
    <w:lvl w:ilvl="7" w:tplc="6ED2E330">
      <w:start w:val="1"/>
      <w:numFmt w:val="lowerLetter"/>
      <w:lvlText w:val="%8."/>
      <w:lvlJc w:val="left"/>
      <w:pPr>
        <w:ind w:left="5760" w:hanging="360"/>
      </w:pPr>
    </w:lvl>
    <w:lvl w:ilvl="8" w:tplc="46AA7B76">
      <w:start w:val="1"/>
      <w:numFmt w:val="lowerRoman"/>
      <w:lvlText w:val="%9."/>
      <w:lvlJc w:val="right"/>
      <w:pPr>
        <w:ind w:left="6480" w:hanging="180"/>
      </w:pPr>
    </w:lvl>
  </w:abstractNum>
  <w:abstractNum w:abstractNumId="35" w15:restartNumberingAfterBreak="0">
    <w:nsid w:val="6F889F09"/>
    <w:multiLevelType w:val="hybridMultilevel"/>
    <w:tmpl w:val="E8F810CE"/>
    <w:lvl w:ilvl="0" w:tplc="2082A372">
      <w:start w:val="1"/>
      <w:numFmt w:val="decimal"/>
      <w:lvlText w:val="%1."/>
      <w:lvlJc w:val="left"/>
      <w:pPr>
        <w:ind w:left="720" w:hanging="360"/>
      </w:pPr>
    </w:lvl>
    <w:lvl w:ilvl="1" w:tplc="D3284DB4">
      <w:start w:val="1"/>
      <w:numFmt w:val="lowerLetter"/>
      <w:lvlText w:val="%2."/>
      <w:lvlJc w:val="left"/>
      <w:pPr>
        <w:ind w:left="1440" w:hanging="360"/>
      </w:pPr>
    </w:lvl>
    <w:lvl w:ilvl="2" w:tplc="7AD0F70A">
      <w:start w:val="1"/>
      <w:numFmt w:val="lowerRoman"/>
      <w:lvlText w:val="%3."/>
      <w:lvlJc w:val="right"/>
      <w:pPr>
        <w:ind w:left="2160" w:hanging="180"/>
      </w:pPr>
    </w:lvl>
    <w:lvl w:ilvl="3" w:tplc="F9A025B4">
      <w:start w:val="1"/>
      <w:numFmt w:val="decimal"/>
      <w:lvlText w:val="%4."/>
      <w:lvlJc w:val="left"/>
      <w:pPr>
        <w:ind w:left="2880" w:hanging="360"/>
      </w:pPr>
    </w:lvl>
    <w:lvl w:ilvl="4" w:tplc="F392D14E">
      <w:start w:val="1"/>
      <w:numFmt w:val="lowerLetter"/>
      <w:lvlText w:val="%5."/>
      <w:lvlJc w:val="left"/>
      <w:pPr>
        <w:ind w:left="3600" w:hanging="360"/>
      </w:pPr>
    </w:lvl>
    <w:lvl w:ilvl="5" w:tplc="23109042">
      <w:start w:val="1"/>
      <w:numFmt w:val="lowerRoman"/>
      <w:lvlText w:val="%6."/>
      <w:lvlJc w:val="right"/>
      <w:pPr>
        <w:ind w:left="4320" w:hanging="180"/>
      </w:pPr>
    </w:lvl>
    <w:lvl w:ilvl="6" w:tplc="AE3E11DA">
      <w:start w:val="1"/>
      <w:numFmt w:val="decimal"/>
      <w:lvlText w:val="%7."/>
      <w:lvlJc w:val="left"/>
      <w:pPr>
        <w:ind w:left="5040" w:hanging="360"/>
      </w:pPr>
    </w:lvl>
    <w:lvl w:ilvl="7" w:tplc="5B204F08">
      <w:start w:val="1"/>
      <w:numFmt w:val="lowerLetter"/>
      <w:lvlText w:val="%8."/>
      <w:lvlJc w:val="left"/>
      <w:pPr>
        <w:ind w:left="5760" w:hanging="360"/>
      </w:pPr>
    </w:lvl>
    <w:lvl w:ilvl="8" w:tplc="7DB036E0">
      <w:start w:val="1"/>
      <w:numFmt w:val="lowerRoman"/>
      <w:lvlText w:val="%9."/>
      <w:lvlJc w:val="right"/>
      <w:pPr>
        <w:ind w:left="6480" w:hanging="180"/>
      </w:pPr>
    </w:lvl>
  </w:abstractNum>
  <w:abstractNum w:abstractNumId="36" w15:restartNumberingAfterBreak="0">
    <w:nsid w:val="6FB1C53C"/>
    <w:multiLevelType w:val="hybridMultilevel"/>
    <w:tmpl w:val="03BA65B6"/>
    <w:lvl w:ilvl="0" w:tplc="61AEEB40">
      <w:start w:val="1"/>
      <w:numFmt w:val="bullet"/>
      <w:lvlText w:val="o"/>
      <w:lvlJc w:val="left"/>
      <w:pPr>
        <w:ind w:left="720" w:hanging="360"/>
      </w:pPr>
      <w:rPr>
        <w:rFonts w:ascii="Courier New" w:hAnsi="Courier New" w:hint="default"/>
      </w:rPr>
    </w:lvl>
    <w:lvl w:ilvl="1" w:tplc="BC129616">
      <w:start w:val="1"/>
      <w:numFmt w:val="bullet"/>
      <w:lvlText w:val="o"/>
      <w:lvlJc w:val="left"/>
      <w:pPr>
        <w:ind w:left="1440" w:hanging="360"/>
      </w:pPr>
      <w:rPr>
        <w:rFonts w:ascii="Courier New" w:hAnsi="Courier New" w:hint="default"/>
      </w:rPr>
    </w:lvl>
    <w:lvl w:ilvl="2" w:tplc="6A68B7E0">
      <w:start w:val="1"/>
      <w:numFmt w:val="bullet"/>
      <w:lvlText w:val=""/>
      <w:lvlJc w:val="left"/>
      <w:pPr>
        <w:ind w:left="2160" w:hanging="360"/>
      </w:pPr>
      <w:rPr>
        <w:rFonts w:ascii="Wingdings" w:hAnsi="Wingdings" w:hint="default"/>
      </w:rPr>
    </w:lvl>
    <w:lvl w:ilvl="3" w:tplc="8FE4CA4A">
      <w:start w:val="1"/>
      <w:numFmt w:val="bullet"/>
      <w:lvlText w:val=""/>
      <w:lvlJc w:val="left"/>
      <w:pPr>
        <w:ind w:left="2880" w:hanging="360"/>
      </w:pPr>
      <w:rPr>
        <w:rFonts w:ascii="Symbol" w:hAnsi="Symbol" w:hint="default"/>
      </w:rPr>
    </w:lvl>
    <w:lvl w:ilvl="4" w:tplc="F6EAFE86">
      <w:start w:val="1"/>
      <w:numFmt w:val="bullet"/>
      <w:lvlText w:val="o"/>
      <w:lvlJc w:val="left"/>
      <w:pPr>
        <w:ind w:left="3600" w:hanging="360"/>
      </w:pPr>
      <w:rPr>
        <w:rFonts w:ascii="Courier New" w:hAnsi="Courier New" w:hint="default"/>
      </w:rPr>
    </w:lvl>
    <w:lvl w:ilvl="5" w:tplc="2940F8AE">
      <w:start w:val="1"/>
      <w:numFmt w:val="bullet"/>
      <w:lvlText w:val=""/>
      <w:lvlJc w:val="left"/>
      <w:pPr>
        <w:ind w:left="4320" w:hanging="360"/>
      </w:pPr>
      <w:rPr>
        <w:rFonts w:ascii="Wingdings" w:hAnsi="Wingdings" w:hint="default"/>
      </w:rPr>
    </w:lvl>
    <w:lvl w:ilvl="6" w:tplc="E80EDDE8">
      <w:start w:val="1"/>
      <w:numFmt w:val="bullet"/>
      <w:lvlText w:val=""/>
      <w:lvlJc w:val="left"/>
      <w:pPr>
        <w:ind w:left="5040" w:hanging="360"/>
      </w:pPr>
      <w:rPr>
        <w:rFonts w:ascii="Symbol" w:hAnsi="Symbol" w:hint="default"/>
      </w:rPr>
    </w:lvl>
    <w:lvl w:ilvl="7" w:tplc="9C0ACDD4">
      <w:start w:val="1"/>
      <w:numFmt w:val="bullet"/>
      <w:lvlText w:val="o"/>
      <w:lvlJc w:val="left"/>
      <w:pPr>
        <w:ind w:left="5760" w:hanging="360"/>
      </w:pPr>
      <w:rPr>
        <w:rFonts w:ascii="Courier New" w:hAnsi="Courier New" w:hint="default"/>
      </w:rPr>
    </w:lvl>
    <w:lvl w:ilvl="8" w:tplc="EDD48778">
      <w:start w:val="1"/>
      <w:numFmt w:val="bullet"/>
      <w:lvlText w:val=""/>
      <w:lvlJc w:val="left"/>
      <w:pPr>
        <w:ind w:left="6480" w:hanging="360"/>
      </w:pPr>
      <w:rPr>
        <w:rFonts w:ascii="Wingdings" w:hAnsi="Wingdings" w:hint="default"/>
      </w:rPr>
    </w:lvl>
  </w:abstractNum>
  <w:abstractNum w:abstractNumId="37" w15:restartNumberingAfterBreak="0">
    <w:nsid w:val="72C87BD3"/>
    <w:multiLevelType w:val="hybridMultilevel"/>
    <w:tmpl w:val="2A28ADD2"/>
    <w:lvl w:ilvl="0" w:tplc="CC964948">
      <w:start w:val="1"/>
      <w:numFmt w:val="bullet"/>
      <w:lvlText w:val=""/>
      <w:lvlJc w:val="left"/>
      <w:pPr>
        <w:ind w:left="720" w:hanging="360"/>
      </w:pPr>
      <w:rPr>
        <w:rFonts w:ascii="Symbol" w:hAnsi="Symbol" w:hint="default"/>
      </w:rPr>
    </w:lvl>
    <w:lvl w:ilvl="1" w:tplc="9BB02FAE">
      <w:start w:val="1"/>
      <w:numFmt w:val="bullet"/>
      <w:lvlText w:val="o"/>
      <w:lvlJc w:val="left"/>
      <w:pPr>
        <w:ind w:left="1440" w:hanging="360"/>
      </w:pPr>
      <w:rPr>
        <w:rFonts w:ascii="Courier New" w:hAnsi="Courier New" w:hint="default"/>
      </w:rPr>
    </w:lvl>
    <w:lvl w:ilvl="2" w:tplc="A732C09E">
      <w:start w:val="1"/>
      <w:numFmt w:val="bullet"/>
      <w:lvlText w:val=""/>
      <w:lvlJc w:val="left"/>
      <w:pPr>
        <w:ind w:left="2160" w:hanging="360"/>
      </w:pPr>
      <w:rPr>
        <w:rFonts w:ascii="Wingdings" w:hAnsi="Wingdings" w:hint="default"/>
      </w:rPr>
    </w:lvl>
    <w:lvl w:ilvl="3" w:tplc="E736BC0C">
      <w:start w:val="1"/>
      <w:numFmt w:val="bullet"/>
      <w:lvlText w:val=""/>
      <w:lvlJc w:val="left"/>
      <w:pPr>
        <w:ind w:left="2880" w:hanging="360"/>
      </w:pPr>
      <w:rPr>
        <w:rFonts w:ascii="Symbol" w:hAnsi="Symbol" w:hint="default"/>
      </w:rPr>
    </w:lvl>
    <w:lvl w:ilvl="4" w:tplc="B4A6E0AA">
      <w:start w:val="1"/>
      <w:numFmt w:val="bullet"/>
      <w:lvlText w:val="o"/>
      <w:lvlJc w:val="left"/>
      <w:pPr>
        <w:ind w:left="3600" w:hanging="360"/>
      </w:pPr>
      <w:rPr>
        <w:rFonts w:ascii="Courier New" w:hAnsi="Courier New" w:hint="default"/>
      </w:rPr>
    </w:lvl>
    <w:lvl w:ilvl="5" w:tplc="9976CD90">
      <w:start w:val="1"/>
      <w:numFmt w:val="bullet"/>
      <w:lvlText w:val=""/>
      <w:lvlJc w:val="left"/>
      <w:pPr>
        <w:ind w:left="4320" w:hanging="360"/>
      </w:pPr>
      <w:rPr>
        <w:rFonts w:ascii="Wingdings" w:hAnsi="Wingdings" w:hint="default"/>
      </w:rPr>
    </w:lvl>
    <w:lvl w:ilvl="6" w:tplc="92347980">
      <w:start w:val="1"/>
      <w:numFmt w:val="bullet"/>
      <w:lvlText w:val=""/>
      <w:lvlJc w:val="left"/>
      <w:pPr>
        <w:ind w:left="5040" w:hanging="360"/>
      </w:pPr>
      <w:rPr>
        <w:rFonts w:ascii="Symbol" w:hAnsi="Symbol" w:hint="default"/>
      </w:rPr>
    </w:lvl>
    <w:lvl w:ilvl="7" w:tplc="99F86548">
      <w:start w:val="1"/>
      <w:numFmt w:val="bullet"/>
      <w:lvlText w:val="o"/>
      <w:lvlJc w:val="left"/>
      <w:pPr>
        <w:ind w:left="5760" w:hanging="360"/>
      </w:pPr>
      <w:rPr>
        <w:rFonts w:ascii="Courier New" w:hAnsi="Courier New" w:hint="default"/>
      </w:rPr>
    </w:lvl>
    <w:lvl w:ilvl="8" w:tplc="EA18557E">
      <w:start w:val="1"/>
      <w:numFmt w:val="bullet"/>
      <w:lvlText w:val=""/>
      <w:lvlJc w:val="left"/>
      <w:pPr>
        <w:ind w:left="6480" w:hanging="360"/>
      </w:pPr>
      <w:rPr>
        <w:rFonts w:ascii="Wingdings" w:hAnsi="Wingdings" w:hint="default"/>
      </w:rPr>
    </w:lvl>
  </w:abstractNum>
  <w:abstractNum w:abstractNumId="38" w15:restartNumberingAfterBreak="0">
    <w:nsid w:val="73E02B4F"/>
    <w:multiLevelType w:val="hybridMultilevel"/>
    <w:tmpl w:val="489E3CEA"/>
    <w:lvl w:ilvl="0" w:tplc="5B6CCFA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58401628">
      <w:start w:val="1"/>
      <w:numFmt w:val="bullet"/>
      <w:lvlText w:val=""/>
      <w:lvlJc w:val="left"/>
      <w:pPr>
        <w:ind w:left="2160" w:hanging="360"/>
      </w:pPr>
      <w:rPr>
        <w:rFonts w:ascii="Wingdings" w:hAnsi="Wingdings" w:hint="default"/>
      </w:rPr>
    </w:lvl>
    <w:lvl w:ilvl="3" w:tplc="73445918">
      <w:start w:val="1"/>
      <w:numFmt w:val="bullet"/>
      <w:lvlText w:val=""/>
      <w:lvlJc w:val="left"/>
      <w:pPr>
        <w:ind w:left="2880" w:hanging="360"/>
      </w:pPr>
      <w:rPr>
        <w:rFonts w:ascii="Symbol" w:hAnsi="Symbol" w:hint="default"/>
      </w:rPr>
    </w:lvl>
    <w:lvl w:ilvl="4" w:tplc="6EFA0732">
      <w:start w:val="1"/>
      <w:numFmt w:val="bullet"/>
      <w:lvlText w:val="o"/>
      <w:lvlJc w:val="left"/>
      <w:pPr>
        <w:ind w:left="3600" w:hanging="360"/>
      </w:pPr>
      <w:rPr>
        <w:rFonts w:ascii="Courier New" w:hAnsi="Courier New" w:hint="default"/>
      </w:rPr>
    </w:lvl>
    <w:lvl w:ilvl="5" w:tplc="6818B700">
      <w:start w:val="1"/>
      <w:numFmt w:val="bullet"/>
      <w:lvlText w:val=""/>
      <w:lvlJc w:val="left"/>
      <w:pPr>
        <w:ind w:left="4320" w:hanging="360"/>
      </w:pPr>
      <w:rPr>
        <w:rFonts w:ascii="Wingdings" w:hAnsi="Wingdings" w:hint="default"/>
      </w:rPr>
    </w:lvl>
    <w:lvl w:ilvl="6" w:tplc="F1561322">
      <w:start w:val="1"/>
      <w:numFmt w:val="bullet"/>
      <w:lvlText w:val=""/>
      <w:lvlJc w:val="left"/>
      <w:pPr>
        <w:ind w:left="5040" w:hanging="360"/>
      </w:pPr>
      <w:rPr>
        <w:rFonts w:ascii="Symbol" w:hAnsi="Symbol" w:hint="default"/>
      </w:rPr>
    </w:lvl>
    <w:lvl w:ilvl="7" w:tplc="7172B100">
      <w:start w:val="1"/>
      <w:numFmt w:val="bullet"/>
      <w:lvlText w:val="o"/>
      <w:lvlJc w:val="left"/>
      <w:pPr>
        <w:ind w:left="5760" w:hanging="360"/>
      </w:pPr>
      <w:rPr>
        <w:rFonts w:ascii="Courier New" w:hAnsi="Courier New" w:hint="default"/>
      </w:rPr>
    </w:lvl>
    <w:lvl w:ilvl="8" w:tplc="DF7C1DAE">
      <w:start w:val="1"/>
      <w:numFmt w:val="bullet"/>
      <w:lvlText w:val=""/>
      <w:lvlJc w:val="left"/>
      <w:pPr>
        <w:ind w:left="6480" w:hanging="360"/>
      </w:pPr>
      <w:rPr>
        <w:rFonts w:ascii="Wingdings" w:hAnsi="Wingdings" w:hint="default"/>
      </w:rPr>
    </w:lvl>
  </w:abstractNum>
  <w:abstractNum w:abstractNumId="39" w15:restartNumberingAfterBreak="0">
    <w:nsid w:val="74D27313"/>
    <w:multiLevelType w:val="hybridMultilevel"/>
    <w:tmpl w:val="DB504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EB877"/>
    <w:multiLevelType w:val="hybridMultilevel"/>
    <w:tmpl w:val="444A3E3A"/>
    <w:lvl w:ilvl="0" w:tplc="AD6CAEBC">
      <w:start w:val="1"/>
      <w:numFmt w:val="bullet"/>
      <w:lvlText w:val=""/>
      <w:lvlJc w:val="left"/>
      <w:pPr>
        <w:ind w:left="720" w:hanging="360"/>
      </w:pPr>
      <w:rPr>
        <w:rFonts w:ascii="Symbol" w:hAnsi="Symbol" w:hint="default"/>
      </w:rPr>
    </w:lvl>
    <w:lvl w:ilvl="1" w:tplc="E506A328">
      <w:start w:val="1"/>
      <w:numFmt w:val="bullet"/>
      <w:lvlText w:val="o"/>
      <w:lvlJc w:val="left"/>
      <w:pPr>
        <w:ind w:left="1440" w:hanging="360"/>
      </w:pPr>
      <w:rPr>
        <w:rFonts w:ascii="Courier New" w:hAnsi="Courier New" w:hint="default"/>
      </w:rPr>
    </w:lvl>
    <w:lvl w:ilvl="2" w:tplc="D4A665F6">
      <w:start w:val="1"/>
      <w:numFmt w:val="bullet"/>
      <w:lvlText w:val=""/>
      <w:lvlJc w:val="left"/>
      <w:pPr>
        <w:ind w:left="2160" w:hanging="360"/>
      </w:pPr>
      <w:rPr>
        <w:rFonts w:ascii="Wingdings" w:hAnsi="Wingdings" w:hint="default"/>
      </w:rPr>
    </w:lvl>
    <w:lvl w:ilvl="3" w:tplc="17A43918">
      <w:start w:val="1"/>
      <w:numFmt w:val="bullet"/>
      <w:lvlText w:val=""/>
      <w:lvlJc w:val="left"/>
      <w:pPr>
        <w:ind w:left="2880" w:hanging="360"/>
      </w:pPr>
      <w:rPr>
        <w:rFonts w:ascii="Symbol" w:hAnsi="Symbol" w:hint="default"/>
      </w:rPr>
    </w:lvl>
    <w:lvl w:ilvl="4" w:tplc="CD44444A">
      <w:start w:val="1"/>
      <w:numFmt w:val="bullet"/>
      <w:lvlText w:val="o"/>
      <w:lvlJc w:val="left"/>
      <w:pPr>
        <w:ind w:left="3600" w:hanging="360"/>
      </w:pPr>
      <w:rPr>
        <w:rFonts w:ascii="Courier New" w:hAnsi="Courier New" w:hint="default"/>
      </w:rPr>
    </w:lvl>
    <w:lvl w:ilvl="5" w:tplc="3C168076">
      <w:start w:val="1"/>
      <w:numFmt w:val="bullet"/>
      <w:lvlText w:val=""/>
      <w:lvlJc w:val="left"/>
      <w:pPr>
        <w:ind w:left="4320" w:hanging="360"/>
      </w:pPr>
      <w:rPr>
        <w:rFonts w:ascii="Wingdings" w:hAnsi="Wingdings" w:hint="default"/>
      </w:rPr>
    </w:lvl>
    <w:lvl w:ilvl="6" w:tplc="9118C8CA">
      <w:start w:val="1"/>
      <w:numFmt w:val="bullet"/>
      <w:lvlText w:val=""/>
      <w:lvlJc w:val="left"/>
      <w:pPr>
        <w:ind w:left="5040" w:hanging="360"/>
      </w:pPr>
      <w:rPr>
        <w:rFonts w:ascii="Symbol" w:hAnsi="Symbol" w:hint="default"/>
      </w:rPr>
    </w:lvl>
    <w:lvl w:ilvl="7" w:tplc="9378F5BA">
      <w:start w:val="1"/>
      <w:numFmt w:val="bullet"/>
      <w:lvlText w:val="o"/>
      <w:lvlJc w:val="left"/>
      <w:pPr>
        <w:ind w:left="5760" w:hanging="360"/>
      </w:pPr>
      <w:rPr>
        <w:rFonts w:ascii="Courier New" w:hAnsi="Courier New" w:hint="default"/>
      </w:rPr>
    </w:lvl>
    <w:lvl w:ilvl="8" w:tplc="A4D40CC2">
      <w:start w:val="1"/>
      <w:numFmt w:val="bullet"/>
      <w:lvlText w:val=""/>
      <w:lvlJc w:val="left"/>
      <w:pPr>
        <w:ind w:left="6480" w:hanging="360"/>
      </w:pPr>
      <w:rPr>
        <w:rFonts w:ascii="Wingdings" w:hAnsi="Wingdings" w:hint="default"/>
      </w:rPr>
    </w:lvl>
  </w:abstractNum>
  <w:abstractNum w:abstractNumId="41" w15:restartNumberingAfterBreak="0">
    <w:nsid w:val="79BF6D06"/>
    <w:multiLevelType w:val="hybridMultilevel"/>
    <w:tmpl w:val="4E965946"/>
    <w:lvl w:ilvl="0" w:tplc="6C9E5FD8">
      <w:start w:val="1"/>
      <w:numFmt w:val="decimal"/>
      <w:lvlText w:val="%1."/>
      <w:lvlJc w:val="left"/>
      <w:pPr>
        <w:ind w:left="720" w:hanging="360"/>
      </w:pPr>
      <w:rPr>
        <w:rFonts w:eastAsia="Times New Roman"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5DB5C"/>
    <w:multiLevelType w:val="hybridMultilevel"/>
    <w:tmpl w:val="2D4ADC40"/>
    <w:lvl w:ilvl="0" w:tplc="4760BC8A">
      <w:start w:val="1"/>
      <w:numFmt w:val="decimal"/>
      <w:lvlText w:val="%1."/>
      <w:lvlJc w:val="left"/>
      <w:pPr>
        <w:ind w:left="720" w:hanging="360"/>
      </w:pPr>
    </w:lvl>
    <w:lvl w:ilvl="1" w:tplc="7388BBCA">
      <w:start w:val="1"/>
      <w:numFmt w:val="lowerLetter"/>
      <w:lvlText w:val="%2."/>
      <w:lvlJc w:val="left"/>
      <w:pPr>
        <w:ind w:left="1440" w:hanging="360"/>
      </w:pPr>
    </w:lvl>
    <w:lvl w:ilvl="2" w:tplc="D71612E8">
      <w:start w:val="1"/>
      <w:numFmt w:val="lowerRoman"/>
      <w:lvlText w:val="%3."/>
      <w:lvlJc w:val="right"/>
      <w:pPr>
        <w:ind w:left="2160" w:hanging="180"/>
      </w:pPr>
    </w:lvl>
    <w:lvl w:ilvl="3" w:tplc="999C5BD0">
      <w:start w:val="1"/>
      <w:numFmt w:val="decimal"/>
      <w:lvlText w:val="%4."/>
      <w:lvlJc w:val="left"/>
      <w:pPr>
        <w:ind w:left="2880" w:hanging="360"/>
      </w:pPr>
    </w:lvl>
    <w:lvl w:ilvl="4" w:tplc="BD980ED0">
      <w:start w:val="1"/>
      <w:numFmt w:val="lowerLetter"/>
      <w:lvlText w:val="%5."/>
      <w:lvlJc w:val="left"/>
      <w:pPr>
        <w:ind w:left="3600" w:hanging="360"/>
      </w:pPr>
    </w:lvl>
    <w:lvl w:ilvl="5" w:tplc="82206714">
      <w:start w:val="1"/>
      <w:numFmt w:val="lowerRoman"/>
      <w:lvlText w:val="%6."/>
      <w:lvlJc w:val="right"/>
      <w:pPr>
        <w:ind w:left="4320" w:hanging="180"/>
      </w:pPr>
    </w:lvl>
    <w:lvl w:ilvl="6" w:tplc="EF5E8B9E">
      <w:start w:val="1"/>
      <w:numFmt w:val="decimal"/>
      <w:lvlText w:val="%7."/>
      <w:lvlJc w:val="left"/>
      <w:pPr>
        <w:ind w:left="5040" w:hanging="360"/>
      </w:pPr>
    </w:lvl>
    <w:lvl w:ilvl="7" w:tplc="BB844972">
      <w:start w:val="1"/>
      <w:numFmt w:val="lowerLetter"/>
      <w:lvlText w:val="%8."/>
      <w:lvlJc w:val="left"/>
      <w:pPr>
        <w:ind w:left="5760" w:hanging="360"/>
      </w:pPr>
    </w:lvl>
    <w:lvl w:ilvl="8" w:tplc="FA3A39F8">
      <w:start w:val="1"/>
      <w:numFmt w:val="lowerRoman"/>
      <w:lvlText w:val="%9."/>
      <w:lvlJc w:val="right"/>
      <w:pPr>
        <w:ind w:left="6480" w:hanging="180"/>
      </w:pPr>
    </w:lvl>
  </w:abstractNum>
  <w:abstractNum w:abstractNumId="43" w15:restartNumberingAfterBreak="0">
    <w:nsid w:val="7EA6DBA0"/>
    <w:multiLevelType w:val="hybridMultilevel"/>
    <w:tmpl w:val="997CCAE2"/>
    <w:lvl w:ilvl="0" w:tplc="E5EE922A">
      <w:start w:val="1"/>
      <w:numFmt w:val="bullet"/>
      <w:lvlText w:val=""/>
      <w:lvlJc w:val="left"/>
      <w:pPr>
        <w:ind w:left="720" w:hanging="360"/>
      </w:pPr>
      <w:rPr>
        <w:rFonts w:ascii="Symbol" w:hAnsi="Symbol" w:hint="default"/>
      </w:rPr>
    </w:lvl>
    <w:lvl w:ilvl="1" w:tplc="FF421EA4">
      <w:start w:val="1"/>
      <w:numFmt w:val="bullet"/>
      <w:lvlText w:val="o"/>
      <w:lvlJc w:val="left"/>
      <w:pPr>
        <w:ind w:left="1440" w:hanging="360"/>
      </w:pPr>
      <w:rPr>
        <w:rFonts w:ascii="Courier New" w:hAnsi="Courier New" w:hint="default"/>
      </w:rPr>
    </w:lvl>
    <w:lvl w:ilvl="2" w:tplc="C4F80992">
      <w:start w:val="1"/>
      <w:numFmt w:val="bullet"/>
      <w:lvlText w:val=""/>
      <w:lvlJc w:val="left"/>
      <w:pPr>
        <w:ind w:left="2160" w:hanging="360"/>
      </w:pPr>
      <w:rPr>
        <w:rFonts w:ascii="Wingdings" w:hAnsi="Wingdings" w:hint="default"/>
      </w:rPr>
    </w:lvl>
    <w:lvl w:ilvl="3" w:tplc="668217A0">
      <w:start w:val="1"/>
      <w:numFmt w:val="bullet"/>
      <w:lvlText w:val=""/>
      <w:lvlJc w:val="left"/>
      <w:pPr>
        <w:ind w:left="2880" w:hanging="360"/>
      </w:pPr>
      <w:rPr>
        <w:rFonts w:ascii="Symbol" w:hAnsi="Symbol" w:hint="default"/>
      </w:rPr>
    </w:lvl>
    <w:lvl w:ilvl="4" w:tplc="B01A7B7C">
      <w:start w:val="1"/>
      <w:numFmt w:val="bullet"/>
      <w:lvlText w:val="o"/>
      <w:lvlJc w:val="left"/>
      <w:pPr>
        <w:ind w:left="3600" w:hanging="360"/>
      </w:pPr>
      <w:rPr>
        <w:rFonts w:ascii="Courier New" w:hAnsi="Courier New" w:hint="default"/>
      </w:rPr>
    </w:lvl>
    <w:lvl w:ilvl="5" w:tplc="E54C523A">
      <w:start w:val="1"/>
      <w:numFmt w:val="bullet"/>
      <w:lvlText w:val=""/>
      <w:lvlJc w:val="left"/>
      <w:pPr>
        <w:ind w:left="4320" w:hanging="360"/>
      </w:pPr>
      <w:rPr>
        <w:rFonts w:ascii="Wingdings" w:hAnsi="Wingdings" w:hint="default"/>
      </w:rPr>
    </w:lvl>
    <w:lvl w:ilvl="6" w:tplc="14069218">
      <w:start w:val="1"/>
      <w:numFmt w:val="bullet"/>
      <w:lvlText w:val=""/>
      <w:lvlJc w:val="left"/>
      <w:pPr>
        <w:ind w:left="5040" w:hanging="360"/>
      </w:pPr>
      <w:rPr>
        <w:rFonts w:ascii="Symbol" w:hAnsi="Symbol" w:hint="default"/>
      </w:rPr>
    </w:lvl>
    <w:lvl w:ilvl="7" w:tplc="238070E2">
      <w:start w:val="1"/>
      <w:numFmt w:val="bullet"/>
      <w:lvlText w:val="o"/>
      <w:lvlJc w:val="left"/>
      <w:pPr>
        <w:ind w:left="5760" w:hanging="360"/>
      </w:pPr>
      <w:rPr>
        <w:rFonts w:ascii="Courier New" w:hAnsi="Courier New" w:hint="default"/>
      </w:rPr>
    </w:lvl>
    <w:lvl w:ilvl="8" w:tplc="1CD20302">
      <w:start w:val="1"/>
      <w:numFmt w:val="bullet"/>
      <w:lvlText w:val=""/>
      <w:lvlJc w:val="left"/>
      <w:pPr>
        <w:ind w:left="6480" w:hanging="360"/>
      </w:pPr>
      <w:rPr>
        <w:rFonts w:ascii="Wingdings" w:hAnsi="Wingdings" w:hint="default"/>
      </w:rPr>
    </w:lvl>
  </w:abstractNum>
  <w:num w:numId="1" w16cid:durableId="1167205782">
    <w:abstractNumId w:val="1"/>
  </w:num>
  <w:num w:numId="2" w16cid:durableId="1077287454">
    <w:abstractNumId w:val="40"/>
  </w:num>
  <w:num w:numId="3" w16cid:durableId="243808586">
    <w:abstractNumId w:val="42"/>
  </w:num>
  <w:num w:numId="4" w16cid:durableId="1581525768">
    <w:abstractNumId w:val="35"/>
  </w:num>
  <w:num w:numId="5" w16cid:durableId="1536236445">
    <w:abstractNumId w:val="36"/>
  </w:num>
  <w:num w:numId="6" w16cid:durableId="2001537664">
    <w:abstractNumId w:val="10"/>
  </w:num>
  <w:num w:numId="7" w16cid:durableId="1615287886">
    <w:abstractNumId w:val="7"/>
  </w:num>
  <w:num w:numId="8" w16cid:durableId="2035032136">
    <w:abstractNumId w:val="29"/>
  </w:num>
  <w:num w:numId="9" w16cid:durableId="1318849213">
    <w:abstractNumId w:val="24"/>
  </w:num>
  <w:num w:numId="10" w16cid:durableId="520054583">
    <w:abstractNumId w:val="5"/>
  </w:num>
  <w:num w:numId="11" w16cid:durableId="1622225740">
    <w:abstractNumId w:val="4"/>
  </w:num>
  <w:num w:numId="12" w16cid:durableId="979306478">
    <w:abstractNumId w:val="17"/>
  </w:num>
  <w:num w:numId="13" w16cid:durableId="1677421264">
    <w:abstractNumId w:val="12"/>
  </w:num>
  <w:num w:numId="14" w16cid:durableId="78336068">
    <w:abstractNumId w:val="14"/>
  </w:num>
  <w:num w:numId="15" w16cid:durableId="232395859">
    <w:abstractNumId w:val="3"/>
  </w:num>
  <w:num w:numId="16" w16cid:durableId="1966036018">
    <w:abstractNumId w:val="43"/>
  </w:num>
  <w:num w:numId="17" w16cid:durableId="296885499">
    <w:abstractNumId w:val="32"/>
  </w:num>
  <w:num w:numId="18" w16cid:durableId="481432333">
    <w:abstractNumId w:val="27"/>
  </w:num>
  <w:num w:numId="19" w16cid:durableId="1283879328">
    <w:abstractNumId w:val="15"/>
  </w:num>
  <w:num w:numId="20" w16cid:durableId="721247043">
    <w:abstractNumId w:val="37"/>
  </w:num>
  <w:num w:numId="21" w16cid:durableId="815295515">
    <w:abstractNumId w:val="21"/>
  </w:num>
  <w:num w:numId="22" w16cid:durableId="2146845513">
    <w:abstractNumId w:val="9"/>
  </w:num>
  <w:num w:numId="23" w16cid:durableId="2070690740">
    <w:abstractNumId w:val="8"/>
  </w:num>
  <w:num w:numId="24" w16cid:durableId="1061563753">
    <w:abstractNumId w:val="19"/>
  </w:num>
  <w:num w:numId="25" w16cid:durableId="1744836219">
    <w:abstractNumId w:val="0"/>
  </w:num>
  <w:num w:numId="26" w16cid:durableId="818614889">
    <w:abstractNumId w:val="30"/>
  </w:num>
  <w:num w:numId="27" w16cid:durableId="402333119">
    <w:abstractNumId w:val="6"/>
  </w:num>
  <w:num w:numId="28" w16cid:durableId="208306173">
    <w:abstractNumId w:val="26"/>
  </w:num>
  <w:num w:numId="29" w16cid:durableId="2073380915">
    <w:abstractNumId w:val="22"/>
  </w:num>
  <w:num w:numId="30" w16cid:durableId="2008165400">
    <w:abstractNumId w:val="34"/>
  </w:num>
  <w:num w:numId="31" w16cid:durableId="365133717">
    <w:abstractNumId w:val="38"/>
  </w:num>
  <w:num w:numId="32" w16cid:durableId="650065284">
    <w:abstractNumId w:val="25"/>
  </w:num>
  <w:num w:numId="33" w16cid:durableId="827403424">
    <w:abstractNumId w:val="2"/>
  </w:num>
  <w:num w:numId="34" w16cid:durableId="160658034">
    <w:abstractNumId w:val="28"/>
  </w:num>
  <w:num w:numId="35" w16cid:durableId="328946382">
    <w:abstractNumId w:val="11"/>
  </w:num>
  <w:num w:numId="36" w16cid:durableId="148790620">
    <w:abstractNumId w:val="31"/>
  </w:num>
  <w:num w:numId="37" w16cid:durableId="1590693616">
    <w:abstractNumId w:val="13"/>
  </w:num>
  <w:num w:numId="38" w16cid:durableId="927469377">
    <w:abstractNumId w:val="33"/>
  </w:num>
  <w:num w:numId="39" w16cid:durableId="253904585">
    <w:abstractNumId w:val="16"/>
  </w:num>
  <w:num w:numId="40" w16cid:durableId="1018657064">
    <w:abstractNumId w:val="23"/>
  </w:num>
  <w:num w:numId="41" w16cid:durableId="681324461">
    <w:abstractNumId w:val="18"/>
  </w:num>
  <w:num w:numId="42" w16cid:durableId="423501153">
    <w:abstractNumId w:val="41"/>
  </w:num>
  <w:num w:numId="43" w16cid:durableId="1540583627">
    <w:abstractNumId w:val="39"/>
  </w:num>
  <w:num w:numId="44" w16cid:durableId="63387751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E4"/>
    <w:rsid w:val="00000EC8"/>
    <w:rsid w:val="00004A61"/>
    <w:rsid w:val="00006430"/>
    <w:rsid w:val="00006C8D"/>
    <w:rsid w:val="00010EEC"/>
    <w:rsid w:val="00011A3D"/>
    <w:rsid w:val="000148C6"/>
    <w:rsid w:val="000151FC"/>
    <w:rsid w:val="000231B2"/>
    <w:rsid w:val="0002325A"/>
    <w:rsid w:val="00026AD1"/>
    <w:rsid w:val="0002761E"/>
    <w:rsid w:val="0002781D"/>
    <w:rsid w:val="00027918"/>
    <w:rsid w:val="00032576"/>
    <w:rsid w:val="00035602"/>
    <w:rsid w:val="00040C3C"/>
    <w:rsid w:val="00041BC8"/>
    <w:rsid w:val="000426CF"/>
    <w:rsid w:val="00043532"/>
    <w:rsid w:val="00045A61"/>
    <w:rsid w:val="00046EED"/>
    <w:rsid w:val="00051F8C"/>
    <w:rsid w:val="00051FF7"/>
    <w:rsid w:val="0005337C"/>
    <w:rsid w:val="00054618"/>
    <w:rsid w:val="00066EE0"/>
    <w:rsid w:val="00072E43"/>
    <w:rsid w:val="00073472"/>
    <w:rsid w:val="00073AED"/>
    <w:rsid w:val="00073DAE"/>
    <w:rsid w:val="00074D01"/>
    <w:rsid w:val="00075440"/>
    <w:rsid w:val="00075E70"/>
    <w:rsid w:val="00077116"/>
    <w:rsid w:val="00090F3E"/>
    <w:rsid w:val="00091D76"/>
    <w:rsid w:val="00093235"/>
    <w:rsid w:val="00093C40"/>
    <w:rsid w:val="000941E8"/>
    <w:rsid w:val="00095B99"/>
    <w:rsid w:val="00096E0B"/>
    <w:rsid w:val="000A15FD"/>
    <w:rsid w:val="000A2CA0"/>
    <w:rsid w:val="000A3D92"/>
    <w:rsid w:val="000A4E89"/>
    <w:rsid w:val="000A672F"/>
    <w:rsid w:val="000B1F11"/>
    <w:rsid w:val="000B627F"/>
    <w:rsid w:val="000B6546"/>
    <w:rsid w:val="000B6E0C"/>
    <w:rsid w:val="000B70EF"/>
    <w:rsid w:val="000B74A2"/>
    <w:rsid w:val="000C05D9"/>
    <w:rsid w:val="000C15B4"/>
    <w:rsid w:val="000C184A"/>
    <w:rsid w:val="000C1FDF"/>
    <w:rsid w:val="000C4E16"/>
    <w:rsid w:val="000C615E"/>
    <w:rsid w:val="000C7C93"/>
    <w:rsid w:val="000D0650"/>
    <w:rsid w:val="000D31C1"/>
    <w:rsid w:val="000D34FD"/>
    <w:rsid w:val="000E0C02"/>
    <w:rsid w:val="000E2929"/>
    <w:rsid w:val="000F0A4E"/>
    <w:rsid w:val="000F0BF7"/>
    <w:rsid w:val="000F13B2"/>
    <w:rsid w:val="000F46A1"/>
    <w:rsid w:val="000F54F6"/>
    <w:rsid w:val="000F5716"/>
    <w:rsid w:val="00102067"/>
    <w:rsid w:val="0010347E"/>
    <w:rsid w:val="00103828"/>
    <w:rsid w:val="00106946"/>
    <w:rsid w:val="001117C5"/>
    <w:rsid w:val="00113E74"/>
    <w:rsid w:val="001153C7"/>
    <w:rsid w:val="00122106"/>
    <w:rsid w:val="00126AF0"/>
    <w:rsid w:val="001409B3"/>
    <w:rsid w:val="00142BE7"/>
    <w:rsid w:val="001430E7"/>
    <w:rsid w:val="00143BAC"/>
    <w:rsid w:val="00152E12"/>
    <w:rsid w:val="00153806"/>
    <w:rsid w:val="001541B7"/>
    <w:rsid w:val="00161F26"/>
    <w:rsid w:val="0016F814"/>
    <w:rsid w:val="00171B43"/>
    <w:rsid w:val="00172E74"/>
    <w:rsid w:val="001749D7"/>
    <w:rsid w:val="00174DA3"/>
    <w:rsid w:val="00180AF5"/>
    <w:rsid w:val="00181B69"/>
    <w:rsid w:val="00187648"/>
    <w:rsid w:val="00190013"/>
    <w:rsid w:val="001952F3"/>
    <w:rsid w:val="001962FE"/>
    <w:rsid w:val="001A1D5F"/>
    <w:rsid w:val="001A41CC"/>
    <w:rsid w:val="001A6E10"/>
    <w:rsid w:val="001A7391"/>
    <w:rsid w:val="001A7EB7"/>
    <w:rsid w:val="001B01B4"/>
    <w:rsid w:val="001B0CA5"/>
    <w:rsid w:val="001B15F9"/>
    <w:rsid w:val="001B197C"/>
    <w:rsid w:val="001B480A"/>
    <w:rsid w:val="001B7C08"/>
    <w:rsid w:val="001BB4E9"/>
    <w:rsid w:val="001C2EC9"/>
    <w:rsid w:val="001D0CE3"/>
    <w:rsid w:val="001D33A2"/>
    <w:rsid w:val="001D42A5"/>
    <w:rsid w:val="001D52FA"/>
    <w:rsid w:val="001D5559"/>
    <w:rsid w:val="001D6E1A"/>
    <w:rsid w:val="001E165E"/>
    <w:rsid w:val="001E227F"/>
    <w:rsid w:val="001E5C62"/>
    <w:rsid w:val="001E63E6"/>
    <w:rsid w:val="001E7DCA"/>
    <w:rsid w:val="001F072D"/>
    <w:rsid w:val="001F1918"/>
    <w:rsid w:val="001F2B86"/>
    <w:rsid w:val="001F695D"/>
    <w:rsid w:val="00200D15"/>
    <w:rsid w:val="0020378D"/>
    <w:rsid w:val="00206184"/>
    <w:rsid w:val="002109C8"/>
    <w:rsid w:val="002118D3"/>
    <w:rsid w:val="00211E0E"/>
    <w:rsid w:val="00215838"/>
    <w:rsid w:val="002162C6"/>
    <w:rsid w:val="002173D2"/>
    <w:rsid w:val="00217709"/>
    <w:rsid w:val="002250F1"/>
    <w:rsid w:val="00226CAC"/>
    <w:rsid w:val="00226D8C"/>
    <w:rsid w:val="00227F71"/>
    <w:rsid w:val="00233B47"/>
    <w:rsid w:val="00250FE0"/>
    <w:rsid w:val="0025111F"/>
    <w:rsid w:val="002548C9"/>
    <w:rsid w:val="0025686A"/>
    <w:rsid w:val="00256F75"/>
    <w:rsid w:val="002628F2"/>
    <w:rsid w:val="00264BD2"/>
    <w:rsid w:val="00267C53"/>
    <w:rsid w:val="00274204"/>
    <w:rsid w:val="002747D2"/>
    <w:rsid w:val="0027762E"/>
    <w:rsid w:val="002796D7"/>
    <w:rsid w:val="002821FB"/>
    <w:rsid w:val="0028528E"/>
    <w:rsid w:val="002874F8"/>
    <w:rsid w:val="00292EBF"/>
    <w:rsid w:val="002947E4"/>
    <w:rsid w:val="00295AE7"/>
    <w:rsid w:val="00295F7A"/>
    <w:rsid w:val="002A0C6E"/>
    <w:rsid w:val="002A3FD9"/>
    <w:rsid w:val="002A6037"/>
    <w:rsid w:val="002B0DC6"/>
    <w:rsid w:val="002B3F8B"/>
    <w:rsid w:val="002B5E33"/>
    <w:rsid w:val="002C3850"/>
    <w:rsid w:val="002C6520"/>
    <w:rsid w:val="002C71B5"/>
    <w:rsid w:val="002D1BEE"/>
    <w:rsid w:val="002D3D81"/>
    <w:rsid w:val="002D4E45"/>
    <w:rsid w:val="002E2832"/>
    <w:rsid w:val="002E3BBB"/>
    <w:rsid w:val="002E6019"/>
    <w:rsid w:val="002F083D"/>
    <w:rsid w:val="002F11C5"/>
    <w:rsid w:val="002F16AD"/>
    <w:rsid w:val="002F6F0A"/>
    <w:rsid w:val="002F79A9"/>
    <w:rsid w:val="00305C6B"/>
    <w:rsid w:val="00313135"/>
    <w:rsid w:val="00322A06"/>
    <w:rsid w:val="00322F67"/>
    <w:rsid w:val="00323F3B"/>
    <w:rsid w:val="00324549"/>
    <w:rsid w:val="003253FB"/>
    <w:rsid w:val="00326B61"/>
    <w:rsid w:val="003270C3"/>
    <w:rsid w:val="0033054D"/>
    <w:rsid w:val="00330D3E"/>
    <w:rsid w:val="0033151F"/>
    <w:rsid w:val="00336345"/>
    <w:rsid w:val="00340E3D"/>
    <w:rsid w:val="003474DB"/>
    <w:rsid w:val="0035112D"/>
    <w:rsid w:val="00352CC1"/>
    <w:rsid w:val="00353FE4"/>
    <w:rsid w:val="0036177C"/>
    <w:rsid w:val="00361CCC"/>
    <w:rsid w:val="003643F3"/>
    <w:rsid w:val="003713F5"/>
    <w:rsid w:val="003733C7"/>
    <w:rsid w:val="00377409"/>
    <w:rsid w:val="00377AE7"/>
    <w:rsid w:val="003815AB"/>
    <w:rsid w:val="003829E3"/>
    <w:rsid w:val="00383CD7"/>
    <w:rsid w:val="00384C44"/>
    <w:rsid w:val="003863BB"/>
    <w:rsid w:val="00387C34"/>
    <w:rsid w:val="00390870"/>
    <w:rsid w:val="003938CF"/>
    <w:rsid w:val="0039507A"/>
    <w:rsid w:val="0039558E"/>
    <w:rsid w:val="00395611"/>
    <w:rsid w:val="00396359"/>
    <w:rsid w:val="003A5053"/>
    <w:rsid w:val="003A65F8"/>
    <w:rsid w:val="003A75A7"/>
    <w:rsid w:val="003B116B"/>
    <w:rsid w:val="003B49C3"/>
    <w:rsid w:val="003B68FB"/>
    <w:rsid w:val="003C1BD9"/>
    <w:rsid w:val="003C2B2F"/>
    <w:rsid w:val="003D1AC2"/>
    <w:rsid w:val="003D1B2C"/>
    <w:rsid w:val="003D4CBB"/>
    <w:rsid w:val="003D576B"/>
    <w:rsid w:val="003D6F48"/>
    <w:rsid w:val="003D71B6"/>
    <w:rsid w:val="003D72D1"/>
    <w:rsid w:val="003E4FD0"/>
    <w:rsid w:val="003E7571"/>
    <w:rsid w:val="003F3C72"/>
    <w:rsid w:val="003F5A8E"/>
    <w:rsid w:val="003F780D"/>
    <w:rsid w:val="003F9323"/>
    <w:rsid w:val="00400533"/>
    <w:rsid w:val="00402653"/>
    <w:rsid w:val="00404C14"/>
    <w:rsid w:val="004056B6"/>
    <w:rsid w:val="004056E9"/>
    <w:rsid w:val="00405B27"/>
    <w:rsid w:val="00405DDE"/>
    <w:rsid w:val="00407910"/>
    <w:rsid w:val="0041205C"/>
    <w:rsid w:val="0041658A"/>
    <w:rsid w:val="00416D68"/>
    <w:rsid w:val="00425871"/>
    <w:rsid w:val="004349A8"/>
    <w:rsid w:val="00434B8D"/>
    <w:rsid w:val="00434E21"/>
    <w:rsid w:val="00436453"/>
    <w:rsid w:val="004400AC"/>
    <w:rsid w:val="00444A77"/>
    <w:rsid w:val="00444A7C"/>
    <w:rsid w:val="00444D43"/>
    <w:rsid w:val="00455AA9"/>
    <w:rsid w:val="004577B1"/>
    <w:rsid w:val="00457C44"/>
    <w:rsid w:val="00462DEE"/>
    <w:rsid w:val="00462FF3"/>
    <w:rsid w:val="00463074"/>
    <w:rsid w:val="00463DF2"/>
    <w:rsid w:val="00464C72"/>
    <w:rsid w:val="00464FF7"/>
    <w:rsid w:val="00466EC4"/>
    <w:rsid w:val="0047026D"/>
    <w:rsid w:val="004723CF"/>
    <w:rsid w:val="00472D5C"/>
    <w:rsid w:val="00472DA6"/>
    <w:rsid w:val="00472DF5"/>
    <w:rsid w:val="004738B8"/>
    <w:rsid w:val="00475ADC"/>
    <w:rsid w:val="00477875"/>
    <w:rsid w:val="004813EE"/>
    <w:rsid w:val="00482B6F"/>
    <w:rsid w:val="004857A5"/>
    <w:rsid w:val="004873AB"/>
    <w:rsid w:val="00490238"/>
    <w:rsid w:val="00491027"/>
    <w:rsid w:val="00491346"/>
    <w:rsid w:val="0049268D"/>
    <w:rsid w:val="00493240"/>
    <w:rsid w:val="0049422F"/>
    <w:rsid w:val="0049531D"/>
    <w:rsid w:val="00497333"/>
    <w:rsid w:val="004A2E1D"/>
    <w:rsid w:val="004A5E95"/>
    <w:rsid w:val="004A76B3"/>
    <w:rsid w:val="004B4DAB"/>
    <w:rsid w:val="004B4E69"/>
    <w:rsid w:val="004C5F05"/>
    <w:rsid w:val="004D657B"/>
    <w:rsid w:val="004D6BE3"/>
    <w:rsid w:val="004D719B"/>
    <w:rsid w:val="004E4610"/>
    <w:rsid w:val="004E4BB3"/>
    <w:rsid w:val="004E68D6"/>
    <w:rsid w:val="004E7347"/>
    <w:rsid w:val="004E7E03"/>
    <w:rsid w:val="004F1C4F"/>
    <w:rsid w:val="004F213C"/>
    <w:rsid w:val="004F27F1"/>
    <w:rsid w:val="004F3122"/>
    <w:rsid w:val="004F3292"/>
    <w:rsid w:val="004F6DC7"/>
    <w:rsid w:val="0050073F"/>
    <w:rsid w:val="00501CFE"/>
    <w:rsid w:val="00503728"/>
    <w:rsid w:val="00511954"/>
    <w:rsid w:val="0051253E"/>
    <w:rsid w:val="00514492"/>
    <w:rsid w:val="005146BD"/>
    <w:rsid w:val="00520100"/>
    <w:rsid w:val="00522FD6"/>
    <w:rsid w:val="005239AE"/>
    <w:rsid w:val="00523BA6"/>
    <w:rsid w:val="00526A1E"/>
    <w:rsid w:val="0053023F"/>
    <w:rsid w:val="00530C27"/>
    <w:rsid w:val="00535FB4"/>
    <w:rsid w:val="005400E7"/>
    <w:rsid w:val="005414D5"/>
    <w:rsid w:val="00546D1D"/>
    <w:rsid w:val="0054942F"/>
    <w:rsid w:val="005508D5"/>
    <w:rsid w:val="00551F38"/>
    <w:rsid w:val="00556631"/>
    <w:rsid w:val="00557E16"/>
    <w:rsid w:val="00560F37"/>
    <w:rsid w:val="00563F72"/>
    <w:rsid w:val="0057182E"/>
    <w:rsid w:val="0058316E"/>
    <w:rsid w:val="005834F0"/>
    <w:rsid w:val="0058410F"/>
    <w:rsid w:val="00584E7A"/>
    <w:rsid w:val="0058610C"/>
    <w:rsid w:val="0059078C"/>
    <w:rsid w:val="00590A6B"/>
    <w:rsid w:val="00592AC5"/>
    <w:rsid w:val="005939EE"/>
    <w:rsid w:val="005A3E9A"/>
    <w:rsid w:val="005A6B2E"/>
    <w:rsid w:val="005A7339"/>
    <w:rsid w:val="005B340A"/>
    <w:rsid w:val="005B3C29"/>
    <w:rsid w:val="005B543C"/>
    <w:rsid w:val="005B6E6C"/>
    <w:rsid w:val="005B7BEB"/>
    <w:rsid w:val="005C70BF"/>
    <w:rsid w:val="005D1B66"/>
    <w:rsid w:val="005D3804"/>
    <w:rsid w:val="005D58B6"/>
    <w:rsid w:val="005D7FDE"/>
    <w:rsid w:val="005E2396"/>
    <w:rsid w:val="005E3E2E"/>
    <w:rsid w:val="005F02CD"/>
    <w:rsid w:val="005F191C"/>
    <w:rsid w:val="005F652C"/>
    <w:rsid w:val="005F6F70"/>
    <w:rsid w:val="00601B40"/>
    <w:rsid w:val="006023AD"/>
    <w:rsid w:val="006025E2"/>
    <w:rsid w:val="006053DB"/>
    <w:rsid w:val="00606EC5"/>
    <w:rsid w:val="006075AB"/>
    <w:rsid w:val="00610480"/>
    <w:rsid w:val="006113E2"/>
    <w:rsid w:val="006117CB"/>
    <w:rsid w:val="006155A0"/>
    <w:rsid w:val="00620DBC"/>
    <w:rsid w:val="006210EB"/>
    <w:rsid w:val="0063024F"/>
    <w:rsid w:val="00630862"/>
    <w:rsid w:val="00630A49"/>
    <w:rsid w:val="00632A32"/>
    <w:rsid w:val="00634C06"/>
    <w:rsid w:val="00634C0F"/>
    <w:rsid w:val="00641F07"/>
    <w:rsid w:val="00643FF3"/>
    <w:rsid w:val="006470CD"/>
    <w:rsid w:val="00652472"/>
    <w:rsid w:val="00652D7B"/>
    <w:rsid w:val="00656352"/>
    <w:rsid w:val="00662FBD"/>
    <w:rsid w:val="00665DC9"/>
    <w:rsid w:val="006712F2"/>
    <w:rsid w:val="00671CC5"/>
    <w:rsid w:val="00673D8C"/>
    <w:rsid w:val="0067447C"/>
    <w:rsid w:val="0067672D"/>
    <w:rsid w:val="006771D9"/>
    <w:rsid w:val="006771EC"/>
    <w:rsid w:val="00677640"/>
    <w:rsid w:val="006806B9"/>
    <w:rsid w:val="006819AA"/>
    <w:rsid w:val="00684FC8"/>
    <w:rsid w:val="0068526E"/>
    <w:rsid w:val="006907BB"/>
    <w:rsid w:val="00695E0F"/>
    <w:rsid w:val="00697B81"/>
    <w:rsid w:val="006A0FA8"/>
    <w:rsid w:val="006A452B"/>
    <w:rsid w:val="006A5D02"/>
    <w:rsid w:val="006ACED4"/>
    <w:rsid w:val="006B5EC6"/>
    <w:rsid w:val="006C01E1"/>
    <w:rsid w:val="006C44A8"/>
    <w:rsid w:val="006C475B"/>
    <w:rsid w:val="006C7175"/>
    <w:rsid w:val="006C717A"/>
    <w:rsid w:val="006C738B"/>
    <w:rsid w:val="006D0724"/>
    <w:rsid w:val="006D0998"/>
    <w:rsid w:val="006D14BD"/>
    <w:rsid w:val="006D2F49"/>
    <w:rsid w:val="006D2FB5"/>
    <w:rsid w:val="006E1686"/>
    <w:rsid w:val="006E53CA"/>
    <w:rsid w:val="006F16CC"/>
    <w:rsid w:val="006F48A7"/>
    <w:rsid w:val="006F7291"/>
    <w:rsid w:val="00701F11"/>
    <w:rsid w:val="00703129"/>
    <w:rsid w:val="007051A8"/>
    <w:rsid w:val="00710D34"/>
    <w:rsid w:val="00711573"/>
    <w:rsid w:val="007161BA"/>
    <w:rsid w:val="00717A0A"/>
    <w:rsid w:val="00723B8C"/>
    <w:rsid w:val="007256D8"/>
    <w:rsid w:val="00727E43"/>
    <w:rsid w:val="0073034A"/>
    <w:rsid w:val="00730CDA"/>
    <w:rsid w:val="00730F47"/>
    <w:rsid w:val="00731E6B"/>
    <w:rsid w:val="00732DF7"/>
    <w:rsid w:val="00734172"/>
    <w:rsid w:val="00735964"/>
    <w:rsid w:val="0073722D"/>
    <w:rsid w:val="00737DE9"/>
    <w:rsid w:val="00740226"/>
    <w:rsid w:val="00743274"/>
    <w:rsid w:val="00743B2D"/>
    <w:rsid w:val="00745E21"/>
    <w:rsid w:val="00745F00"/>
    <w:rsid w:val="007479EA"/>
    <w:rsid w:val="00750A94"/>
    <w:rsid w:val="0075396C"/>
    <w:rsid w:val="00753F87"/>
    <w:rsid w:val="007567F5"/>
    <w:rsid w:val="007579D5"/>
    <w:rsid w:val="00761575"/>
    <w:rsid w:val="00761627"/>
    <w:rsid w:val="007627BA"/>
    <w:rsid w:val="00762D79"/>
    <w:rsid w:val="0076647F"/>
    <w:rsid w:val="007702A9"/>
    <w:rsid w:val="00771574"/>
    <w:rsid w:val="007719D1"/>
    <w:rsid w:val="00774250"/>
    <w:rsid w:val="00774F00"/>
    <w:rsid w:val="0078117E"/>
    <w:rsid w:val="007811B7"/>
    <w:rsid w:val="007846B1"/>
    <w:rsid w:val="00784E8D"/>
    <w:rsid w:val="00792840"/>
    <w:rsid w:val="00794058"/>
    <w:rsid w:val="007A26FF"/>
    <w:rsid w:val="007A609F"/>
    <w:rsid w:val="007B0C20"/>
    <w:rsid w:val="007B1DAD"/>
    <w:rsid w:val="007B2BC6"/>
    <w:rsid w:val="007B5C90"/>
    <w:rsid w:val="007B5F5E"/>
    <w:rsid w:val="007C49D7"/>
    <w:rsid w:val="007C600E"/>
    <w:rsid w:val="007D07A8"/>
    <w:rsid w:val="007D1B98"/>
    <w:rsid w:val="007D32A5"/>
    <w:rsid w:val="007D36CE"/>
    <w:rsid w:val="007D59BE"/>
    <w:rsid w:val="007D760D"/>
    <w:rsid w:val="007E157E"/>
    <w:rsid w:val="007E25CF"/>
    <w:rsid w:val="007E7789"/>
    <w:rsid w:val="007F1156"/>
    <w:rsid w:val="007F1E43"/>
    <w:rsid w:val="007F32B5"/>
    <w:rsid w:val="007F617D"/>
    <w:rsid w:val="00800416"/>
    <w:rsid w:val="008004ED"/>
    <w:rsid w:val="00802F9B"/>
    <w:rsid w:val="00803369"/>
    <w:rsid w:val="008039E9"/>
    <w:rsid w:val="00805044"/>
    <w:rsid w:val="00805104"/>
    <w:rsid w:val="00806492"/>
    <w:rsid w:val="008067D9"/>
    <w:rsid w:val="00810A64"/>
    <w:rsid w:val="00813138"/>
    <w:rsid w:val="00813694"/>
    <w:rsid w:val="00813C8A"/>
    <w:rsid w:val="008154E8"/>
    <w:rsid w:val="00816802"/>
    <w:rsid w:val="00826370"/>
    <w:rsid w:val="00826F18"/>
    <w:rsid w:val="00827511"/>
    <w:rsid w:val="00827760"/>
    <w:rsid w:val="0083016F"/>
    <w:rsid w:val="00831980"/>
    <w:rsid w:val="0083500D"/>
    <w:rsid w:val="00835E41"/>
    <w:rsid w:val="00835E46"/>
    <w:rsid w:val="008404C8"/>
    <w:rsid w:val="00841151"/>
    <w:rsid w:val="00843E6B"/>
    <w:rsid w:val="00844B92"/>
    <w:rsid w:val="00846B68"/>
    <w:rsid w:val="00846DC1"/>
    <w:rsid w:val="00850AFF"/>
    <w:rsid w:val="00850F2C"/>
    <w:rsid w:val="0085121B"/>
    <w:rsid w:val="00857307"/>
    <w:rsid w:val="008643E0"/>
    <w:rsid w:val="0087211E"/>
    <w:rsid w:val="00874561"/>
    <w:rsid w:val="00874B76"/>
    <w:rsid w:val="00881C58"/>
    <w:rsid w:val="008907F1"/>
    <w:rsid w:val="008913ED"/>
    <w:rsid w:val="00893B9D"/>
    <w:rsid w:val="00896856"/>
    <w:rsid w:val="008A012C"/>
    <w:rsid w:val="008A12F7"/>
    <w:rsid w:val="008A1573"/>
    <w:rsid w:val="008A42FC"/>
    <w:rsid w:val="008A56C0"/>
    <w:rsid w:val="008A6398"/>
    <w:rsid w:val="008B2546"/>
    <w:rsid w:val="008B4476"/>
    <w:rsid w:val="008B4D06"/>
    <w:rsid w:val="008B610A"/>
    <w:rsid w:val="008C6656"/>
    <w:rsid w:val="008C76FE"/>
    <w:rsid w:val="008C7C0B"/>
    <w:rsid w:val="008D01EE"/>
    <w:rsid w:val="008D247F"/>
    <w:rsid w:val="008D2516"/>
    <w:rsid w:val="008D2D4D"/>
    <w:rsid w:val="008D6080"/>
    <w:rsid w:val="008D73BD"/>
    <w:rsid w:val="008E1B9C"/>
    <w:rsid w:val="008E36D1"/>
    <w:rsid w:val="008E50AC"/>
    <w:rsid w:val="008E565F"/>
    <w:rsid w:val="008F019D"/>
    <w:rsid w:val="008F271F"/>
    <w:rsid w:val="008F284E"/>
    <w:rsid w:val="008F2FB7"/>
    <w:rsid w:val="008F355C"/>
    <w:rsid w:val="008F3EF6"/>
    <w:rsid w:val="008F5352"/>
    <w:rsid w:val="008F545F"/>
    <w:rsid w:val="008F757C"/>
    <w:rsid w:val="009078D4"/>
    <w:rsid w:val="00911893"/>
    <w:rsid w:val="00913AC2"/>
    <w:rsid w:val="00916D7C"/>
    <w:rsid w:val="00917E06"/>
    <w:rsid w:val="00920243"/>
    <w:rsid w:val="00923302"/>
    <w:rsid w:val="00924D32"/>
    <w:rsid w:val="009250B8"/>
    <w:rsid w:val="009279F4"/>
    <w:rsid w:val="00931FC0"/>
    <w:rsid w:val="00932FE8"/>
    <w:rsid w:val="00934CC3"/>
    <w:rsid w:val="0094038F"/>
    <w:rsid w:val="00941671"/>
    <w:rsid w:val="009423C5"/>
    <w:rsid w:val="00942509"/>
    <w:rsid w:val="0094256C"/>
    <w:rsid w:val="009437CB"/>
    <w:rsid w:val="0094445C"/>
    <w:rsid w:val="0094705D"/>
    <w:rsid w:val="00947EC8"/>
    <w:rsid w:val="00952AC1"/>
    <w:rsid w:val="00953F10"/>
    <w:rsid w:val="00955843"/>
    <w:rsid w:val="00964EA0"/>
    <w:rsid w:val="0096572E"/>
    <w:rsid w:val="00966BF6"/>
    <w:rsid w:val="0096788B"/>
    <w:rsid w:val="00967AC6"/>
    <w:rsid w:val="009708E2"/>
    <w:rsid w:val="00971426"/>
    <w:rsid w:val="009730EE"/>
    <w:rsid w:val="009732C4"/>
    <w:rsid w:val="00973BA1"/>
    <w:rsid w:val="00974076"/>
    <w:rsid w:val="00974C58"/>
    <w:rsid w:val="00980EEE"/>
    <w:rsid w:val="00981F3D"/>
    <w:rsid w:val="00984BCE"/>
    <w:rsid w:val="00985142"/>
    <w:rsid w:val="0098681A"/>
    <w:rsid w:val="00992735"/>
    <w:rsid w:val="009943C0"/>
    <w:rsid w:val="009975A3"/>
    <w:rsid w:val="009A16E3"/>
    <w:rsid w:val="009A63CB"/>
    <w:rsid w:val="009A7E2B"/>
    <w:rsid w:val="009B1388"/>
    <w:rsid w:val="009B555E"/>
    <w:rsid w:val="009B578D"/>
    <w:rsid w:val="009B7803"/>
    <w:rsid w:val="009B7E75"/>
    <w:rsid w:val="009C17C4"/>
    <w:rsid w:val="009C22B6"/>
    <w:rsid w:val="009C4B50"/>
    <w:rsid w:val="009C4C90"/>
    <w:rsid w:val="009C7E03"/>
    <w:rsid w:val="009D0425"/>
    <w:rsid w:val="009D12E7"/>
    <w:rsid w:val="009D4594"/>
    <w:rsid w:val="009D465B"/>
    <w:rsid w:val="009D745A"/>
    <w:rsid w:val="009D7463"/>
    <w:rsid w:val="009D7D9A"/>
    <w:rsid w:val="009E0050"/>
    <w:rsid w:val="009E051F"/>
    <w:rsid w:val="009E373E"/>
    <w:rsid w:val="009E653C"/>
    <w:rsid w:val="009E6617"/>
    <w:rsid w:val="009F0DE1"/>
    <w:rsid w:val="009F1B2F"/>
    <w:rsid w:val="009F204D"/>
    <w:rsid w:val="009F5ED0"/>
    <w:rsid w:val="009F697F"/>
    <w:rsid w:val="00A00DDC"/>
    <w:rsid w:val="00A00E28"/>
    <w:rsid w:val="00A012BB"/>
    <w:rsid w:val="00A10C67"/>
    <w:rsid w:val="00A14D2D"/>
    <w:rsid w:val="00A2049A"/>
    <w:rsid w:val="00A24391"/>
    <w:rsid w:val="00A2523E"/>
    <w:rsid w:val="00A26461"/>
    <w:rsid w:val="00A35D48"/>
    <w:rsid w:val="00A36D33"/>
    <w:rsid w:val="00A4250B"/>
    <w:rsid w:val="00A44563"/>
    <w:rsid w:val="00A51438"/>
    <w:rsid w:val="00A53419"/>
    <w:rsid w:val="00A543EE"/>
    <w:rsid w:val="00A57189"/>
    <w:rsid w:val="00A617A5"/>
    <w:rsid w:val="00A61AAC"/>
    <w:rsid w:val="00A6209B"/>
    <w:rsid w:val="00A66704"/>
    <w:rsid w:val="00A674A6"/>
    <w:rsid w:val="00A70040"/>
    <w:rsid w:val="00A7107E"/>
    <w:rsid w:val="00A711D1"/>
    <w:rsid w:val="00A71C21"/>
    <w:rsid w:val="00A72644"/>
    <w:rsid w:val="00A73B88"/>
    <w:rsid w:val="00A76ED6"/>
    <w:rsid w:val="00A77111"/>
    <w:rsid w:val="00A80B6F"/>
    <w:rsid w:val="00A8257F"/>
    <w:rsid w:val="00A846E1"/>
    <w:rsid w:val="00A87A87"/>
    <w:rsid w:val="00A8AB19"/>
    <w:rsid w:val="00A915B3"/>
    <w:rsid w:val="00A93F92"/>
    <w:rsid w:val="00A94DA0"/>
    <w:rsid w:val="00AA47BD"/>
    <w:rsid w:val="00AA4B68"/>
    <w:rsid w:val="00AA57F3"/>
    <w:rsid w:val="00AB1F55"/>
    <w:rsid w:val="00AB73F6"/>
    <w:rsid w:val="00AC076F"/>
    <w:rsid w:val="00AC2E7A"/>
    <w:rsid w:val="00AC7CD6"/>
    <w:rsid w:val="00AD5A8A"/>
    <w:rsid w:val="00AE0106"/>
    <w:rsid w:val="00AE1702"/>
    <w:rsid w:val="00AE5A17"/>
    <w:rsid w:val="00AE60E4"/>
    <w:rsid w:val="00AE641A"/>
    <w:rsid w:val="00AE655F"/>
    <w:rsid w:val="00AE7FE3"/>
    <w:rsid w:val="00AF0314"/>
    <w:rsid w:val="00AF44BF"/>
    <w:rsid w:val="00AF678B"/>
    <w:rsid w:val="00B0260A"/>
    <w:rsid w:val="00B04A91"/>
    <w:rsid w:val="00B07942"/>
    <w:rsid w:val="00B1052B"/>
    <w:rsid w:val="00B11442"/>
    <w:rsid w:val="00B11A11"/>
    <w:rsid w:val="00B12309"/>
    <w:rsid w:val="00B12B69"/>
    <w:rsid w:val="00B1465D"/>
    <w:rsid w:val="00B17BD9"/>
    <w:rsid w:val="00B201DE"/>
    <w:rsid w:val="00B2098D"/>
    <w:rsid w:val="00B20DF4"/>
    <w:rsid w:val="00B2113E"/>
    <w:rsid w:val="00B228D0"/>
    <w:rsid w:val="00B22EB7"/>
    <w:rsid w:val="00B25E0F"/>
    <w:rsid w:val="00B27960"/>
    <w:rsid w:val="00B27DFC"/>
    <w:rsid w:val="00B30529"/>
    <w:rsid w:val="00B31281"/>
    <w:rsid w:val="00B32BE8"/>
    <w:rsid w:val="00B376EB"/>
    <w:rsid w:val="00B40CEC"/>
    <w:rsid w:val="00B43BC1"/>
    <w:rsid w:val="00B44A70"/>
    <w:rsid w:val="00B46650"/>
    <w:rsid w:val="00B50E54"/>
    <w:rsid w:val="00B54148"/>
    <w:rsid w:val="00B56B6F"/>
    <w:rsid w:val="00B60DDF"/>
    <w:rsid w:val="00B628AE"/>
    <w:rsid w:val="00B67426"/>
    <w:rsid w:val="00B67942"/>
    <w:rsid w:val="00B71FAE"/>
    <w:rsid w:val="00B756A0"/>
    <w:rsid w:val="00B759C9"/>
    <w:rsid w:val="00B77419"/>
    <w:rsid w:val="00B84063"/>
    <w:rsid w:val="00B840B1"/>
    <w:rsid w:val="00B846B3"/>
    <w:rsid w:val="00B85A6F"/>
    <w:rsid w:val="00B8740C"/>
    <w:rsid w:val="00B8769E"/>
    <w:rsid w:val="00B9219F"/>
    <w:rsid w:val="00B9433D"/>
    <w:rsid w:val="00B95E20"/>
    <w:rsid w:val="00BA0CA6"/>
    <w:rsid w:val="00BA247F"/>
    <w:rsid w:val="00BA66AC"/>
    <w:rsid w:val="00BB0CAB"/>
    <w:rsid w:val="00BB1023"/>
    <w:rsid w:val="00BB198F"/>
    <w:rsid w:val="00BB2CB9"/>
    <w:rsid w:val="00BB4D37"/>
    <w:rsid w:val="00BB66B8"/>
    <w:rsid w:val="00BC2819"/>
    <w:rsid w:val="00BC2982"/>
    <w:rsid w:val="00BC3FFF"/>
    <w:rsid w:val="00BC4E0B"/>
    <w:rsid w:val="00BC7FC9"/>
    <w:rsid w:val="00BD0E78"/>
    <w:rsid w:val="00BD1D1B"/>
    <w:rsid w:val="00BD3FCF"/>
    <w:rsid w:val="00BE1217"/>
    <w:rsid w:val="00BE2424"/>
    <w:rsid w:val="00BE6847"/>
    <w:rsid w:val="00BE7E93"/>
    <w:rsid w:val="00BF0407"/>
    <w:rsid w:val="00BF3AD5"/>
    <w:rsid w:val="00BF5257"/>
    <w:rsid w:val="00C06A7A"/>
    <w:rsid w:val="00C06CE6"/>
    <w:rsid w:val="00C070C6"/>
    <w:rsid w:val="00C10198"/>
    <w:rsid w:val="00C12278"/>
    <w:rsid w:val="00C1271E"/>
    <w:rsid w:val="00C14348"/>
    <w:rsid w:val="00C164F3"/>
    <w:rsid w:val="00C2027C"/>
    <w:rsid w:val="00C227DF"/>
    <w:rsid w:val="00C257E9"/>
    <w:rsid w:val="00C336DA"/>
    <w:rsid w:val="00C372D4"/>
    <w:rsid w:val="00C37874"/>
    <w:rsid w:val="00C40AFD"/>
    <w:rsid w:val="00C417E4"/>
    <w:rsid w:val="00C42F88"/>
    <w:rsid w:val="00C43673"/>
    <w:rsid w:val="00C44CC1"/>
    <w:rsid w:val="00C450AE"/>
    <w:rsid w:val="00C456EB"/>
    <w:rsid w:val="00C5028E"/>
    <w:rsid w:val="00C50EA0"/>
    <w:rsid w:val="00C5142A"/>
    <w:rsid w:val="00C543C3"/>
    <w:rsid w:val="00C546A6"/>
    <w:rsid w:val="00C60872"/>
    <w:rsid w:val="00C61D49"/>
    <w:rsid w:val="00C625F6"/>
    <w:rsid w:val="00C62AC0"/>
    <w:rsid w:val="00C6435F"/>
    <w:rsid w:val="00C656C7"/>
    <w:rsid w:val="00C729C7"/>
    <w:rsid w:val="00C74989"/>
    <w:rsid w:val="00C7571F"/>
    <w:rsid w:val="00C80B71"/>
    <w:rsid w:val="00C83E16"/>
    <w:rsid w:val="00C87B02"/>
    <w:rsid w:val="00C96247"/>
    <w:rsid w:val="00C969E0"/>
    <w:rsid w:val="00CA065A"/>
    <w:rsid w:val="00CA32C9"/>
    <w:rsid w:val="00CA689F"/>
    <w:rsid w:val="00CA7E10"/>
    <w:rsid w:val="00CAF728"/>
    <w:rsid w:val="00CB0C38"/>
    <w:rsid w:val="00CB3147"/>
    <w:rsid w:val="00CB34D0"/>
    <w:rsid w:val="00CB37DD"/>
    <w:rsid w:val="00CB7081"/>
    <w:rsid w:val="00CC0DA0"/>
    <w:rsid w:val="00CC0DD3"/>
    <w:rsid w:val="00CC362E"/>
    <w:rsid w:val="00CC56B5"/>
    <w:rsid w:val="00CD0847"/>
    <w:rsid w:val="00CD4610"/>
    <w:rsid w:val="00CD84C9"/>
    <w:rsid w:val="00CE39F0"/>
    <w:rsid w:val="00CE4B08"/>
    <w:rsid w:val="00CE673A"/>
    <w:rsid w:val="00CE6EC3"/>
    <w:rsid w:val="00CE7FBA"/>
    <w:rsid w:val="00CF0C8B"/>
    <w:rsid w:val="00CF2384"/>
    <w:rsid w:val="00CF284B"/>
    <w:rsid w:val="00CF6380"/>
    <w:rsid w:val="00CF6EE1"/>
    <w:rsid w:val="00D00077"/>
    <w:rsid w:val="00D00839"/>
    <w:rsid w:val="00D0320D"/>
    <w:rsid w:val="00D0491C"/>
    <w:rsid w:val="00D07B11"/>
    <w:rsid w:val="00D12C6D"/>
    <w:rsid w:val="00D12EE3"/>
    <w:rsid w:val="00D13956"/>
    <w:rsid w:val="00D155AC"/>
    <w:rsid w:val="00D16258"/>
    <w:rsid w:val="00D271B9"/>
    <w:rsid w:val="00D32582"/>
    <w:rsid w:val="00D33172"/>
    <w:rsid w:val="00D33C01"/>
    <w:rsid w:val="00D361BF"/>
    <w:rsid w:val="00D3668F"/>
    <w:rsid w:val="00D41B76"/>
    <w:rsid w:val="00D42FAB"/>
    <w:rsid w:val="00D46EE2"/>
    <w:rsid w:val="00D51822"/>
    <w:rsid w:val="00D54049"/>
    <w:rsid w:val="00D5600B"/>
    <w:rsid w:val="00D56A5A"/>
    <w:rsid w:val="00D60CA2"/>
    <w:rsid w:val="00D60E3D"/>
    <w:rsid w:val="00D6140E"/>
    <w:rsid w:val="00D64078"/>
    <w:rsid w:val="00D673EA"/>
    <w:rsid w:val="00D7223F"/>
    <w:rsid w:val="00D73B6A"/>
    <w:rsid w:val="00D751F1"/>
    <w:rsid w:val="00D756C7"/>
    <w:rsid w:val="00D75F21"/>
    <w:rsid w:val="00D8027E"/>
    <w:rsid w:val="00D849C7"/>
    <w:rsid w:val="00D86186"/>
    <w:rsid w:val="00D915C7"/>
    <w:rsid w:val="00D92478"/>
    <w:rsid w:val="00D94523"/>
    <w:rsid w:val="00DA6155"/>
    <w:rsid w:val="00DB0ECA"/>
    <w:rsid w:val="00DB21AF"/>
    <w:rsid w:val="00DB3883"/>
    <w:rsid w:val="00DB40B6"/>
    <w:rsid w:val="00DC1287"/>
    <w:rsid w:val="00DC2492"/>
    <w:rsid w:val="00DCEDA7"/>
    <w:rsid w:val="00DD1E4A"/>
    <w:rsid w:val="00DD2BC8"/>
    <w:rsid w:val="00DD3364"/>
    <w:rsid w:val="00DE009F"/>
    <w:rsid w:val="00DE2FFB"/>
    <w:rsid w:val="00DE59AE"/>
    <w:rsid w:val="00DE5B21"/>
    <w:rsid w:val="00DE6597"/>
    <w:rsid w:val="00DF2043"/>
    <w:rsid w:val="00DF294F"/>
    <w:rsid w:val="00DF40AB"/>
    <w:rsid w:val="00DF53D2"/>
    <w:rsid w:val="00E000E4"/>
    <w:rsid w:val="00E0027F"/>
    <w:rsid w:val="00E029B9"/>
    <w:rsid w:val="00E06271"/>
    <w:rsid w:val="00E062B6"/>
    <w:rsid w:val="00E0632D"/>
    <w:rsid w:val="00E07E39"/>
    <w:rsid w:val="00E111D3"/>
    <w:rsid w:val="00E11CD4"/>
    <w:rsid w:val="00E1290C"/>
    <w:rsid w:val="00E1731F"/>
    <w:rsid w:val="00E1773B"/>
    <w:rsid w:val="00E22530"/>
    <w:rsid w:val="00E23BF0"/>
    <w:rsid w:val="00E36C97"/>
    <w:rsid w:val="00E42564"/>
    <w:rsid w:val="00E47284"/>
    <w:rsid w:val="00E509DB"/>
    <w:rsid w:val="00E51CF5"/>
    <w:rsid w:val="00E53B8D"/>
    <w:rsid w:val="00E54971"/>
    <w:rsid w:val="00E55C3B"/>
    <w:rsid w:val="00E56077"/>
    <w:rsid w:val="00E578E2"/>
    <w:rsid w:val="00E61D82"/>
    <w:rsid w:val="00E62327"/>
    <w:rsid w:val="00E625AA"/>
    <w:rsid w:val="00E63438"/>
    <w:rsid w:val="00E647A1"/>
    <w:rsid w:val="00E66F7C"/>
    <w:rsid w:val="00E711AD"/>
    <w:rsid w:val="00E71DBC"/>
    <w:rsid w:val="00E741CD"/>
    <w:rsid w:val="00E76D65"/>
    <w:rsid w:val="00E8148B"/>
    <w:rsid w:val="00E82C6A"/>
    <w:rsid w:val="00E8569F"/>
    <w:rsid w:val="00E96B7F"/>
    <w:rsid w:val="00E97709"/>
    <w:rsid w:val="00E97BEB"/>
    <w:rsid w:val="00EA4B4E"/>
    <w:rsid w:val="00EA4E8E"/>
    <w:rsid w:val="00EA55B8"/>
    <w:rsid w:val="00EB636F"/>
    <w:rsid w:val="00EB64FE"/>
    <w:rsid w:val="00EC05DA"/>
    <w:rsid w:val="00EC1036"/>
    <w:rsid w:val="00EC1310"/>
    <w:rsid w:val="00EC19E8"/>
    <w:rsid w:val="00EC5DF2"/>
    <w:rsid w:val="00EC729E"/>
    <w:rsid w:val="00ED2776"/>
    <w:rsid w:val="00ED2830"/>
    <w:rsid w:val="00ED479C"/>
    <w:rsid w:val="00EE5BB0"/>
    <w:rsid w:val="00EF1332"/>
    <w:rsid w:val="00EF5241"/>
    <w:rsid w:val="00EF6F13"/>
    <w:rsid w:val="00EF7C9C"/>
    <w:rsid w:val="00F02326"/>
    <w:rsid w:val="00F049CB"/>
    <w:rsid w:val="00F05757"/>
    <w:rsid w:val="00F060D2"/>
    <w:rsid w:val="00F118AF"/>
    <w:rsid w:val="00F13420"/>
    <w:rsid w:val="00F175C6"/>
    <w:rsid w:val="00F21598"/>
    <w:rsid w:val="00F21AC7"/>
    <w:rsid w:val="00F26CCF"/>
    <w:rsid w:val="00F26E98"/>
    <w:rsid w:val="00F27027"/>
    <w:rsid w:val="00F27A7B"/>
    <w:rsid w:val="00F33924"/>
    <w:rsid w:val="00F3544F"/>
    <w:rsid w:val="00F42A3F"/>
    <w:rsid w:val="00F42F4E"/>
    <w:rsid w:val="00F468FC"/>
    <w:rsid w:val="00F50C26"/>
    <w:rsid w:val="00F50D81"/>
    <w:rsid w:val="00F54F2D"/>
    <w:rsid w:val="00F553C1"/>
    <w:rsid w:val="00F56764"/>
    <w:rsid w:val="00F607BC"/>
    <w:rsid w:val="00F619D6"/>
    <w:rsid w:val="00F61C21"/>
    <w:rsid w:val="00F61D04"/>
    <w:rsid w:val="00F6252B"/>
    <w:rsid w:val="00F62F52"/>
    <w:rsid w:val="00F63190"/>
    <w:rsid w:val="00F65819"/>
    <w:rsid w:val="00F65A7E"/>
    <w:rsid w:val="00F662F2"/>
    <w:rsid w:val="00F67788"/>
    <w:rsid w:val="00F71804"/>
    <w:rsid w:val="00F71864"/>
    <w:rsid w:val="00F7542F"/>
    <w:rsid w:val="00F77A00"/>
    <w:rsid w:val="00F80B87"/>
    <w:rsid w:val="00F81935"/>
    <w:rsid w:val="00F81B6F"/>
    <w:rsid w:val="00F81CFA"/>
    <w:rsid w:val="00F8351F"/>
    <w:rsid w:val="00F8471F"/>
    <w:rsid w:val="00F85A9D"/>
    <w:rsid w:val="00F85BF5"/>
    <w:rsid w:val="00F87875"/>
    <w:rsid w:val="00F9674C"/>
    <w:rsid w:val="00F97B88"/>
    <w:rsid w:val="00FA1DD7"/>
    <w:rsid w:val="00FA22E7"/>
    <w:rsid w:val="00FA29C1"/>
    <w:rsid w:val="00FA4518"/>
    <w:rsid w:val="00FB65A7"/>
    <w:rsid w:val="00FB70EE"/>
    <w:rsid w:val="00FB74C1"/>
    <w:rsid w:val="00FC024D"/>
    <w:rsid w:val="00FC1958"/>
    <w:rsid w:val="00FC2472"/>
    <w:rsid w:val="00FC2588"/>
    <w:rsid w:val="00FC2BAD"/>
    <w:rsid w:val="00FC2C2F"/>
    <w:rsid w:val="00FC51BD"/>
    <w:rsid w:val="00FC6375"/>
    <w:rsid w:val="00FC7BFA"/>
    <w:rsid w:val="00FD1B3A"/>
    <w:rsid w:val="00FD1E04"/>
    <w:rsid w:val="00FD2C7B"/>
    <w:rsid w:val="00FE01BD"/>
    <w:rsid w:val="00FE0697"/>
    <w:rsid w:val="00FE32A7"/>
    <w:rsid w:val="00FF0CDB"/>
    <w:rsid w:val="00FF0FDB"/>
    <w:rsid w:val="00FF1348"/>
    <w:rsid w:val="00FF228B"/>
    <w:rsid w:val="00FF22B7"/>
    <w:rsid w:val="00FF3FC6"/>
    <w:rsid w:val="00FF459E"/>
    <w:rsid w:val="00FF7553"/>
    <w:rsid w:val="010110B6"/>
    <w:rsid w:val="011232EB"/>
    <w:rsid w:val="01165696"/>
    <w:rsid w:val="01187B40"/>
    <w:rsid w:val="012422AC"/>
    <w:rsid w:val="01243173"/>
    <w:rsid w:val="01254A26"/>
    <w:rsid w:val="01317BEB"/>
    <w:rsid w:val="01337E2F"/>
    <w:rsid w:val="01432CEC"/>
    <w:rsid w:val="014AF394"/>
    <w:rsid w:val="014B5CD9"/>
    <w:rsid w:val="015097F1"/>
    <w:rsid w:val="01518BD3"/>
    <w:rsid w:val="015920E5"/>
    <w:rsid w:val="015A83F5"/>
    <w:rsid w:val="016E3907"/>
    <w:rsid w:val="016FC557"/>
    <w:rsid w:val="017D6B27"/>
    <w:rsid w:val="01805F84"/>
    <w:rsid w:val="01923423"/>
    <w:rsid w:val="01A768B6"/>
    <w:rsid w:val="01AA5D1F"/>
    <w:rsid w:val="01AC7CB0"/>
    <w:rsid w:val="01C546AC"/>
    <w:rsid w:val="01C57184"/>
    <w:rsid w:val="01C73E0D"/>
    <w:rsid w:val="01CF891E"/>
    <w:rsid w:val="01D287FC"/>
    <w:rsid w:val="01D6B765"/>
    <w:rsid w:val="01E0F08E"/>
    <w:rsid w:val="01E19C6A"/>
    <w:rsid w:val="01E1CE28"/>
    <w:rsid w:val="01E63A57"/>
    <w:rsid w:val="01E6CDAB"/>
    <w:rsid w:val="01F3435E"/>
    <w:rsid w:val="0203229B"/>
    <w:rsid w:val="020E3ACA"/>
    <w:rsid w:val="020E8479"/>
    <w:rsid w:val="022B9A72"/>
    <w:rsid w:val="022D661B"/>
    <w:rsid w:val="023175B7"/>
    <w:rsid w:val="0237BEB1"/>
    <w:rsid w:val="02394864"/>
    <w:rsid w:val="0242EC68"/>
    <w:rsid w:val="0252EF54"/>
    <w:rsid w:val="02653CDB"/>
    <w:rsid w:val="0268AB3F"/>
    <w:rsid w:val="026F1584"/>
    <w:rsid w:val="0270161E"/>
    <w:rsid w:val="027A8DBE"/>
    <w:rsid w:val="0281C383"/>
    <w:rsid w:val="0285292C"/>
    <w:rsid w:val="02888C29"/>
    <w:rsid w:val="028B28C8"/>
    <w:rsid w:val="02985416"/>
    <w:rsid w:val="029DF035"/>
    <w:rsid w:val="02A32169"/>
    <w:rsid w:val="02B62C5B"/>
    <w:rsid w:val="02B7FB14"/>
    <w:rsid w:val="02BA19E2"/>
    <w:rsid w:val="02C638FA"/>
    <w:rsid w:val="02E2D4E9"/>
    <w:rsid w:val="02ECF0F3"/>
    <w:rsid w:val="02EDCF10"/>
    <w:rsid w:val="02EE8EF7"/>
    <w:rsid w:val="03008653"/>
    <w:rsid w:val="0305091B"/>
    <w:rsid w:val="030784CD"/>
    <w:rsid w:val="0308B228"/>
    <w:rsid w:val="0319FF87"/>
    <w:rsid w:val="031DA2FC"/>
    <w:rsid w:val="032D53F7"/>
    <w:rsid w:val="03464FFE"/>
    <w:rsid w:val="03512A6B"/>
    <w:rsid w:val="035C8C86"/>
    <w:rsid w:val="035E143C"/>
    <w:rsid w:val="03715220"/>
    <w:rsid w:val="0373319E"/>
    <w:rsid w:val="038934D4"/>
    <w:rsid w:val="03894975"/>
    <w:rsid w:val="038F13BF"/>
    <w:rsid w:val="03A1CA30"/>
    <w:rsid w:val="03A2691B"/>
    <w:rsid w:val="03A55856"/>
    <w:rsid w:val="03A82F10"/>
    <w:rsid w:val="03BC864C"/>
    <w:rsid w:val="03C0400B"/>
    <w:rsid w:val="03C7237E"/>
    <w:rsid w:val="03CD615F"/>
    <w:rsid w:val="03CFE4F6"/>
    <w:rsid w:val="03D5F7C4"/>
    <w:rsid w:val="03DC88BF"/>
    <w:rsid w:val="03E69020"/>
    <w:rsid w:val="03F536C9"/>
    <w:rsid w:val="04001BC4"/>
    <w:rsid w:val="0403C0A8"/>
    <w:rsid w:val="040985B8"/>
    <w:rsid w:val="04148E69"/>
    <w:rsid w:val="041D18CD"/>
    <w:rsid w:val="04233A83"/>
    <w:rsid w:val="0424D805"/>
    <w:rsid w:val="043D11B9"/>
    <w:rsid w:val="044D3910"/>
    <w:rsid w:val="0454033C"/>
    <w:rsid w:val="045A10DB"/>
    <w:rsid w:val="0484CF33"/>
    <w:rsid w:val="0486470B"/>
    <w:rsid w:val="048FC623"/>
    <w:rsid w:val="04949E4F"/>
    <w:rsid w:val="049AFC03"/>
    <w:rsid w:val="04A30D87"/>
    <w:rsid w:val="04A804D8"/>
    <w:rsid w:val="04B98B85"/>
    <w:rsid w:val="04BC501C"/>
    <w:rsid w:val="04C1CE4A"/>
    <w:rsid w:val="04CF4A6B"/>
    <w:rsid w:val="04D4CE1C"/>
    <w:rsid w:val="04D98BC3"/>
    <w:rsid w:val="04DDA7B5"/>
    <w:rsid w:val="04E1599C"/>
    <w:rsid w:val="04E18484"/>
    <w:rsid w:val="04E6AE06"/>
    <w:rsid w:val="04F4D92A"/>
    <w:rsid w:val="04F58E25"/>
    <w:rsid w:val="04F88783"/>
    <w:rsid w:val="05080F72"/>
    <w:rsid w:val="050FFD12"/>
    <w:rsid w:val="05182102"/>
    <w:rsid w:val="05189150"/>
    <w:rsid w:val="05204AF6"/>
    <w:rsid w:val="0537F920"/>
    <w:rsid w:val="053A9788"/>
    <w:rsid w:val="0552227A"/>
    <w:rsid w:val="0556FDB9"/>
    <w:rsid w:val="055AE109"/>
    <w:rsid w:val="055B1573"/>
    <w:rsid w:val="055D7BC3"/>
    <w:rsid w:val="057B09BA"/>
    <w:rsid w:val="05803682"/>
    <w:rsid w:val="058A095A"/>
    <w:rsid w:val="058F545C"/>
    <w:rsid w:val="05A139B9"/>
    <w:rsid w:val="05AB14FC"/>
    <w:rsid w:val="05B7A708"/>
    <w:rsid w:val="05B98AE2"/>
    <w:rsid w:val="05C468B4"/>
    <w:rsid w:val="05D2A669"/>
    <w:rsid w:val="05DE5937"/>
    <w:rsid w:val="05FEDDD9"/>
    <w:rsid w:val="06067866"/>
    <w:rsid w:val="0607D96D"/>
    <w:rsid w:val="06183485"/>
    <w:rsid w:val="062426B8"/>
    <w:rsid w:val="06249A14"/>
    <w:rsid w:val="0635C900"/>
    <w:rsid w:val="0649957E"/>
    <w:rsid w:val="064CE33B"/>
    <w:rsid w:val="0651E59B"/>
    <w:rsid w:val="0680BFBB"/>
    <w:rsid w:val="068E4FF8"/>
    <w:rsid w:val="06915E86"/>
    <w:rsid w:val="06947B76"/>
    <w:rsid w:val="069935CF"/>
    <w:rsid w:val="069A648C"/>
    <w:rsid w:val="069E7E73"/>
    <w:rsid w:val="06A121FA"/>
    <w:rsid w:val="06ADF9DC"/>
    <w:rsid w:val="06B039F1"/>
    <w:rsid w:val="06B3D5B3"/>
    <w:rsid w:val="06CD56FA"/>
    <w:rsid w:val="06CDEAC1"/>
    <w:rsid w:val="06D9848D"/>
    <w:rsid w:val="06DB170F"/>
    <w:rsid w:val="06DDD996"/>
    <w:rsid w:val="06DFCFD2"/>
    <w:rsid w:val="06F49D98"/>
    <w:rsid w:val="06F70302"/>
    <w:rsid w:val="06FDD5F5"/>
    <w:rsid w:val="06FEC440"/>
    <w:rsid w:val="0706B1C6"/>
    <w:rsid w:val="07081C9D"/>
    <w:rsid w:val="071099C3"/>
    <w:rsid w:val="07196C6A"/>
    <w:rsid w:val="0730030F"/>
    <w:rsid w:val="0737B071"/>
    <w:rsid w:val="073B558D"/>
    <w:rsid w:val="07402A13"/>
    <w:rsid w:val="0743A3E7"/>
    <w:rsid w:val="0760A761"/>
    <w:rsid w:val="0772FA9E"/>
    <w:rsid w:val="0788DE54"/>
    <w:rsid w:val="078D0E5E"/>
    <w:rsid w:val="078EFC47"/>
    <w:rsid w:val="07904CF8"/>
    <w:rsid w:val="07911686"/>
    <w:rsid w:val="07AE77A1"/>
    <w:rsid w:val="07B0DA69"/>
    <w:rsid w:val="07BABBB1"/>
    <w:rsid w:val="07D1F8B1"/>
    <w:rsid w:val="07D2F30F"/>
    <w:rsid w:val="07E143C9"/>
    <w:rsid w:val="07ECACAB"/>
    <w:rsid w:val="07EEF95B"/>
    <w:rsid w:val="07F1D3E1"/>
    <w:rsid w:val="0803267E"/>
    <w:rsid w:val="080983F7"/>
    <w:rsid w:val="0810D101"/>
    <w:rsid w:val="0816A820"/>
    <w:rsid w:val="081F68F3"/>
    <w:rsid w:val="0840F121"/>
    <w:rsid w:val="08604744"/>
    <w:rsid w:val="086E2B33"/>
    <w:rsid w:val="087039D6"/>
    <w:rsid w:val="087CE46B"/>
    <w:rsid w:val="087E73E9"/>
    <w:rsid w:val="08890BD4"/>
    <w:rsid w:val="08957594"/>
    <w:rsid w:val="08A826D6"/>
    <w:rsid w:val="08A8F9DF"/>
    <w:rsid w:val="08A94675"/>
    <w:rsid w:val="08A9804E"/>
    <w:rsid w:val="08ACCC52"/>
    <w:rsid w:val="08BD2409"/>
    <w:rsid w:val="08C1EB35"/>
    <w:rsid w:val="08C538B4"/>
    <w:rsid w:val="08C5D050"/>
    <w:rsid w:val="08CC81BE"/>
    <w:rsid w:val="08CDB689"/>
    <w:rsid w:val="08D49682"/>
    <w:rsid w:val="08E6C7A8"/>
    <w:rsid w:val="08E7E25C"/>
    <w:rsid w:val="08EC9E4E"/>
    <w:rsid w:val="08F8AF77"/>
    <w:rsid w:val="0903C04C"/>
    <w:rsid w:val="09055DBE"/>
    <w:rsid w:val="090AA960"/>
    <w:rsid w:val="090BEE1F"/>
    <w:rsid w:val="090CCF6F"/>
    <w:rsid w:val="0924EEC9"/>
    <w:rsid w:val="092DF393"/>
    <w:rsid w:val="0943C86C"/>
    <w:rsid w:val="09489212"/>
    <w:rsid w:val="0959E40D"/>
    <w:rsid w:val="09736137"/>
    <w:rsid w:val="0983C19D"/>
    <w:rsid w:val="09887D0C"/>
    <w:rsid w:val="09941F1B"/>
    <w:rsid w:val="09952799"/>
    <w:rsid w:val="09A90EF9"/>
    <w:rsid w:val="09ABDC31"/>
    <w:rsid w:val="09B583C0"/>
    <w:rsid w:val="09B9E542"/>
    <w:rsid w:val="09C5D7A8"/>
    <w:rsid w:val="09CA6163"/>
    <w:rsid w:val="09D78330"/>
    <w:rsid w:val="09DA911B"/>
    <w:rsid w:val="09DD0666"/>
    <w:rsid w:val="09DDD8D0"/>
    <w:rsid w:val="09DF4DFB"/>
    <w:rsid w:val="09E6EEEB"/>
    <w:rsid w:val="0A05D291"/>
    <w:rsid w:val="0A07EEEB"/>
    <w:rsid w:val="0A0F8FAA"/>
    <w:rsid w:val="0A14E2E0"/>
    <w:rsid w:val="0A1BAFF9"/>
    <w:rsid w:val="0A2D547B"/>
    <w:rsid w:val="0A3B81E3"/>
    <w:rsid w:val="0A420081"/>
    <w:rsid w:val="0A431F88"/>
    <w:rsid w:val="0A461739"/>
    <w:rsid w:val="0A488264"/>
    <w:rsid w:val="0A489160"/>
    <w:rsid w:val="0A4B5B04"/>
    <w:rsid w:val="0A4E0245"/>
    <w:rsid w:val="0A50E9A4"/>
    <w:rsid w:val="0A5DBB96"/>
    <w:rsid w:val="0A5EF1F4"/>
    <w:rsid w:val="0A6C53B3"/>
    <w:rsid w:val="0A793E0D"/>
    <w:rsid w:val="0A8E0364"/>
    <w:rsid w:val="0A90EEEB"/>
    <w:rsid w:val="0A96F450"/>
    <w:rsid w:val="0A996089"/>
    <w:rsid w:val="0AA0BA7D"/>
    <w:rsid w:val="0AA0C33B"/>
    <w:rsid w:val="0AA672E9"/>
    <w:rsid w:val="0AB53109"/>
    <w:rsid w:val="0AC8FAA6"/>
    <w:rsid w:val="0AD4C5AF"/>
    <w:rsid w:val="0AE78835"/>
    <w:rsid w:val="0AF3A4F6"/>
    <w:rsid w:val="0AFAC918"/>
    <w:rsid w:val="0B09ED8D"/>
    <w:rsid w:val="0B19774B"/>
    <w:rsid w:val="0B1D69E5"/>
    <w:rsid w:val="0B2264AD"/>
    <w:rsid w:val="0B2F49C2"/>
    <w:rsid w:val="0B3040BA"/>
    <w:rsid w:val="0B343BEC"/>
    <w:rsid w:val="0B362326"/>
    <w:rsid w:val="0B401822"/>
    <w:rsid w:val="0B46CC4D"/>
    <w:rsid w:val="0B557A8E"/>
    <w:rsid w:val="0B5D011C"/>
    <w:rsid w:val="0B5F7817"/>
    <w:rsid w:val="0B636832"/>
    <w:rsid w:val="0B6E623C"/>
    <w:rsid w:val="0B738D70"/>
    <w:rsid w:val="0B85B315"/>
    <w:rsid w:val="0B98DBF8"/>
    <w:rsid w:val="0B9B9D7A"/>
    <w:rsid w:val="0BA12EE4"/>
    <w:rsid w:val="0BB385FB"/>
    <w:rsid w:val="0BB9AC21"/>
    <w:rsid w:val="0BD9500D"/>
    <w:rsid w:val="0BD9C7CE"/>
    <w:rsid w:val="0BE1E929"/>
    <w:rsid w:val="0BEC310C"/>
    <w:rsid w:val="0BF1DECB"/>
    <w:rsid w:val="0BF44BD4"/>
    <w:rsid w:val="0C027976"/>
    <w:rsid w:val="0C0414BE"/>
    <w:rsid w:val="0C161D71"/>
    <w:rsid w:val="0C19589A"/>
    <w:rsid w:val="0C1DB2F6"/>
    <w:rsid w:val="0C23665D"/>
    <w:rsid w:val="0C2E196D"/>
    <w:rsid w:val="0C445349"/>
    <w:rsid w:val="0C4D7D00"/>
    <w:rsid w:val="0C53E235"/>
    <w:rsid w:val="0C6478C2"/>
    <w:rsid w:val="0C6A98C2"/>
    <w:rsid w:val="0C6AF8A0"/>
    <w:rsid w:val="0C7B1352"/>
    <w:rsid w:val="0C91BF35"/>
    <w:rsid w:val="0CA38FC2"/>
    <w:rsid w:val="0CA4DFD7"/>
    <w:rsid w:val="0CA82A8D"/>
    <w:rsid w:val="0CA9C12A"/>
    <w:rsid w:val="0CB585AD"/>
    <w:rsid w:val="0CC2AADF"/>
    <w:rsid w:val="0CE3282B"/>
    <w:rsid w:val="0CEBD75C"/>
    <w:rsid w:val="0CFB39E7"/>
    <w:rsid w:val="0D1A4CAD"/>
    <w:rsid w:val="0D20CD2A"/>
    <w:rsid w:val="0D24AD2F"/>
    <w:rsid w:val="0D24C407"/>
    <w:rsid w:val="0D376DDB"/>
    <w:rsid w:val="0D40A473"/>
    <w:rsid w:val="0D42FF63"/>
    <w:rsid w:val="0D457FD7"/>
    <w:rsid w:val="0D4600B3"/>
    <w:rsid w:val="0D4D838D"/>
    <w:rsid w:val="0D4E2E44"/>
    <w:rsid w:val="0D535711"/>
    <w:rsid w:val="0D5689FA"/>
    <w:rsid w:val="0D5C61D0"/>
    <w:rsid w:val="0D66DF96"/>
    <w:rsid w:val="0D69E5AA"/>
    <w:rsid w:val="0D77872A"/>
    <w:rsid w:val="0D7BBAD1"/>
    <w:rsid w:val="0D8523A4"/>
    <w:rsid w:val="0D877E8B"/>
    <w:rsid w:val="0D88016D"/>
    <w:rsid w:val="0D92440E"/>
    <w:rsid w:val="0D93A92A"/>
    <w:rsid w:val="0D94D658"/>
    <w:rsid w:val="0D98F854"/>
    <w:rsid w:val="0D9E307F"/>
    <w:rsid w:val="0DAFFB23"/>
    <w:rsid w:val="0DC1918A"/>
    <w:rsid w:val="0DC87D48"/>
    <w:rsid w:val="0DCD7E40"/>
    <w:rsid w:val="0DCD93F1"/>
    <w:rsid w:val="0DD5D4D0"/>
    <w:rsid w:val="0DD7E215"/>
    <w:rsid w:val="0DEBCFA4"/>
    <w:rsid w:val="0DF3E36B"/>
    <w:rsid w:val="0DF43865"/>
    <w:rsid w:val="0DF52D7C"/>
    <w:rsid w:val="0DF81FF8"/>
    <w:rsid w:val="0DFBEB11"/>
    <w:rsid w:val="0DFFA2C5"/>
    <w:rsid w:val="0E00F454"/>
    <w:rsid w:val="0E07E61C"/>
    <w:rsid w:val="0E082537"/>
    <w:rsid w:val="0E0A4195"/>
    <w:rsid w:val="0E11EB63"/>
    <w:rsid w:val="0E1AD514"/>
    <w:rsid w:val="0E23754C"/>
    <w:rsid w:val="0E291E74"/>
    <w:rsid w:val="0E3908AC"/>
    <w:rsid w:val="0E455E56"/>
    <w:rsid w:val="0E50F5AA"/>
    <w:rsid w:val="0E527710"/>
    <w:rsid w:val="0E55DE84"/>
    <w:rsid w:val="0E57117F"/>
    <w:rsid w:val="0E64FEF1"/>
    <w:rsid w:val="0E67E1B7"/>
    <w:rsid w:val="0E772142"/>
    <w:rsid w:val="0E7789E7"/>
    <w:rsid w:val="0E7FEB40"/>
    <w:rsid w:val="0E806B6A"/>
    <w:rsid w:val="0E895B22"/>
    <w:rsid w:val="0E8C527C"/>
    <w:rsid w:val="0EA6670F"/>
    <w:rsid w:val="0EA8AE80"/>
    <w:rsid w:val="0EB41863"/>
    <w:rsid w:val="0EBC439D"/>
    <w:rsid w:val="0EC14380"/>
    <w:rsid w:val="0EDF24FB"/>
    <w:rsid w:val="0EEC90C2"/>
    <w:rsid w:val="0EECBDD2"/>
    <w:rsid w:val="0F03247A"/>
    <w:rsid w:val="0F0C9F7B"/>
    <w:rsid w:val="0F105097"/>
    <w:rsid w:val="0F11C3AB"/>
    <w:rsid w:val="0F17E13B"/>
    <w:rsid w:val="0F1C8102"/>
    <w:rsid w:val="0F235B09"/>
    <w:rsid w:val="0F23E28E"/>
    <w:rsid w:val="0F247E4F"/>
    <w:rsid w:val="0F348E76"/>
    <w:rsid w:val="0F3638B4"/>
    <w:rsid w:val="0F3E9EBE"/>
    <w:rsid w:val="0F412417"/>
    <w:rsid w:val="0F4AB64D"/>
    <w:rsid w:val="0F59770F"/>
    <w:rsid w:val="0F59C55F"/>
    <w:rsid w:val="0F5CD82A"/>
    <w:rsid w:val="0F617487"/>
    <w:rsid w:val="0F6883AF"/>
    <w:rsid w:val="0F700E39"/>
    <w:rsid w:val="0F75B2A2"/>
    <w:rsid w:val="0F7A650E"/>
    <w:rsid w:val="0F85F96F"/>
    <w:rsid w:val="0F9939A7"/>
    <w:rsid w:val="0F9A2C5B"/>
    <w:rsid w:val="0F9C1984"/>
    <w:rsid w:val="0FAF9A22"/>
    <w:rsid w:val="0FB541E1"/>
    <w:rsid w:val="0FC99046"/>
    <w:rsid w:val="0FD123F5"/>
    <w:rsid w:val="0FD83F66"/>
    <w:rsid w:val="0FD89BC0"/>
    <w:rsid w:val="0FF4ABF8"/>
    <w:rsid w:val="0FF79698"/>
    <w:rsid w:val="0FF837CD"/>
    <w:rsid w:val="0FF8C20C"/>
    <w:rsid w:val="0FFD8E24"/>
    <w:rsid w:val="100E833B"/>
    <w:rsid w:val="10162C02"/>
    <w:rsid w:val="1039A2E7"/>
    <w:rsid w:val="103DF308"/>
    <w:rsid w:val="104A0920"/>
    <w:rsid w:val="105A96C6"/>
    <w:rsid w:val="10633C37"/>
    <w:rsid w:val="10643C27"/>
    <w:rsid w:val="10667496"/>
    <w:rsid w:val="106B8786"/>
    <w:rsid w:val="106E2B93"/>
    <w:rsid w:val="1084D1A1"/>
    <w:rsid w:val="108EA241"/>
    <w:rsid w:val="10946BAF"/>
    <w:rsid w:val="1096C493"/>
    <w:rsid w:val="109DDE32"/>
    <w:rsid w:val="10A5E803"/>
    <w:rsid w:val="10B4E2F4"/>
    <w:rsid w:val="10BF247C"/>
    <w:rsid w:val="10C110C0"/>
    <w:rsid w:val="10C835E4"/>
    <w:rsid w:val="10CC1470"/>
    <w:rsid w:val="10D09CB4"/>
    <w:rsid w:val="10D44817"/>
    <w:rsid w:val="10D59A41"/>
    <w:rsid w:val="10DEEDCE"/>
    <w:rsid w:val="10EF89D2"/>
    <w:rsid w:val="10F1B81F"/>
    <w:rsid w:val="11050BE0"/>
    <w:rsid w:val="110CE76F"/>
    <w:rsid w:val="11130B39"/>
    <w:rsid w:val="1119A80F"/>
    <w:rsid w:val="111ED46E"/>
    <w:rsid w:val="1124630C"/>
    <w:rsid w:val="1128F8C5"/>
    <w:rsid w:val="11345D81"/>
    <w:rsid w:val="1135C74F"/>
    <w:rsid w:val="1137E0F3"/>
    <w:rsid w:val="113B0FF9"/>
    <w:rsid w:val="113E3091"/>
    <w:rsid w:val="1149563E"/>
    <w:rsid w:val="116A584C"/>
    <w:rsid w:val="116BA6FA"/>
    <w:rsid w:val="11702B5C"/>
    <w:rsid w:val="117CAAAF"/>
    <w:rsid w:val="11897E15"/>
    <w:rsid w:val="118FDA49"/>
    <w:rsid w:val="11935436"/>
    <w:rsid w:val="11987EEC"/>
    <w:rsid w:val="1198D8B3"/>
    <w:rsid w:val="11A8485E"/>
    <w:rsid w:val="11AEC204"/>
    <w:rsid w:val="11C0165A"/>
    <w:rsid w:val="11C25BDE"/>
    <w:rsid w:val="11C4CD2F"/>
    <w:rsid w:val="11CB049B"/>
    <w:rsid w:val="11D573F5"/>
    <w:rsid w:val="11D987AE"/>
    <w:rsid w:val="11E372E3"/>
    <w:rsid w:val="11E461F6"/>
    <w:rsid w:val="11EA6066"/>
    <w:rsid w:val="11F5C21D"/>
    <w:rsid w:val="11FB6577"/>
    <w:rsid w:val="11FB9F01"/>
    <w:rsid w:val="1207EFA2"/>
    <w:rsid w:val="1215B88B"/>
    <w:rsid w:val="1223BF52"/>
    <w:rsid w:val="122909C4"/>
    <w:rsid w:val="122FD177"/>
    <w:rsid w:val="12408373"/>
    <w:rsid w:val="1247CEBB"/>
    <w:rsid w:val="124AC15A"/>
    <w:rsid w:val="124F1D56"/>
    <w:rsid w:val="1250CD5F"/>
    <w:rsid w:val="1257FDBD"/>
    <w:rsid w:val="125D9FFE"/>
    <w:rsid w:val="12669464"/>
    <w:rsid w:val="127A9437"/>
    <w:rsid w:val="127DDF8A"/>
    <w:rsid w:val="129B3C3E"/>
    <w:rsid w:val="129C6B74"/>
    <w:rsid w:val="12A7F05E"/>
    <w:rsid w:val="12A8BA87"/>
    <w:rsid w:val="12A97F77"/>
    <w:rsid w:val="12AB094C"/>
    <w:rsid w:val="12AB6604"/>
    <w:rsid w:val="12AC12EC"/>
    <w:rsid w:val="12ADCCA4"/>
    <w:rsid w:val="12B018FC"/>
    <w:rsid w:val="12B14F73"/>
    <w:rsid w:val="12C7B751"/>
    <w:rsid w:val="12CB8F03"/>
    <w:rsid w:val="12D3965C"/>
    <w:rsid w:val="12DDC421"/>
    <w:rsid w:val="12F36D19"/>
    <w:rsid w:val="12F5E685"/>
    <w:rsid w:val="12F69374"/>
    <w:rsid w:val="12FCAC1C"/>
    <w:rsid w:val="12FE5FC9"/>
    <w:rsid w:val="1308986C"/>
    <w:rsid w:val="1309AD62"/>
    <w:rsid w:val="1309B6A5"/>
    <w:rsid w:val="1314BCE8"/>
    <w:rsid w:val="131BC3B9"/>
    <w:rsid w:val="131D09F6"/>
    <w:rsid w:val="131FF222"/>
    <w:rsid w:val="1333AE1A"/>
    <w:rsid w:val="1335F57D"/>
    <w:rsid w:val="133CA4F8"/>
    <w:rsid w:val="134D354C"/>
    <w:rsid w:val="13716925"/>
    <w:rsid w:val="1373256E"/>
    <w:rsid w:val="137AA786"/>
    <w:rsid w:val="1390900B"/>
    <w:rsid w:val="1391927E"/>
    <w:rsid w:val="1392E4B9"/>
    <w:rsid w:val="1397349F"/>
    <w:rsid w:val="139BDCE9"/>
    <w:rsid w:val="13A52A7D"/>
    <w:rsid w:val="13A848D2"/>
    <w:rsid w:val="13ABEE85"/>
    <w:rsid w:val="13AF4010"/>
    <w:rsid w:val="13AFB391"/>
    <w:rsid w:val="13B9AFB9"/>
    <w:rsid w:val="13BC2EE5"/>
    <w:rsid w:val="13CA0CD7"/>
    <w:rsid w:val="13D845F1"/>
    <w:rsid w:val="13D86389"/>
    <w:rsid w:val="13DCD393"/>
    <w:rsid w:val="13DEC715"/>
    <w:rsid w:val="13E00559"/>
    <w:rsid w:val="13E3CA7A"/>
    <w:rsid w:val="13EB73BD"/>
    <w:rsid w:val="13EECD1D"/>
    <w:rsid w:val="13FCE1D5"/>
    <w:rsid w:val="14013DBE"/>
    <w:rsid w:val="14043DD7"/>
    <w:rsid w:val="140C4A49"/>
    <w:rsid w:val="141247F1"/>
    <w:rsid w:val="1437BECC"/>
    <w:rsid w:val="143A8F2B"/>
    <w:rsid w:val="144478C9"/>
    <w:rsid w:val="14492ED5"/>
    <w:rsid w:val="144B51FE"/>
    <w:rsid w:val="144D1FD4"/>
    <w:rsid w:val="14608E8D"/>
    <w:rsid w:val="1476F5FC"/>
    <w:rsid w:val="147CF351"/>
    <w:rsid w:val="147D56D8"/>
    <w:rsid w:val="148F736D"/>
    <w:rsid w:val="149277C4"/>
    <w:rsid w:val="14931B91"/>
    <w:rsid w:val="149D1E46"/>
    <w:rsid w:val="14ABBA53"/>
    <w:rsid w:val="14AD190C"/>
    <w:rsid w:val="14B52D4B"/>
    <w:rsid w:val="14BF918B"/>
    <w:rsid w:val="14C7163D"/>
    <w:rsid w:val="14E662C6"/>
    <w:rsid w:val="14E78BE3"/>
    <w:rsid w:val="14E9A974"/>
    <w:rsid w:val="14F148E6"/>
    <w:rsid w:val="14F5617E"/>
    <w:rsid w:val="1517C05A"/>
    <w:rsid w:val="15208FB2"/>
    <w:rsid w:val="152200A2"/>
    <w:rsid w:val="152E1D5F"/>
    <w:rsid w:val="153D6312"/>
    <w:rsid w:val="153EB047"/>
    <w:rsid w:val="15419553"/>
    <w:rsid w:val="1546F11C"/>
    <w:rsid w:val="1559291E"/>
    <w:rsid w:val="155F523B"/>
    <w:rsid w:val="15601998"/>
    <w:rsid w:val="15677239"/>
    <w:rsid w:val="15725598"/>
    <w:rsid w:val="1578B7E8"/>
    <w:rsid w:val="1581052F"/>
    <w:rsid w:val="15838E1A"/>
    <w:rsid w:val="158B0DBB"/>
    <w:rsid w:val="158D2BE8"/>
    <w:rsid w:val="15910BBB"/>
    <w:rsid w:val="15940FA7"/>
    <w:rsid w:val="159E33E9"/>
    <w:rsid w:val="15A69367"/>
    <w:rsid w:val="15A72F91"/>
    <w:rsid w:val="15ABD031"/>
    <w:rsid w:val="15B2DACE"/>
    <w:rsid w:val="15B890BD"/>
    <w:rsid w:val="15BAE755"/>
    <w:rsid w:val="15BD1B98"/>
    <w:rsid w:val="15DBDAE9"/>
    <w:rsid w:val="15DCDD16"/>
    <w:rsid w:val="15DDCE92"/>
    <w:rsid w:val="15ECF70D"/>
    <w:rsid w:val="15EDDDB5"/>
    <w:rsid w:val="15FA0EBF"/>
    <w:rsid w:val="15FAAAC7"/>
    <w:rsid w:val="16116DFD"/>
    <w:rsid w:val="16179C62"/>
    <w:rsid w:val="1618FB23"/>
    <w:rsid w:val="162E3818"/>
    <w:rsid w:val="163154C1"/>
    <w:rsid w:val="163C4CCF"/>
    <w:rsid w:val="1641E6CA"/>
    <w:rsid w:val="164348D8"/>
    <w:rsid w:val="164405EA"/>
    <w:rsid w:val="165A6C6A"/>
    <w:rsid w:val="167C72CE"/>
    <w:rsid w:val="16863399"/>
    <w:rsid w:val="169A2ABE"/>
    <w:rsid w:val="16A66D4F"/>
    <w:rsid w:val="16B05023"/>
    <w:rsid w:val="16B2F3C7"/>
    <w:rsid w:val="16BCF375"/>
    <w:rsid w:val="16C5BE89"/>
    <w:rsid w:val="16CD3E00"/>
    <w:rsid w:val="16DC5EE0"/>
    <w:rsid w:val="16DFE994"/>
    <w:rsid w:val="16E5203D"/>
    <w:rsid w:val="16EABA4B"/>
    <w:rsid w:val="16EB71BD"/>
    <w:rsid w:val="16EB826B"/>
    <w:rsid w:val="16F65AA0"/>
    <w:rsid w:val="16F760E6"/>
    <w:rsid w:val="16FCE6D7"/>
    <w:rsid w:val="16FCF8B2"/>
    <w:rsid w:val="16FE35EC"/>
    <w:rsid w:val="17047496"/>
    <w:rsid w:val="1719937B"/>
    <w:rsid w:val="171B0695"/>
    <w:rsid w:val="171CD590"/>
    <w:rsid w:val="17200421"/>
    <w:rsid w:val="1725926A"/>
    <w:rsid w:val="17265188"/>
    <w:rsid w:val="172A152E"/>
    <w:rsid w:val="172E23CC"/>
    <w:rsid w:val="172F43F3"/>
    <w:rsid w:val="172FCBE3"/>
    <w:rsid w:val="17339AB7"/>
    <w:rsid w:val="17392B3D"/>
    <w:rsid w:val="174010B5"/>
    <w:rsid w:val="17409F54"/>
    <w:rsid w:val="174D138A"/>
    <w:rsid w:val="175A4003"/>
    <w:rsid w:val="175CBC32"/>
    <w:rsid w:val="1763B0F9"/>
    <w:rsid w:val="176A151E"/>
    <w:rsid w:val="176F5F8E"/>
    <w:rsid w:val="1771A3A9"/>
    <w:rsid w:val="1773C0CA"/>
    <w:rsid w:val="1773F097"/>
    <w:rsid w:val="177CA623"/>
    <w:rsid w:val="17814A38"/>
    <w:rsid w:val="178E11F3"/>
    <w:rsid w:val="17910BEE"/>
    <w:rsid w:val="1795E8C8"/>
    <w:rsid w:val="179D8FB0"/>
    <w:rsid w:val="17AD0D97"/>
    <w:rsid w:val="17B9AF40"/>
    <w:rsid w:val="17BBFC13"/>
    <w:rsid w:val="17BC93A2"/>
    <w:rsid w:val="17DB0629"/>
    <w:rsid w:val="17E9F3B2"/>
    <w:rsid w:val="17F7C3E4"/>
    <w:rsid w:val="17FCA0D7"/>
    <w:rsid w:val="1805A792"/>
    <w:rsid w:val="181E3DF7"/>
    <w:rsid w:val="182227F0"/>
    <w:rsid w:val="1832587C"/>
    <w:rsid w:val="18366A35"/>
    <w:rsid w:val="1839A90A"/>
    <w:rsid w:val="184B3B79"/>
    <w:rsid w:val="184C3135"/>
    <w:rsid w:val="18648F07"/>
    <w:rsid w:val="1865DAAB"/>
    <w:rsid w:val="18669D40"/>
    <w:rsid w:val="187E996D"/>
    <w:rsid w:val="188D8EA2"/>
    <w:rsid w:val="188F68B2"/>
    <w:rsid w:val="18ABEE98"/>
    <w:rsid w:val="18B18F79"/>
    <w:rsid w:val="18BA7405"/>
    <w:rsid w:val="18BFE584"/>
    <w:rsid w:val="18C39D59"/>
    <w:rsid w:val="18D41B59"/>
    <w:rsid w:val="18DC6FB5"/>
    <w:rsid w:val="18DD6B0B"/>
    <w:rsid w:val="18E75AC5"/>
    <w:rsid w:val="18EE67A3"/>
    <w:rsid w:val="18F0E587"/>
    <w:rsid w:val="18F5B62A"/>
    <w:rsid w:val="1904F4C1"/>
    <w:rsid w:val="1908E3B1"/>
    <w:rsid w:val="190A7A3F"/>
    <w:rsid w:val="1926BC27"/>
    <w:rsid w:val="192CDC4F"/>
    <w:rsid w:val="19388B2D"/>
    <w:rsid w:val="1940F072"/>
    <w:rsid w:val="1949B1F4"/>
    <w:rsid w:val="194C4CFA"/>
    <w:rsid w:val="19511DC5"/>
    <w:rsid w:val="195AB99D"/>
    <w:rsid w:val="195B0951"/>
    <w:rsid w:val="196958AB"/>
    <w:rsid w:val="19733715"/>
    <w:rsid w:val="19987138"/>
    <w:rsid w:val="19A07FDE"/>
    <w:rsid w:val="19B554E2"/>
    <w:rsid w:val="19C63B7F"/>
    <w:rsid w:val="19D37AC3"/>
    <w:rsid w:val="19D4FA94"/>
    <w:rsid w:val="19E77DF6"/>
    <w:rsid w:val="19F0169E"/>
    <w:rsid w:val="1A067B2A"/>
    <w:rsid w:val="1A0A893A"/>
    <w:rsid w:val="1A1D2284"/>
    <w:rsid w:val="1A21FD3D"/>
    <w:rsid w:val="1A23279D"/>
    <w:rsid w:val="1A4C71A7"/>
    <w:rsid w:val="1A4F4D58"/>
    <w:rsid w:val="1A506F04"/>
    <w:rsid w:val="1A5CD753"/>
    <w:rsid w:val="1A5D8735"/>
    <w:rsid w:val="1A68B20C"/>
    <w:rsid w:val="1A6E6CFD"/>
    <w:rsid w:val="1A6EBD96"/>
    <w:rsid w:val="1A730094"/>
    <w:rsid w:val="1A83832B"/>
    <w:rsid w:val="1A850AE7"/>
    <w:rsid w:val="1A89FA4E"/>
    <w:rsid w:val="1A8A7091"/>
    <w:rsid w:val="1A92EE9C"/>
    <w:rsid w:val="1A9B1B12"/>
    <w:rsid w:val="1A9F2554"/>
    <w:rsid w:val="1AA1CED3"/>
    <w:rsid w:val="1AA34B87"/>
    <w:rsid w:val="1AA4B9ED"/>
    <w:rsid w:val="1AB11DF0"/>
    <w:rsid w:val="1AB270D3"/>
    <w:rsid w:val="1AB5C5F7"/>
    <w:rsid w:val="1AB6910C"/>
    <w:rsid w:val="1AC01E20"/>
    <w:rsid w:val="1AC25438"/>
    <w:rsid w:val="1AD4FF09"/>
    <w:rsid w:val="1AF8EF58"/>
    <w:rsid w:val="1AF95AEE"/>
    <w:rsid w:val="1B0BEAD0"/>
    <w:rsid w:val="1B0D1CF9"/>
    <w:rsid w:val="1B135C71"/>
    <w:rsid w:val="1B145D5D"/>
    <w:rsid w:val="1B14B631"/>
    <w:rsid w:val="1B338B11"/>
    <w:rsid w:val="1B38D21E"/>
    <w:rsid w:val="1B43C375"/>
    <w:rsid w:val="1B4CD662"/>
    <w:rsid w:val="1B7563A3"/>
    <w:rsid w:val="1B7BE5A3"/>
    <w:rsid w:val="1B869FF9"/>
    <w:rsid w:val="1B8EF187"/>
    <w:rsid w:val="1B8F9A52"/>
    <w:rsid w:val="1BA683D3"/>
    <w:rsid w:val="1BABB42B"/>
    <w:rsid w:val="1BABEBC7"/>
    <w:rsid w:val="1BB99666"/>
    <w:rsid w:val="1BBDBB07"/>
    <w:rsid w:val="1BBF62B1"/>
    <w:rsid w:val="1BC841A2"/>
    <w:rsid w:val="1BC9666C"/>
    <w:rsid w:val="1BC9DD8D"/>
    <w:rsid w:val="1BDA92C3"/>
    <w:rsid w:val="1BE5139B"/>
    <w:rsid w:val="1BEC98AF"/>
    <w:rsid w:val="1BEFDD96"/>
    <w:rsid w:val="1BF861F2"/>
    <w:rsid w:val="1BFAB31A"/>
    <w:rsid w:val="1BFE5844"/>
    <w:rsid w:val="1C105B06"/>
    <w:rsid w:val="1C112ACF"/>
    <w:rsid w:val="1C1D3B6E"/>
    <w:rsid w:val="1C2A8B93"/>
    <w:rsid w:val="1C313F08"/>
    <w:rsid w:val="1C43625B"/>
    <w:rsid w:val="1C4689E8"/>
    <w:rsid w:val="1C4F0EEF"/>
    <w:rsid w:val="1C4FAB29"/>
    <w:rsid w:val="1C594271"/>
    <w:rsid w:val="1C6D9A66"/>
    <w:rsid w:val="1C7724B3"/>
    <w:rsid w:val="1C79E1F0"/>
    <w:rsid w:val="1C8C9BFA"/>
    <w:rsid w:val="1C975F1C"/>
    <w:rsid w:val="1C9FC85B"/>
    <w:rsid w:val="1CA24196"/>
    <w:rsid w:val="1CAD3CE2"/>
    <w:rsid w:val="1CB02DBE"/>
    <w:rsid w:val="1CB5639B"/>
    <w:rsid w:val="1CB6AABC"/>
    <w:rsid w:val="1CB6E99D"/>
    <w:rsid w:val="1CB81940"/>
    <w:rsid w:val="1CBAF417"/>
    <w:rsid w:val="1CBB6C0C"/>
    <w:rsid w:val="1D13F269"/>
    <w:rsid w:val="1D149502"/>
    <w:rsid w:val="1D157E87"/>
    <w:rsid w:val="1D1D4FF3"/>
    <w:rsid w:val="1D28B22F"/>
    <w:rsid w:val="1D305876"/>
    <w:rsid w:val="1D316026"/>
    <w:rsid w:val="1D35000D"/>
    <w:rsid w:val="1D4AFE1B"/>
    <w:rsid w:val="1D638465"/>
    <w:rsid w:val="1D654A0A"/>
    <w:rsid w:val="1D655244"/>
    <w:rsid w:val="1D6C3DC2"/>
    <w:rsid w:val="1D71AA9B"/>
    <w:rsid w:val="1D771754"/>
    <w:rsid w:val="1D8A1B26"/>
    <w:rsid w:val="1D98FF45"/>
    <w:rsid w:val="1D99419D"/>
    <w:rsid w:val="1D9F2573"/>
    <w:rsid w:val="1DA0640E"/>
    <w:rsid w:val="1DA37B0E"/>
    <w:rsid w:val="1DA664D8"/>
    <w:rsid w:val="1DB1398C"/>
    <w:rsid w:val="1DB3DF36"/>
    <w:rsid w:val="1DCEFA58"/>
    <w:rsid w:val="1DD6A031"/>
    <w:rsid w:val="1DDBC7F0"/>
    <w:rsid w:val="1DE0A635"/>
    <w:rsid w:val="1DEC1D65"/>
    <w:rsid w:val="1DED5E66"/>
    <w:rsid w:val="1DF107D1"/>
    <w:rsid w:val="1DF27884"/>
    <w:rsid w:val="1DF27BD5"/>
    <w:rsid w:val="1E03F2E5"/>
    <w:rsid w:val="1E070F71"/>
    <w:rsid w:val="1E0910F6"/>
    <w:rsid w:val="1E0E717B"/>
    <w:rsid w:val="1E15B251"/>
    <w:rsid w:val="1E191CE6"/>
    <w:rsid w:val="1E1A5F14"/>
    <w:rsid w:val="1E1DDD14"/>
    <w:rsid w:val="1E22C6C6"/>
    <w:rsid w:val="1E286C5B"/>
    <w:rsid w:val="1E31BCE4"/>
    <w:rsid w:val="1E332F7D"/>
    <w:rsid w:val="1E39E13B"/>
    <w:rsid w:val="1E40AAD7"/>
    <w:rsid w:val="1E4BFE1F"/>
    <w:rsid w:val="1E4F4A34"/>
    <w:rsid w:val="1E51B3CD"/>
    <w:rsid w:val="1E553F8C"/>
    <w:rsid w:val="1E562A41"/>
    <w:rsid w:val="1E602E94"/>
    <w:rsid w:val="1E6AA2CE"/>
    <w:rsid w:val="1E702D74"/>
    <w:rsid w:val="1E70B725"/>
    <w:rsid w:val="1E724635"/>
    <w:rsid w:val="1E741CAF"/>
    <w:rsid w:val="1E781044"/>
    <w:rsid w:val="1E861AB8"/>
    <w:rsid w:val="1E99BA48"/>
    <w:rsid w:val="1E9E6C59"/>
    <w:rsid w:val="1EA8EA8E"/>
    <w:rsid w:val="1EB20609"/>
    <w:rsid w:val="1EB3B6F3"/>
    <w:rsid w:val="1EB7BB5D"/>
    <w:rsid w:val="1ECD3E0E"/>
    <w:rsid w:val="1ED8EA72"/>
    <w:rsid w:val="1EDD902B"/>
    <w:rsid w:val="1EDDD0CE"/>
    <w:rsid w:val="1EDE2495"/>
    <w:rsid w:val="1EE31C06"/>
    <w:rsid w:val="1EE3740B"/>
    <w:rsid w:val="1EE4BDC5"/>
    <w:rsid w:val="1EEAFB79"/>
    <w:rsid w:val="1EF176E3"/>
    <w:rsid w:val="1EF7CB2B"/>
    <w:rsid w:val="1EFF04C3"/>
    <w:rsid w:val="1F01722F"/>
    <w:rsid w:val="1F062DDE"/>
    <w:rsid w:val="1F0988D1"/>
    <w:rsid w:val="1F0A000C"/>
    <w:rsid w:val="1F0B1797"/>
    <w:rsid w:val="1F13382D"/>
    <w:rsid w:val="1F1E0346"/>
    <w:rsid w:val="1F2691FA"/>
    <w:rsid w:val="1F27E775"/>
    <w:rsid w:val="1F283545"/>
    <w:rsid w:val="1F2892BB"/>
    <w:rsid w:val="1F35E22D"/>
    <w:rsid w:val="1F35F906"/>
    <w:rsid w:val="1F3A0F16"/>
    <w:rsid w:val="1F3AF5D4"/>
    <w:rsid w:val="1F457469"/>
    <w:rsid w:val="1F4E3AD0"/>
    <w:rsid w:val="1F52C66E"/>
    <w:rsid w:val="1F58A9BF"/>
    <w:rsid w:val="1F5A0EB1"/>
    <w:rsid w:val="1F5AB933"/>
    <w:rsid w:val="1F6FBE9E"/>
    <w:rsid w:val="1F71F9B6"/>
    <w:rsid w:val="1F7CA7E4"/>
    <w:rsid w:val="1F8A2F5D"/>
    <w:rsid w:val="1F9ED587"/>
    <w:rsid w:val="1FB5E780"/>
    <w:rsid w:val="1FC3A32C"/>
    <w:rsid w:val="1FC95A10"/>
    <w:rsid w:val="1FCCF7B9"/>
    <w:rsid w:val="1FCDFFF4"/>
    <w:rsid w:val="1FDA9F5E"/>
    <w:rsid w:val="1FE1537D"/>
    <w:rsid w:val="1FE5FEC4"/>
    <w:rsid w:val="1FEE8A5F"/>
    <w:rsid w:val="1FF7B1B3"/>
    <w:rsid w:val="2004D7C5"/>
    <w:rsid w:val="200DF66E"/>
    <w:rsid w:val="20189A9E"/>
    <w:rsid w:val="201D5A7A"/>
    <w:rsid w:val="20249666"/>
    <w:rsid w:val="202A3C7A"/>
    <w:rsid w:val="202B73A4"/>
    <w:rsid w:val="203564CC"/>
    <w:rsid w:val="203C65F9"/>
    <w:rsid w:val="204C6EAD"/>
    <w:rsid w:val="204ED0AD"/>
    <w:rsid w:val="20609712"/>
    <w:rsid w:val="2076B869"/>
    <w:rsid w:val="20886400"/>
    <w:rsid w:val="208F8CB7"/>
    <w:rsid w:val="20924CDF"/>
    <w:rsid w:val="2094B172"/>
    <w:rsid w:val="20AD5405"/>
    <w:rsid w:val="20B334FF"/>
    <w:rsid w:val="20BC1ABA"/>
    <w:rsid w:val="20C08EC2"/>
    <w:rsid w:val="20C51AA1"/>
    <w:rsid w:val="20CC058D"/>
    <w:rsid w:val="20CD5AEF"/>
    <w:rsid w:val="20D2B890"/>
    <w:rsid w:val="20D6C635"/>
    <w:rsid w:val="20D78980"/>
    <w:rsid w:val="20D84C53"/>
    <w:rsid w:val="20DC4445"/>
    <w:rsid w:val="20E1F17B"/>
    <w:rsid w:val="20F46D4C"/>
    <w:rsid w:val="20FB8E1F"/>
    <w:rsid w:val="2100E644"/>
    <w:rsid w:val="2101FABF"/>
    <w:rsid w:val="210603A2"/>
    <w:rsid w:val="210700A6"/>
    <w:rsid w:val="210B89A6"/>
    <w:rsid w:val="2116BF2E"/>
    <w:rsid w:val="2121D82C"/>
    <w:rsid w:val="2125C1EE"/>
    <w:rsid w:val="212D0C94"/>
    <w:rsid w:val="2141271E"/>
    <w:rsid w:val="214129EC"/>
    <w:rsid w:val="214C0257"/>
    <w:rsid w:val="214FE108"/>
    <w:rsid w:val="215160D4"/>
    <w:rsid w:val="2156F605"/>
    <w:rsid w:val="2168D364"/>
    <w:rsid w:val="216ABB57"/>
    <w:rsid w:val="216F372E"/>
    <w:rsid w:val="217F7FF7"/>
    <w:rsid w:val="21839EE1"/>
    <w:rsid w:val="218776D1"/>
    <w:rsid w:val="218993F4"/>
    <w:rsid w:val="218F70FF"/>
    <w:rsid w:val="218FCBB4"/>
    <w:rsid w:val="21909200"/>
    <w:rsid w:val="2191A5DA"/>
    <w:rsid w:val="2198F79C"/>
    <w:rsid w:val="219A2175"/>
    <w:rsid w:val="21B380BF"/>
    <w:rsid w:val="21B75A36"/>
    <w:rsid w:val="21D7CB8A"/>
    <w:rsid w:val="220C4B09"/>
    <w:rsid w:val="2214BFC3"/>
    <w:rsid w:val="22248FD6"/>
    <w:rsid w:val="222CEC01"/>
    <w:rsid w:val="222F8914"/>
    <w:rsid w:val="22323B12"/>
    <w:rsid w:val="223DE3C4"/>
    <w:rsid w:val="2240BA25"/>
    <w:rsid w:val="2245C2C9"/>
    <w:rsid w:val="224C7DC6"/>
    <w:rsid w:val="225E926D"/>
    <w:rsid w:val="227804B3"/>
    <w:rsid w:val="228659E1"/>
    <w:rsid w:val="2287A0C4"/>
    <w:rsid w:val="228D0DA5"/>
    <w:rsid w:val="228D5CCF"/>
    <w:rsid w:val="2296633C"/>
    <w:rsid w:val="22B63EFE"/>
    <w:rsid w:val="22B72699"/>
    <w:rsid w:val="22C111E0"/>
    <w:rsid w:val="22C6E891"/>
    <w:rsid w:val="22DB8D4D"/>
    <w:rsid w:val="22E3A1EF"/>
    <w:rsid w:val="22E7D2B8"/>
    <w:rsid w:val="22F260FA"/>
    <w:rsid w:val="22F2B01C"/>
    <w:rsid w:val="22F5D875"/>
    <w:rsid w:val="22F9E0AD"/>
    <w:rsid w:val="2302CF24"/>
    <w:rsid w:val="23177179"/>
    <w:rsid w:val="2320AC7A"/>
    <w:rsid w:val="232B9182"/>
    <w:rsid w:val="232D763B"/>
    <w:rsid w:val="233632D7"/>
    <w:rsid w:val="23378983"/>
    <w:rsid w:val="233A22CD"/>
    <w:rsid w:val="23420E80"/>
    <w:rsid w:val="23456213"/>
    <w:rsid w:val="2345D0FE"/>
    <w:rsid w:val="23597CCC"/>
    <w:rsid w:val="23619608"/>
    <w:rsid w:val="23661FBA"/>
    <w:rsid w:val="236C06D1"/>
    <w:rsid w:val="236E6B41"/>
    <w:rsid w:val="23731A74"/>
    <w:rsid w:val="2377D1E5"/>
    <w:rsid w:val="23888CBB"/>
    <w:rsid w:val="2391A64B"/>
    <w:rsid w:val="2392B8BD"/>
    <w:rsid w:val="239DC62C"/>
    <w:rsid w:val="239EFE3A"/>
    <w:rsid w:val="23A10C05"/>
    <w:rsid w:val="23B53322"/>
    <w:rsid w:val="23B8D5BA"/>
    <w:rsid w:val="23BCE4DB"/>
    <w:rsid w:val="23BE17E8"/>
    <w:rsid w:val="23EE0C7E"/>
    <w:rsid w:val="24060522"/>
    <w:rsid w:val="240CFB3C"/>
    <w:rsid w:val="240E425E"/>
    <w:rsid w:val="2417CFF0"/>
    <w:rsid w:val="241E0774"/>
    <w:rsid w:val="24246C8E"/>
    <w:rsid w:val="24356541"/>
    <w:rsid w:val="244004CA"/>
    <w:rsid w:val="244B1883"/>
    <w:rsid w:val="24576D2A"/>
    <w:rsid w:val="245BB4BA"/>
    <w:rsid w:val="245F66C0"/>
    <w:rsid w:val="24632BE1"/>
    <w:rsid w:val="24813B09"/>
    <w:rsid w:val="2483C649"/>
    <w:rsid w:val="2487DC51"/>
    <w:rsid w:val="248A0D44"/>
    <w:rsid w:val="248B0E43"/>
    <w:rsid w:val="248DC8F8"/>
    <w:rsid w:val="2496A171"/>
    <w:rsid w:val="24A07CBD"/>
    <w:rsid w:val="24A82505"/>
    <w:rsid w:val="24A99EED"/>
    <w:rsid w:val="24AD09EB"/>
    <w:rsid w:val="24B4719C"/>
    <w:rsid w:val="24B693D1"/>
    <w:rsid w:val="24BB3FA3"/>
    <w:rsid w:val="24CFD1F3"/>
    <w:rsid w:val="24D266EA"/>
    <w:rsid w:val="24D5F32E"/>
    <w:rsid w:val="24E13E2B"/>
    <w:rsid w:val="24E4D630"/>
    <w:rsid w:val="24EDCB3C"/>
    <w:rsid w:val="24F85902"/>
    <w:rsid w:val="24FBB7F3"/>
    <w:rsid w:val="250CDD35"/>
    <w:rsid w:val="250CE007"/>
    <w:rsid w:val="250F20B9"/>
    <w:rsid w:val="25131F61"/>
    <w:rsid w:val="2519EB1F"/>
    <w:rsid w:val="25245D1C"/>
    <w:rsid w:val="253FF69E"/>
    <w:rsid w:val="254DC75A"/>
    <w:rsid w:val="25599F7B"/>
    <w:rsid w:val="25609A80"/>
    <w:rsid w:val="25694CF1"/>
    <w:rsid w:val="256FB6ED"/>
    <w:rsid w:val="257ACA60"/>
    <w:rsid w:val="259B02BE"/>
    <w:rsid w:val="25A2B21B"/>
    <w:rsid w:val="25A5F310"/>
    <w:rsid w:val="25A8027D"/>
    <w:rsid w:val="25A80462"/>
    <w:rsid w:val="25AFA575"/>
    <w:rsid w:val="25B4F071"/>
    <w:rsid w:val="25B6C386"/>
    <w:rsid w:val="25B87223"/>
    <w:rsid w:val="25C34DC3"/>
    <w:rsid w:val="25D05B13"/>
    <w:rsid w:val="25DA16D5"/>
    <w:rsid w:val="25DD3ECF"/>
    <w:rsid w:val="25E1B216"/>
    <w:rsid w:val="25E5AA62"/>
    <w:rsid w:val="25E93B0C"/>
    <w:rsid w:val="25EDC118"/>
    <w:rsid w:val="25F446B5"/>
    <w:rsid w:val="25F8B2A2"/>
    <w:rsid w:val="25F95594"/>
    <w:rsid w:val="25FA1577"/>
    <w:rsid w:val="2610F82D"/>
    <w:rsid w:val="261CEC14"/>
    <w:rsid w:val="261E66A5"/>
    <w:rsid w:val="26278E33"/>
    <w:rsid w:val="263FE126"/>
    <w:rsid w:val="2640811D"/>
    <w:rsid w:val="264BEEA0"/>
    <w:rsid w:val="26507D2A"/>
    <w:rsid w:val="26571004"/>
    <w:rsid w:val="2657E153"/>
    <w:rsid w:val="266912F3"/>
    <w:rsid w:val="266DD399"/>
    <w:rsid w:val="2670507B"/>
    <w:rsid w:val="2689A5F2"/>
    <w:rsid w:val="2695EFCB"/>
    <w:rsid w:val="269B2B4D"/>
    <w:rsid w:val="269CDB8A"/>
    <w:rsid w:val="269F27A6"/>
    <w:rsid w:val="26A41007"/>
    <w:rsid w:val="26AE6DE6"/>
    <w:rsid w:val="26B14D56"/>
    <w:rsid w:val="26CB54C5"/>
    <w:rsid w:val="26D04ECB"/>
    <w:rsid w:val="26D4CCEB"/>
    <w:rsid w:val="26D667FE"/>
    <w:rsid w:val="26DCE55A"/>
    <w:rsid w:val="26E9367A"/>
    <w:rsid w:val="26EDBFC0"/>
    <w:rsid w:val="26F9398B"/>
    <w:rsid w:val="26FB7609"/>
    <w:rsid w:val="271511F1"/>
    <w:rsid w:val="271933EC"/>
    <w:rsid w:val="2724E399"/>
    <w:rsid w:val="272C5ECA"/>
    <w:rsid w:val="2739CA7A"/>
    <w:rsid w:val="273FE9DC"/>
    <w:rsid w:val="27450CAC"/>
    <w:rsid w:val="2746AE26"/>
    <w:rsid w:val="27513BD7"/>
    <w:rsid w:val="275293E7"/>
    <w:rsid w:val="2753E08F"/>
    <w:rsid w:val="275EE2BD"/>
    <w:rsid w:val="27676D97"/>
    <w:rsid w:val="2767FE21"/>
    <w:rsid w:val="2775508A"/>
    <w:rsid w:val="277EDC3F"/>
    <w:rsid w:val="27876ECF"/>
    <w:rsid w:val="2790F884"/>
    <w:rsid w:val="27948303"/>
    <w:rsid w:val="27A72A9C"/>
    <w:rsid w:val="27ACA9F5"/>
    <w:rsid w:val="27B06B70"/>
    <w:rsid w:val="27B5DACE"/>
    <w:rsid w:val="27B624C1"/>
    <w:rsid w:val="27B715B3"/>
    <w:rsid w:val="27B8C99D"/>
    <w:rsid w:val="27BA3FDA"/>
    <w:rsid w:val="27D96570"/>
    <w:rsid w:val="27DD2C03"/>
    <w:rsid w:val="27DE439A"/>
    <w:rsid w:val="27E7BF01"/>
    <w:rsid w:val="27E9D051"/>
    <w:rsid w:val="27F21D31"/>
    <w:rsid w:val="27F2E065"/>
    <w:rsid w:val="27F82DDA"/>
    <w:rsid w:val="28065E23"/>
    <w:rsid w:val="28084431"/>
    <w:rsid w:val="280FBAE2"/>
    <w:rsid w:val="280FD518"/>
    <w:rsid w:val="281353B4"/>
    <w:rsid w:val="2813ACF0"/>
    <w:rsid w:val="284887E2"/>
    <w:rsid w:val="284B4308"/>
    <w:rsid w:val="284DBDEF"/>
    <w:rsid w:val="28579BA7"/>
    <w:rsid w:val="285C0139"/>
    <w:rsid w:val="2863184D"/>
    <w:rsid w:val="2864CE0C"/>
    <w:rsid w:val="28701B54"/>
    <w:rsid w:val="2872DCC2"/>
    <w:rsid w:val="28815C7D"/>
    <w:rsid w:val="2881F6AF"/>
    <w:rsid w:val="2889FF2C"/>
    <w:rsid w:val="288D85CA"/>
    <w:rsid w:val="289A3FDF"/>
    <w:rsid w:val="289BBC24"/>
    <w:rsid w:val="28A30A32"/>
    <w:rsid w:val="28A5B5FA"/>
    <w:rsid w:val="28B01178"/>
    <w:rsid w:val="28B5A15E"/>
    <w:rsid w:val="28B78A8E"/>
    <w:rsid w:val="28C10CB4"/>
    <w:rsid w:val="28C56A63"/>
    <w:rsid w:val="28D1408D"/>
    <w:rsid w:val="28D4C700"/>
    <w:rsid w:val="28EAB394"/>
    <w:rsid w:val="28EF49E2"/>
    <w:rsid w:val="28FD2B03"/>
    <w:rsid w:val="2917FC72"/>
    <w:rsid w:val="291AADC5"/>
    <w:rsid w:val="2928C856"/>
    <w:rsid w:val="2950EE7C"/>
    <w:rsid w:val="2953CD87"/>
    <w:rsid w:val="2956883E"/>
    <w:rsid w:val="2957D34E"/>
    <w:rsid w:val="2958A11A"/>
    <w:rsid w:val="2968678B"/>
    <w:rsid w:val="296B75A7"/>
    <w:rsid w:val="296ED9B4"/>
    <w:rsid w:val="2972C61B"/>
    <w:rsid w:val="297C99DF"/>
    <w:rsid w:val="297F1B1F"/>
    <w:rsid w:val="298ADC02"/>
    <w:rsid w:val="298EB597"/>
    <w:rsid w:val="2992E5F9"/>
    <w:rsid w:val="299452F2"/>
    <w:rsid w:val="29985DB8"/>
    <w:rsid w:val="299A4B55"/>
    <w:rsid w:val="29A43DA1"/>
    <w:rsid w:val="29AE2F8A"/>
    <w:rsid w:val="29CA5AD7"/>
    <w:rsid w:val="29CB7978"/>
    <w:rsid w:val="29CFCE2A"/>
    <w:rsid w:val="29D33A45"/>
    <w:rsid w:val="29F7103C"/>
    <w:rsid w:val="2A022EBF"/>
    <w:rsid w:val="2A108DA6"/>
    <w:rsid w:val="2A1284FB"/>
    <w:rsid w:val="2A173F7D"/>
    <w:rsid w:val="2A17B2C8"/>
    <w:rsid w:val="2A1B3F54"/>
    <w:rsid w:val="2A288B54"/>
    <w:rsid w:val="2A32B224"/>
    <w:rsid w:val="2A33BA2A"/>
    <w:rsid w:val="2A38D46D"/>
    <w:rsid w:val="2A39FB8D"/>
    <w:rsid w:val="2A4123CF"/>
    <w:rsid w:val="2A432DBC"/>
    <w:rsid w:val="2A5F7CD5"/>
    <w:rsid w:val="2A5FD69F"/>
    <w:rsid w:val="2A637D0F"/>
    <w:rsid w:val="2A69BFF9"/>
    <w:rsid w:val="2A6C19E9"/>
    <w:rsid w:val="2A6E9D42"/>
    <w:rsid w:val="2A8A34A9"/>
    <w:rsid w:val="2A8A801D"/>
    <w:rsid w:val="2A912EA1"/>
    <w:rsid w:val="2A974CBC"/>
    <w:rsid w:val="2AA2038F"/>
    <w:rsid w:val="2AB2A93E"/>
    <w:rsid w:val="2AB41300"/>
    <w:rsid w:val="2AB4D3DB"/>
    <w:rsid w:val="2AC0CF6A"/>
    <w:rsid w:val="2AD0465C"/>
    <w:rsid w:val="2AD4AA26"/>
    <w:rsid w:val="2AE1A9C6"/>
    <w:rsid w:val="2AE2AEFF"/>
    <w:rsid w:val="2AE5ACD2"/>
    <w:rsid w:val="2AE8CF37"/>
    <w:rsid w:val="2AECDB49"/>
    <w:rsid w:val="2AFAD223"/>
    <w:rsid w:val="2AFBDCCD"/>
    <w:rsid w:val="2B0D1015"/>
    <w:rsid w:val="2B178688"/>
    <w:rsid w:val="2B1A1404"/>
    <w:rsid w:val="2B1A6E89"/>
    <w:rsid w:val="2B1EB341"/>
    <w:rsid w:val="2B2C1C4B"/>
    <w:rsid w:val="2B315855"/>
    <w:rsid w:val="2B4B533D"/>
    <w:rsid w:val="2B4EAC6C"/>
    <w:rsid w:val="2B5B0A4C"/>
    <w:rsid w:val="2B63516B"/>
    <w:rsid w:val="2B662B38"/>
    <w:rsid w:val="2B686F80"/>
    <w:rsid w:val="2B88C665"/>
    <w:rsid w:val="2B97FE0A"/>
    <w:rsid w:val="2BA5A068"/>
    <w:rsid w:val="2BAA139E"/>
    <w:rsid w:val="2BAB6CC6"/>
    <w:rsid w:val="2BB96B10"/>
    <w:rsid w:val="2BB9CE94"/>
    <w:rsid w:val="2BD35958"/>
    <w:rsid w:val="2BD57F1D"/>
    <w:rsid w:val="2BD800A2"/>
    <w:rsid w:val="2BE3701E"/>
    <w:rsid w:val="2BEFDC05"/>
    <w:rsid w:val="2BF0BD2B"/>
    <w:rsid w:val="2BF8F889"/>
    <w:rsid w:val="2BF9FCA6"/>
    <w:rsid w:val="2C0F8C6B"/>
    <w:rsid w:val="2C1D68AB"/>
    <w:rsid w:val="2C21E2C6"/>
    <w:rsid w:val="2C2293BD"/>
    <w:rsid w:val="2C2AB996"/>
    <w:rsid w:val="2C36117A"/>
    <w:rsid w:val="2C3C340C"/>
    <w:rsid w:val="2C4139C9"/>
    <w:rsid w:val="2C460AB9"/>
    <w:rsid w:val="2C554923"/>
    <w:rsid w:val="2C5C18DE"/>
    <w:rsid w:val="2C6B0585"/>
    <w:rsid w:val="2C6BFF4A"/>
    <w:rsid w:val="2C6D78AB"/>
    <w:rsid w:val="2C6EEA6A"/>
    <w:rsid w:val="2C700E5E"/>
    <w:rsid w:val="2C7D61F1"/>
    <w:rsid w:val="2C8B3677"/>
    <w:rsid w:val="2C93061D"/>
    <w:rsid w:val="2CAE9D27"/>
    <w:rsid w:val="2CB62FC9"/>
    <w:rsid w:val="2CB9AB18"/>
    <w:rsid w:val="2CC411CD"/>
    <w:rsid w:val="2CC5773E"/>
    <w:rsid w:val="2CC7721D"/>
    <w:rsid w:val="2CCAC97B"/>
    <w:rsid w:val="2CD04A47"/>
    <w:rsid w:val="2CD8A686"/>
    <w:rsid w:val="2CD983F7"/>
    <w:rsid w:val="2CE1009D"/>
    <w:rsid w:val="2CE15EA4"/>
    <w:rsid w:val="2CE338D4"/>
    <w:rsid w:val="2CE780A5"/>
    <w:rsid w:val="2CFCE0D1"/>
    <w:rsid w:val="2D019D11"/>
    <w:rsid w:val="2D0FECE5"/>
    <w:rsid w:val="2D19F262"/>
    <w:rsid w:val="2D1BD435"/>
    <w:rsid w:val="2D238927"/>
    <w:rsid w:val="2D2CAF0F"/>
    <w:rsid w:val="2D32F734"/>
    <w:rsid w:val="2D3B0548"/>
    <w:rsid w:val="2D3DCE30"/>
    <w:rsid w:val="2D3F317F"/>
    <w:rsid w:val="2D4B7E26"/>
    <w:rsid w:val="2D54B319"/>
    <w:rsid w:val="2D56788C"/>
    <w:rsid w:val="2D69753B"/>
    <w:rsid w:val="2D6D96C2"/>
    <w:rsid w:val="2D70893F"/>
    <w:rsid w:val="2D799681"/>
    <w:rsid w:val="2DA69B4C"/>
    <w:rsid w:val="2DB46A0A"/>
    <w:rsid w:val="2DB8D5DA"/>
    <w:rsid w:val="2DC8801B"/>
    <w:rsid w:val="2DE0BAAC"/>
    <w:rsid w:val="2DEC9F72"/>
    <w:rsid w:val="2DEE0533"/>
    <w:rsid w:val="2DF0D0F6"/>
    <w:rsid w:val="2DF1E559"/>
    <w:rsid w:val="2DF5815D"/>
    <w:rsid w:val="2DF74A45"/>
    <w:rsid w:val="2E017245"/>
    <w:rsid w:val="2E1B10AD"/>
    <w:rsid w:val="2E208E01"/>
    <w:rsid w:val="2E3DDCA5"/>
    <w:rsid w:val="2E63C0BF"/>
    <w:rsid w:val="2E6B1D44"/>
    <w:rsid w:val="2E7B0BA7"/>
    <w:rsid w:val="2E80DE20"/>
    <w:rsid w:val="2E8C8BDE"/>
    <w:rsid w:val="2E9BD59D"/>
    <w:rsid w:val="2E9DD4D0"/>
    <w:rsid w:val="2EAB5E56"/>
    <w:rsid w:val="2EB33A7E"/>
    <w:rsid w:val="2EB5AC82"/>
    <w:rsid w:val="2EB5C2C3"/>
    <w:rsid w:val="2EB6D755"/>
    <w:rsid w:val="2EB74BE0"/>
    <w:rsid w:val="2EBB0C7C"/>
    <w:rsid w:val="2EBBAA10"/>
    <w:rsid w:val="2EBFCFAF"/>
    <w:rsid w:val="2ED7C91C"/>
    <w:rsid w:val="2ED95C05"/>
    <w:rsid w:val="2EE4C07A"/>
    <w:rsid w:val="2EEC48D3"/>
    <w:rsid w:val="2EEF728C"/>
    <w:rsid w:val="2EF771AB"/>
    <w:rsid w:val="2F072B4D"/>
    <w:rsid w:val="2F0B1D74"/>
    <w:rsid w:val="2F0B3017"/>
    <w:rsid w:val="2F0E7B20"/>
    <w:rsid w:val="2F0F5DD1"/>
    <w:rsid w:val="2F25174E"/>
    <w:rsid w:val="2F2C9921"/>
    <w:rsid w:val="2F319D68"/>
    <w:rsid w:val="2F345740"/>
    <w:rsid w:val="2F44928E"/>
    <w:rsid w:val="2F44F9D6"/>
    <w:rsid w:val="2F47F50D"/>
    <w:rsid w:val="2F4CCDF1"/>
    <w:rsid w:val="2F63F8B5"/>
    <w:rsid w:val="2F688C95"/>
    <w:rsid w:val="2F6F6BFF"/>
    <w:rsid w:val="2F811657"/>
    <w:rsid w:val="2F9286FD"/>
    <w:rsid w:val="2F92A0DB"/>
    <w:rsid w:val="2F95A9A1"/>
    <w:rsid w:val="2F96081B"/>
    <w:rsid w:val="2F9AF154"/>
    <w:rsid w:val="2FA5D9F8"/>
    <w:rsid w:val="2FB15EA4"/>
    <w:rsid w:val="2FB51AE9"/>
    <w:rsid w:val="2FB55693"/>
    <w:rsid w:val="2FB72623"/>
    <w:rsid w:val="2FBA29A4"/>
    <w:rsid w:val="2FBD0EA7"/>
    <w:rsid w:val="2FC8354B"/>
    <w:rsid w:val="2FD312F8"/>
    <w:rsid w:val="2FD8398A"/>
    <w:rsid w:val="2FD9D945"/>
    <w:rsid w:val="2FDC9874"/>
    <w:rsid w:val="2FE2E1A5"/>
    <w:rsid w:val="2FE6D221"/>
    <w:rsid w:val="2FFEC3CB"/>
    <w:rsid w:val="3012D3FB"/>
    <w:rsid w:val="301402C7"/>
    <w:rsid w:val="3014B5DF"/>
    <w:rsid w:val="3016D25C"/>
    <w:rsid w:val="301B26C0"/>
    <w:rsid w:val="302ED047"/>
    <w:rsid w:val="3035D578"/>
    <w:rsid w:val="303FBB50"/>
    <w:rsid w:val="30427FAC"/>
    <w:rsid w:val="3045F8EE"/>
    <w:rsid w:val="3048379F"/>
    <w:rsid w:val="304BF6E2"/>
    <w:rsid w:val="304E857E"/>
    <w:rsid w:val="305496A8"/>
    <w:rsid w:val="30571AC6"/>
    <w:rsid w:val="305856C7"/>
    <w:rsid w:val="30699697"/>
    <w:rsid w:val="306A7B8B"/>
    <w:rsid w:val="307016D5"/>
    <w:rsid w:val="307200C6"/>
    <w:rsid w:val="3077D1AC"/>
    <w:rsid w:val="308090DB"/>
    <w:rsid w:val="30867790"/>
    <w:rsid w:val="30881934"/>
    <w:rsid w:val="30A3A22B"/>
    <w:rsid w:val="30B1D063"/>
    <w:rsid w:val="30C20971"/>
    <w:rsid w:val="30D0EF50"/>
    <w:rsid w:val="30DFF854"/>
    <w:rsid w:val="30E7B594"/>
    <w:rsid w:val="30ED438B"/>
    <w:rsid w:val="30F345C1"/>
    <w:rsid w:val="30F34C91"/>
    <w:rsid w:val="30F425CE"/>
    <w:rsid w:val="30F513D8"/>
    <w:rsid w:val="30FBCDD2"/>
    <w:rsid w:val="3110A3A6"/>
    <w:rsid w:val="3120C812"/>
    <w:rsid w:val="31394D97"/>
    <w:rsid w:val="3140B22E"/>
    <w:rsid w:val="31432C86"/>
    <w:rsid w:val="314391C3"/>
    <w:rsid w:val="31452389"/>
    <w:rsid w:val="314EA1AC"/>
    <w:rsid w:val="3154B45F"/>
    <w:rsid w:val="31576B68"/>
    <w:rsid w:val="3158D8D0"/>
    <w:rsid w:val="316096BD"/>
    <w:rsid w:val="31616084"/>
    <w:rsid w:val="317E4A3B"/>
    <w:rsid w:val="319C5A4A"/>
    <w:rsid w:val="319EE9A0"/>
    <w:rsid w:val="31A53D90"/>
    <w:rsid w:val="31A959EA"/>
    <w:rsid w:val="31AA9A01"/>
    <w:rsid w:val="31BA7CA6"/>
    <w:rsid w:val="31BD4293"/>
    <w:rsid w:val="31C17CF2"/>
    <w:rsid w:val="31D41D7D"/>
    <w:rsid w:val="31D8FCF1"/>
    <w:rsid w:val="31DD691B"/>
    <w:rsid w:val="31DE0AE1"/>
    <w:rsid w:val="31DE500D"/>
    <w:rsid w:val="31DE5FFE"/>
    <w:rsid w:val="31E31F15"/>
    <w:rsid w:val="31E4DAE5"/>
    <w:rsid w:val="31F22B33"/>
    <w:rsid w:val="31FD6462"/>
    <w:rsid w:val="320063E2"/>
    <w:rsid w:val="32099FBB"/>
    <w:rsid w:val="322CCDCE"/>
    <w:rsid w:val="322FF3F4"/>
    <w:rsid w:val="3239CFFA"/>
    <w:rsid w:val="323A1850"/>
    <w:rsid w:val="323C34BE"/>
    <w:rsid w:val="323E4A7F"/>
    <w:rsid w:val="3240869F"/>
    <w:rsid w:val="32460C53"/>
    <w:rsid w:val="324B0DDB"/>
    <w:rsid w:val="324F2A6A"/>
    <w:rsid w:val="3264C207"/>
    <w:rsid w:val="3268AEC0"/>
    <w:rsid w:val="3276FFBC"/>
    <w:rsid w:val="32810817"/>
    <w:rsid w:val="3291E900"/>
    <w:rsid w:val="32A7834F"/>
    <w:rsid w:val="32BB4D67"/>
    <w:rsid w:val="32C3227D"/>
    <w:rsid w:val="32C457E8"/>
    <w:rsid w:val="32C50EDE"/>
    <w:rsid w:val="32CF3539"/>
    <w:rsid w:val="32D149B0"/>
    <w:rsid w:val="32E1A2D0"/>
    <w:rsid w:val="32E92850"/>
    <w:rsid w:val="32F4A931"/>
    <w:rsid w:val="32F78E14"/>
    <w:rsid w:val="32FE2F80"/>
    <w:rsid w:val="33036E11"/>
    <w:rsid w:val="33068CE6"/>
    <w:rsid w:val="331A5F08"/>
    <w:rsid w:val="334E7DCF"/>
    <w:rsid w:val="334E9A85"/>
    <w:rsid w:val="33504697"/>
    <w:rsid w:val="3353272A"/>
    <w:rsid w:val="335D683F"/>
    <w:rsid w:val="3370AF17"/>
    <w:rsid w:val="338253AB"/>
    <w:rsid w:val="338A0E60"/>
    <w:rsid w:val="3393AAE2"/>
    <w:rsid w:val="3393F79E"/>
    <w:rsid w:val="33980212"/>
    <w:rsid w:val="339834F7"/>
    <w:rsid w:val="33A336BF"/>
    <w:rsid w:val="33B44A27"/>
    <w:rsid w:val="33B67EAB"/>
    <w:rsid w:val="33C46E0E"/>
    <w:rsid w:val="33C7C21B"/>
    <w:rsid w:val="33CE5BDA"/>
    <w:rsid w:val="33DF55E6"/>
    <w:rsid w:val="33F00218"/>
    <w:rsid w:val="33FE410E"/>
    <w:rsid w:val="3408C118"/>
    <w:rsid w:val="340F45F2"/>
    <w:rsid w:val="34113A83"/>
    <w:rsid w:val="3413FC3E"/>
    <w:rsid w:val="34198FCE"/>
    <w:rsid w:val="3428E9FD"/>
    <w:rsid w:val="3443CE26"/>
    <w:rsid w:val="34517C89"/>
    <w:rsid w:val="3454E4FA"/>
    <w:rsid w:val="3460BC10"/>
    <w:rsid w:val="34717DEE"/>
    <w:rsid w:val="34794B1B"/>
    <w:rsid w:val="3484EE6C"/>
    <w:rsid w:val="3484FFF4"/>
    <w:rsid w:val="34907992"/>
    <w:rsid w:val="349DE1AA"/>
    <w:rsid w:val="34B05EF2"/>
    <w:rsid w:val="34BE5983"/>
    <w:rsid w:val="34C5B3CC"/>
    <w:rsid w:val="34CEFEA5"/>
    <w:rsid w:val="34D950F3"/>
    <w:rsid w:val="34DB433F"/>
    <w:rsid w:val="34E2B1B9"/>
    <w:rsid w:val="34E2CEE5"/>
    <w:rsid w:val="34EB3F8C"/>
    <w:rsid w:val="34ED74CE"/>
    <w:rsid w:val="34FEE016"/>
    <w:rsid w:val="34FF4C07"/>
    <w:rsid w:val="3518991F"/>
    <w:rsid w:val="35224074"/>
    <w:rsid w:val="353BC7D4"/>
    <w:rsid w:val="3552BA07"/>
    <w:rsid w:val="35556BB6"/>
    <w:rsid w:val="3574030A"/>
    <w:rsid w:val="3578688F"/>
    <w:rsid w:val="3587D534"/>
    <w:rsid w:val="3596FD18"/>
    <w:rsid w:val="359736DB"/>
    <w:rsid w:val="359A6705"/>
    <w:rsid w:val="35ACA4C3"/>
    <w:rsid w:val="35BC89C5"/>
    <w:rsid w:val="35C202D0"/>
    <w:rsid w:val="35CE65F8"/>
    <w:rsid w:val="35D6D4BD"/>
    <w:rsid w:val="35DC7878"/>
    <w:rsid w:val="35DF7ED0"/>
    <w:rsid w:val="35E4CB85"/>
    <w:rsid w:val="35E796A4"/>
    <w:rsid w:val="35F1F4A4"/>
    <w:rsid w:val="35FCCEB6"/>
    <w:rsid w:val="35FE5421"/>
    <w:rsid w:val="35FFE2AB"/>
    <w:rsid w:val="360BEF36"/>
    <w:rsid w:val="36132196"/>
    <w:rsid w:val="3617A947"/>
    <w:rsid w:val="361DA50A"/>
    <w:rsid w:val="361E38D2"/>
    <w:rsid w:val="3626A9F1"/>
    <w:rsid w:val="3630DD33"/>
    <w:rsid w:val="36328745"/>
    <w:rsid w:val="3639E863"/>
    <w:rsid w:val="363AE7EC"/>
    <w:rsid w:val="363B36A5"/>
    <w:rsid w:val="3640EA80"/>
    <w:rsid w:val="3643FA07"/>
    <w:rsid w:val="364B9149"/>
    <w:rsid w:val="366CA41D"/>
    <w:rsid w:val="367B2DBE"/>
    <w:rsid w:val="367FE21B"/>
    <w:rsid w:val="3682212A"/>
    <w:rsid w:val="3686413C"/>
    <w:rsid w:val="369FBB23"/>
    <w:rsid w:val="36A5AE9A"/>
    <w:rsid w:val="36ABB11D"/>
    <w:rsid w:val="36BA1A20"/>
    <w:rsid w:val="36D25540"/>
    <w:rsid w:val="36D25F33"/>
    <w:rsid w:val="36D4906A"/>
    <w:rsid w:val="36D852F0"/>
    <w:rsid w:val="36DC23AF"/>
    <w:rsid w:val="36DF50C1"/>
    <w:rsid w:val="36F7479E"/>
    <w:rsid w:val="36FC1DB7"/>
    <w:rsid w:val="36FEA28F"/>
    <w:rsid w:val="370E44EC"/>
    <w:rsid w:val="372CE2D1"/>
    <w:rsid w:val="37321B60"/>
    <w:rsid w:val="373699D6"/>
    <w:rsid w:val="373B6BFD"/>
    <w:rsid w:val="3740C694"/>
    <w:rsid w:val="3746D3B3"/>
    <w:rsid w:val="37566E5E"/>
    <w:rsid w:val="3777124F"/>
    <w:rsid w:val="37780E8E"/>
    <w:rsid w:val="3782DFC4"/>
    <w:rsid w:val="378C2BF3"/>
    <w:rsid w:val="3791D505"/>
    <w:rsid w:val="3791F51E"/>
    <w:rsid w:val="3796C28E"/>
    <w:rsid w:val="379B35A1"/>
    <w:rsid w:val="37A7F6F0"/>
    <w:rsid w:val="37B0EBDD"/>
    <w:rsid w:val="37B6D3EB"/>
    <w:rsid w:val="37BB1F2A"/>
    <w:rsid w:val="37BD3EA9"/>
    <w:rsid w:val="37C02CCE"/>
    <w:rsid w:val="37C23CE9"/>
    <w:rsid w:val="37CC552C"/>
    <w:rsid w:val="37CC855F"/>
    <w:rsid w:val="37E293C4"/>
    <w:rsid w:val="37E3D10B"/>
    <w:rsid w:val="37F39736"/>
    <w:rsid w:val="37F5F99C"/>
    <w:rsid w:val="37F6D53F"/>
    <w:rsid w:val="380CB64F"/>
    <w:rsid w:val="3818BB65"/>
    <w:rsid w:val="38238831"/>
    <w:rsid w:val="38268063"/>
    <w:rsid w:val="38279A09"/>
    <w:rsid w:val="3828CB44"/>
    <w:rsid w:val="382B85E3"/>
    <w:rsid w:val="38314DB4"/>
    <w:rsid w:val="3833F877"/>
    <w:rsid w:val="383C3436"/>
    <w:rsid w:val="384B87B2"/>
    <w:rsid w:val="384F49A1"/>
    <w:rsid w:val="3860CB8A"/>
    <w:rsid w:val="386E2ECE"/>
    <w:rsid w:val="3875087B"/>
    <w:rsid w:val="388B1814"/>
    <w:rsid w:val="389CC14A"/>
    <w:rsid w:val="38A234B8"/>
    <w:rsid w:val="38B70CAE"/>
    <w:rsid w:val="38BDA6A7"/>
    <w:rsid w:val="38D5DFC2"/>
    <w:rsid w:val="38DC08A8"/>
    <w:rsid w:val="38F96475"/>
    <w:rsid w:val="38FB4449"/>
    <w:rsid w:val="3902BA39"/>
    <w:rsid w:val="39177BA0"/>
    <w:rsid w:val="391DBB5E"/>
    <w:rsid w:val="391F2439"/>
    <w:rsid w:val="3924CA18"/>
    <w:rsid w:val="39341AD3"/>
    <w:rsid w:val="393FBD3C"/>
    <w:rsid w:val="394ECCE5"/>
    <w:rsid w:val="395C3D20"/>
    <w:rsid w:val="3963EAB5"/>
    <w:rsid w:val="3973EBD6"/>
    <w:rsid w:val="397E7DE0"/>
    <w:rsid w:val="39836AC8"/>
    <w:rsid w:val="39855434"/>
    <w:rsid w:val="398A8850"/>
    <w:rsid w:val="3997158D"/>
    <w:rsid w:val="39982856"/>
    <w:rsid w:val="39A1A0B2"/>
    <w:rsid w:val="39A34391"/>
    <w:rsid w:val="39AB877F"/>
    <w:rsid w:val="39B57984"/>
    <w:rsid w:val="39BB8D59"/>
    <w:rsid w:val="39C26C9E"/>
    <w:rsid w:val="39CD99AC"/>
    <w:rsid w:val="39DD226B"/>
    <w:rsid w:val="39DDA067"/>
    <w:rsid w:val="39E87E63"/>
    <w:rsid w:val="39EC9A7F"/>
    <w:rsid w:val="39F7127F"/>
    <w:rsid w:val="3A005747"/>
    <w:rsid w:val="3A0A1138"/>
    <w:rsid w:val="3A0A35F1"/>
    <w:rsid w:val="3A0B3D97"/>
    <w:rsid w:val="3A0D2604"/>
    <w:rsid w:val="3A13C471"/>
    <w:rsid w:val="3A15ACF4"/>
    <w:rsid w:val="3A15B94E"/>
    <w:rsid w:val="3A17267D"/>
    <w:rsid w:val="3A2111C4"/>
    <w:rsid w:val="3A2283A2"/>
    <w:rsid w:val="3A33BE79"/>
    <w:rsid w:val="3A3BD680"/>
    <w:rsid w:val="3A4B0FBC"/>
    <w:rsid w:val="3A4FC022"/>
    <w:rsid w:val="3A549752"/>
    <w:rsid w:val="3A581887"/>
    <w:rsid w:val="3A5D70BC"/>
    <w:rsid w:val="3A60E7FF"/>
    <w:rsid w:val="3A6C055F"/>
    <w:rsid w:val="3A6D1C9C"/>
    <w:rsid w:val="3A712F72"/>
    <w:rsid w:val="3A7B2596"/>
    <w:rsid w:val="3A896ABE"/>
    <w:rsid w:val="3A8A1F3C"/>
    <w:rsid w:val="3A94E550"/>
    <w:rsid w:val="3A996CD7"/>
    <w:rsid w:val="3A9CECFB"/>
    <w:rsid w:val="3AB50455"/>
    <w:rsid w:val="3AB62BA1"/>
    <w:rsid w:val="3AD3191F"/>
    <w:rsid w:val="3AD714D2"/>
    <w:rsid w:val="3ADD8E72"/>
    <w:rsid w:val="3AE06A8C"/>
    <w:rsid w:val="3B02E388"/>
    <w:rsid w:val="3B1C66E2"/>
    <w:rsid w:val="3B1DAAA4"/>
    <w:rsid w:val="3B23DC09"/>
    <w:rsid w:val="3B2B8FE0"/>
    <w:rsid w:val="3B2D7C74"/>
    <w:rsid w:val="3B33EC1C"/>
    <w:rsid w:val="3B352733"/>
    <w:rsid w:val="3B3D57B7"/>
    <w:rsid w:val="3B4926EC"/>
    <w:rsid w:val="3B50EDB3"/>
    <w:rsid w:val="3B5B587C"/>
    <w:rsid w:val="3B5D747D"/>
    <w:rsid w:val="3B5EB2A4"/>
    <w:rsid w:val="3B696A0D"/>
    <w:rsid w:val="3B7053FE"/>
    <w:rsid w:val="3B714473"/>
    <w:rsid w:val="3B753B19"/>
    <w:rsid w:val="3B832874"/>
    <w:rsid w:val="3B88803C"/>
    <w:rsid w:val="3B8E6F21"/>
    <w:rsid w:val="3B8F1687"/>
    <w:rsid w:val="3B935CD5"/>
    <w:rsid w:val="3BA9134E"/>
    <w:rsid w:val="3BAF1D4D"/>
    <w:rsid w:val="3BAF94D2"/>
    <w:rsid w:val="3BB6C79A"/>
    <w:rsid w:val="3BCC5E4C"/>
    <w:rsid w:val="3BCDC950"/>
    <w:rsid w:val="3BCE1E0F"/>
    <w:rsid w:val="3BCF7FCE"/>
    <w:rsid w:val="3BD3E99F"/>
    <w:rsid w:val="3BE3E710"/>
    <w:rsid w:val="3BF0ECF3"/>
    <w:rsid w:val="3C0BBFBF"/>
    <w:rsid w:val="3C1012DB"/>
    <w:rsid w:val="3C144252"/>
    <w:rsid w:val="3C1D537B"/>
    <w:rsid w:val="3C202139"/>
    <w:rsid w:val="3C20FFB1"/>
    <w:rsid w:val="3C30B5B1"/>
    <w:rsid w:val="3C353D38"/>
    <w:rsid w:val="3C46F380"/>
    <w:rsid w:val="3C484D85"/>
    <w:rsid w:val="3C4940E7"/>
    <w:rsid w:val="3C4F5DAD"/>
    <w:rsid w:val="3C5AF4FB"/>
    <w:rsid w:val="3C6F7CC1"/>
    <w:rsid w:val="3C75AFF4"/>
    <w:rsid w:val="3C76DBAA"/>
    <w:rsid w:val="3C8927E8"/>
    <w:rsid w:val="3C8CEAAB"/>
    <w:rsid w:val="3C8D604E"/>
    <w:rsid w:val="3C9C2584"/>
    <w:rsid w:val="3C9DE25F"/>
    <w:rsid w:val="3CAD72B3"/>
    <w:rsid w:val="3CB8ABDA"/>
    <w:rsid w:val="3CC29423"/>
    <w:rsid w:val="3CC68A4E"/>
    <w:rsid w:val="3CC98747"/>
    <w:rsid w:val="3CCB77EF"/>
    <w:rsid w:val="3CCC78FB"/>
    <w:rsid w:val="3CD33A81"/>
    <w:rsid w:val="3CD84111"/>
    <w:rsid w:val="3CDB7833"/>
    <w:rsid w:val="3CDDEED1"/>
    <w:rsid w:val="3CEE6A6B"/>
    <w:rsid w:val="3CF1D17A"/>
    <w:rsid w:val="3CF77DAA"/>
    <w:rsid w:val="3CFEF706"/>
    <w:rsid w:val="3D09815C"/>
    <w:rsid w:val="3D0C524C"/>
    <w:rsid w:val="3D107B7D"/>
    <w:rsid w:val="3D18B588"/>
    <w:rsid w:val="3D366BAB"/>
    <w:rsid w:val="3D471940"/>
    <w:rsid w:val="3D4BEA03"/>
    <w:rsid w:val="3D665492"/>
    <w:rsid w:val="3D7208F8"/>
    <w:rsid w:val="3D75BFFE"/>
    <w:rsid w:val="3D7A3BEA"/>
    <w:rsid w:val="3D7C7A31"/>
    <w:rsid w:val="3D7C865B"/>
    <w:rsid w:val="3D7EEEC4"/>
    <w:rsid w:val="3D970C57"/>
    <w:rsid w:val="3D9C0A26"/>
    <w:rsid w:val="3DAA64C4"/>
    <w:rsid w:val="3DADCABE"/>
    <w:rsid w:val="3DBD33DB"/>
    <w:rsid w:val="3DBEDEDC"/>
    <w:rsid w:val="3DC3FF9A"/>
    <w:rsid w:val="3DC6354D"/>
    <w:rsid w:val="3DCA2073"/>
    <w:rsid w:val="3DD53936"/>
    <w:rsid w:val="3DD78872"/>
    <w:rsid w:val="3DE05422"/>
    <w:rsid w:val="3DE1AFBF"/>
    <w:rsid w:val="3DE1C178"/>
    <w:rsid w:val="3E023722"/>
    <w:rsid w:val="3E03D8C9"/>
    <w:rsid w:val="3E0E842B"/>
    <w:rsid w:val="3E0FC0E8"/>
    <w:rsid w:val="3E1DAC31"/>
    <w:rsid w:val="3E1E1580"/>
    <w:rsid w:val="3E2C45D9"/>
    <w:rsid w:val="3E3BE237"/>
    <w:rsid w:val="3E423304"/>
    <w:rsid w:val="3E47F25B"/>
    <w:rsid w:val="3E4C5DEB"/>
    <w:rsid w:val="3E5CB130"/>
    <w:rsid w:val="3E5D7197"/>
    <w:rsid w:val="3E61CD0D"/>
    <w:rsid w:val="3E625AAF"/>
    <w:rsid w:val="3E69E57D"/>
    <w:rsid w:val="3E6F6CCD"/>
    <w:rsid w:val="3E7511D5"/>
    <w:rsid w:val="3E770ED3"/>
    <w:rsid w:val="3E7BD23E"/>
    <w:rsid w:val="3E7DB7C0"/>
    <w:rsid w:val="3E8194B5"/>
    <w:rsid w:val="3E8666AD"/>
    <w:rsid w:val="3E90101B"/>
    <w:rsid w:val="3E9634E8"/>
    <w:rsid w:val="3E9AC767"/>
    <w:rsid w:val="3EA53497"/>
    <w:rsid w:val="3EB2CB08"/>
    <w:rsid w:val="3EB402DC"/>
    <w:rsid w:val="3EB54338"/>
    <w:rsid w:val="3EBC71F5"/>
    <w:rsid w:val="3ED1D505"/>
    <w:rsid w:val="3ED52C9E"/>
    <w:rsid w:val="3ED6C342"/>
    <w:rsid w:val="3ED8E82F"/>
    <w:rsid w:val="3EEB3B38"/>
    <w:rsid w:val="3EF87C08"/>
    <w:rsid w:val="3F00EEC4"/>
    <w:rsid w:val="3F0167A2"/>
    <w:rsid w:val="3F067D29"/>
    <w:rsid w:val="3F162628"/>
    <w:rsid w:val="3F2019FC"/>
    <w:rsid w:val="3F3725C7"/>
    <w:rsid w:val="3F3D76BB"/>
    <w:rsid w:val="3F403903"/>
    <w:rsid w:val="3F4F3E8C"/>
    <w:rsid w:val="3F4F424D"/>
    <w:rsid w:val="3F50C966"/>
    <w:rsid w:val="3F523255"/>
    <w:rsid w:val="3F53E710"/>
    <w:rsid w:val="3F58E558"/>
    <w:rsid w:val="3F62710D"/>
    <w:rsid w:val="3F63CDB6"/>
    <w:rsid w:val="3F6AB7A7"/>
    <w:rsid w:val="3F6B4645"/>
    <w:rsid w:val="3F6CDDFA"/>
    <w:rsid w:val="3F70BC79"/>
    <w:rsid w:val="3F71FF54"/>
    <w:rsid w:val="3F75775C"/>
    <w:rsid w:val="3F7A641E"/>
    <w:rsid w:val="3F85A7D3"/>
    <w:rsid w:val="3F87E9CA"/>
    <w:rsid w:val="3F93E92B"/>
    <w:rsid w:val="3F98D55A"/>
    <w:rsid w:val="3FA00784"/>
    <w:rsid w:val="3FA5C998"/>
    <w:rsid w:val="3FA9F931"/>
    <w:rsid w:val="3FB0D0D8"/>
    <w:rsid w:val="3FC6FF43"/>
    <w:rsid w:val="3FE7C970"/>
    <w:rsid w:val="3FEF4703"/>
    <w:rsid w:val="3FF3812D"/>
    <w:rsid w:val="3FF7B9D9"/>
    <w:rsid w:val="3FFD98E4"/>
    <w:rsid w:val="3FFE2B10"/>
    <w:rsid w:val="400B3C65"/>
    <w:rsid w:val="4014ED68"/>
    <w:rsid w:val="401F961A"/>
    <w:rsid w:val="40246148"/>
    <w:rsid w:val="402C7D8A"/>
    <w:rsid w:val="40333767"/>
    <w:rsid w:val="404104F8"/>
    <w:rsid w:val="40484266"/>
    <w:rsid w:val="4048F43D"/>
    <w:rsid w:val="40574944"/>
    <w:rsid w:val="405D7B6A"/>
    <w:rsid w:val="406E6AB3"/>
    <w:rsid w:val="40744662"/>
    <w:rsid w:val="4077D731"/>
    <w:rsid w:val="4082A784"/>
    <w:rsid w:val="408F4E7C"/>
    <w:rsid w:val="4090F63A"/>
    <w:rsid w:val="409C2E52"/>
    <w:rsid w:val="40A97BA5"/>
    <w:rsid w:val="40B09A26"/>
    <w:rsid w:val="40B75833"/>
    <w:rsid w:val="40C10CFE"/>
    <w:rsid w:val="40CEAD19"/>
    <w:rsid w:val="40D4110B"/>
    <w:rsid w:val="40DEAA54"/>
    <w:rsid w:val="40FA9726"/>
    <w:rsid w:val="40FD088E"/>
    <w:rsid w:val="4107FF08"/>
    <w:rsid w:val="411CB20A"/>
    <w:rsid w:val="41259C0A"/>
    <w:rsid w:val="41344849"/>
    <w:rsid w:val="413C1DA1"/>
    <w:rsid w:val="41411FC6"/>
    <w:rsid w:val="4141CECF"/>
    <w:rsid w:val="4157FFF1"/>
    <w:rsid w:val="4166889B"/>
    <w:rsid w:val="416E3142"/>
    <w:rsid w:val="416E7A3E"/>
    <w:rsid w:val="417F9902"/>
    <w:rsid w:val="418145C8"/>
    <w:rsid w:val="41913FC8"/>
    <w:rsid w:val="4192844F"/>
    <w:rsid w:val="4196FA3E"/>
    <w:rsid w:val="41A32DA0"/>
    <w:rsid w:val="41B09A37"/>
    <w:rsid w:val="41C9CF77"/>
    <w:rsid w:val="41D64F99"/>
    <w:rsid w:val="41DB7384"/>
    <w:rsid w:val="41DD1DB6"/>
    <w:rsid w:val="41EDD751"/>
    <w:rsid w:val="41FD562B"/>
    <w:rsid w:val="41FEDF26"/>
    <w:rsid w:val="420540A7"/>
    <w:rsid w:val="420EDEA9"/>
    <w:rsid w:val="4212EC54"/>
    <w:rsid w:val="421ED656"/>
    <w:rsid w:val="423685BB"/>
    <w:rsid w:val="4242AA3F"/>
    <w:rsid w:val="424A7A40"/>
    <w:rsid w:val="42548368"/>
    <w:rsid w:val="425CDD5F"/>
    <w:rsid w:val="4262C170"/>
    <w:rsid w:val="4264C396"/>
    <w:rsid w:val="42662C02"/>
    <w:rsid w:val="426877BD"/>
    <w:rsid w:val="4271D6DF"/>
    <w:rsid w:val="42774264"/>
    <w:rsid w:val="4285E6D3"/>
    <w:rsid w:val="42903DB5"/>
    <w:rsid w:val="429743CC"/>
    <w:rsid w:val="42A75B88"/>
    <w:rsid w:val="42B2DB03"/>
    <w:rsid w:val="42BA1E81"/>
    <w:rsid w:val="42BDD1B5"/>
    <w:rsid w:val="42CA6276"/>
    <w:rsid w:val="42D48765"/>
    <w:rsid w:val="42E52E7D"/>
    <w:rsid w:val="42F7EFA6"/>
    <w:rsid w:val="43025377"/>
    <w:rsid w:val="43034A2F"/>
    <w:rsid w:val="43054001"/>
    <w:rsid w:val="4309A786"/>
    <w:rsid w:val="4314A7F5"/>
    <w:rsid w:val="4315B933"/>
    <w:rsid w:val="431D0A53"/>
    <w:rsid w:val="432716B6"/>
    <w:rsid w:val="432F258E"/>
    <w:rsid w:val="4339C257"/>
    <w:rsid w:val="434D04BA"/>
    <w:rsid w:val="4350F477"/>
    <w:rsid w:val="436D11ED"/>
    <w:rsid w:val="436F8DFA"/>
    <w:rsid w:val="43721546"/>
    <w:rsid w:val="439221AB"/>
    <w:rsid w:val="43A5BC64"/>
    <w:rsid w:val="43AB3AA8"/>
    <w:rsid w:val="43B680E3"/>
    <w:rsid w:val="43BB6EF8"/>
    <w:rsid w:val="43BBC44D"/>
    <w:rsid w:val="43BE08C3"/>
    <w:rsid w:val="43D9C892"/>
    <w:rsid w:val="43DA4E3A"/>
    <w:rsid w:val="43DCDE51"/>
    <w:rsid w:val="43E60A89"/>
    <w:rsid w:val="43F656BA"/>
    <w:rsid w:val="43F6A6CA"/>
    <w:rsid w:val="43FEEF23"/>
    <w:rsid w:val="44000831"/>
    <w:rsid w:val="4411C9D3"/>
    <w:rsid w:val="4417BB83"/>
    <w:rsid w:val="44208A4D"/>
    <w:rsid w:val="442132AC"/>
    <w:rsid w:val="4431895F"/>
    <w:rsid w:val="443F5940"/>
    <w:rsid w:val="44432BE9"/>
    <w:rsid w:val="444D0DAC"/>
    <w:rsid w:val="444D60DF"/>
    <w:rsid w:val="444E66B6"/>
    <w:rsid w:val="4467B544"/>
    <w:rsid w:val="44758EF2"/>
    <w:rsid w:val="447EC292"/>
    <w:rsid w:val="4482D901"/>
    <w:rsid w:val="4490DC56"/>
    <w:rsid w:val="4499A4C3"/>
    <w:rsid w:val="4499F65F"/>
    <w:rsid w:val="449B568F"/>
    <w:rsid w:val="44A6CDA2"/>
    <w:rsid w:val="44AF7CBD"/>
    <w:rsid w:val="44B87011"/>
    <w:rsid w:val="44C10D54"/>
    <w:rsid w:val="44C9EBB0"/>
    <w:rsid w:val="44D19C33"/>
    <w:rsid w:val="44D8B0A8"/>
    <w:rsid w:val="44D8F95B"/>
    <w:rsid w:val="44E18706"/>
    <w:rsid w:val="44E45359"/>
    <w:rsid w:val="44F2E892"/>
    <w:rsid w:val="44F33A29"/>
    <w:rsid w:val="44F93874"/>
    <w:rsid w:val="45019F70"/>
    <w:rsid w:val="450596C6"/>
    <w:rsid w:val="4508EC32"/>
    <w:rsid w:val="451C1C93"/>
    <w:rsid w:val="452A874A"/>
    <w:rsid w:val="452C595A"/>
    <w:rsid w:val="4530AFC8"/>
    <w:rsid w:val="4531A68F"/>
    <w:rsid w:val="45329448"/>
    <w:rsid w:val="453C7CAE"/>
    <w:rsid w:val="454A8DB5"/>
    <w:rsid w:val="454FBE83"/>
    <w:rsid w:val="45558BDD"/>
    <w:rsid w:val="4555ECCA"/>
    <w:rsid w:val="455C4A43"/>
    <w:rsid w:val="456854B4"/>
    <w:rsid w:val="457197C7"/>
    <w:rsid w:val="457FC7E1"/>
    <w:rsid w:val="4583A89B"/>
    <w:rsid w:val="4585F7AC"/>
    <w:rsid w:val="459819F7"/>
    <w:rsid w:val="459DCCC4"/>
    <w:rsid w:val="45A07E8A"/>
    <w:rsid w:val="45C0D0CE"/>
    <w:rsid w:val="45D95602"/>
    <w:rsid w:val="45DACE0C"/>
    <w:rsid w:val="45F141D7"/>
    <w:rsid w:val="45FDC3B4"/>
    <w:rsid w:val="46015C13"/>
    <w:rsid w:val="4606D739"/>
    <w:rsid w:val="46139E2F"/>
    <w:rsid w:val="4613FCC1"/>
    <w:rsid w:val="461B76F9"/>
    <w:rsid w:val="461D4454"/>
    <w:rsid w:val="4625239C"/>
    <w:rsid w:val="4633C80B"/>
    <w:rsid w:val="46379334"/>
    <w:rsid w:val="463F4D34"/>
    <w:rsid w:val="4657EAFE"/>
    <w:rsid w:val="465D7361"/>
    <w:rsid w:val="465E6D8E"/>
    <w:rsid w:val="46644B54"/>
    <w:rsid w:val="46671D87"/>
    <w:rsid w:val="46690CAD"/>
    <w:rsid w:val="466ACAB5"/>
    <w:rsid w:val="467214C4"/>
    <w:rsid w:val="46780012"/>
    <w:rsid w:val="467B067B"/>
    <w:rsid w:val="467BC003"/>
    <w:rsid w:val="46889AB1"/>
    <w:rsid w:val="468A7053"/>
    <w:rsid w:val="468D2129"/>
    <w:rsid w:val="46917653"/>
    <w:rsid w:val="46919D4C"/>
    <w:rsid w:val="469397E7"/>
    <w:rsid w:val="46B54959"/>
    <w:rsid w:val="46B783EA"/>
    <w:rsid w:val="46D87B07"/>
    <w:rsid w:val="46DD8437"/>
    <w:rsid w:val="46DFA2C0"/>
    <w:rsid w:val="46E42B84"/>
    <w:rsid w:val="46F70175"/>
    <w:rsid w:val="46FA6DCB"/>
    <w:rsid w:val="46FAAB26"/>
    <w:rsid w:val="46FBAA17"/>
    <w:rsid w:val="470EFAE2"/>
    <w:rsid w:val="47190169"/>
    <w:rsid w:val="4724C640"/>
    <w:rsid w:val="4728275C"/>
    <w:rsid w:val="4729FF6D"/>
    <w:rsid w:val="4735C9FF"/>
    <w:rsid w:val="475A10AD"/>
    <w:rsid w:val="4762DA7D"/>
    <w:rsid w:val="476E1D03"/>
    <w:rsid w:val="47700AA1"/>
    <w:rsid w:val="477672E9"/>
    <w:rsid w:val="4783E6D7"/>
    <w:rsid w:val="4791A31F"/>
    <w:rsid w:val="47988F34"/>
    <w:rsid w:val="479A7510"/>
    <w:rsid w:val="479C5187"/>
    <w:rsid w:val="47B3E3D8"/>
    <w:rsid w:val="47B7BCF6"/>
    <w:rsid w:val="47C62FD5"/>
    <w:rsid w:val="47CA7385"/>
    <w:rsid w:val="47D36395"/>
    <w:rsid w:val="47D3E1BB"/>
    <w:rsid w:val="47D65098"/>
    <w:rsid w:val="47DCB027"/>
    <w:rsid w:val="47F50F9E"/>
    <w:rsid w:val="47FF1FF2"/>
    <w:rsid w:val="480050EB"/>
    <w:rsid w:val="480A03AA"/>
    <w:rsid w:val="480A59CC"/>
    <w:rsid w:val="481BF41B"/>
    <w:rsid w:val="482BEAA3"/>
    <w:rsid w:val="4833FE88"/>
    <w:rsid w:val="4836859D"/>
    <w:rsid w:val="48389F97"/>
    <w:rsid w:val="483E71A4"/>
    <w:rsid w:val="484BE430"/>
    <w:rsid w:val="484FDA9B"/>
    <w:rsid w:val="485AF1A5"/>
    <w:rsid w:val="4860315A"/>
    <w:rsid w:val="486B46CB"/>
    <w:rsid w:val="48798D1B"/>
    <w:rsid w:val="487C7F5A"/>
    <w:rsid w:val="488C490B"/>
    <w:rsid w:val="488E17DA"/>
    <w:rsid w:val="48945308"/>
    <w:rsid w:val="4897AB8C"/>
    <w:rsid w:val="489A5306"/>
    <w:rsid w:val="48AE6F11"/>
    <w:rsid w:val="48BF48C7"/>
    <w:rsid w:val="48C19B34"/>
    <w:rsid w:val="48C6E94C"/>
    <w:rsid w:val="48D010B9"/>
    <w:rsid w:val="48D56D86"/>
    <w:rsid w:val="48D8C9C7"/>
    <w:rsid w:val="48E57890"/>
    <w:rsid w:val="48F3A72B"/>
    <w:rsid w:val="48F61549"/>
    <w:rsid w:val="48FDDA30"/>
    <w:rsid w:val="490FEC0E"/>
    <w:rsid w:val="491B747A"/>
    <w:rsid w:val="492F54D6"/>
    <w:rsid w:val="49341037"/>
    <w:rsid w:val="493A73CF"/>
    <w:rsid w:val="494BACA2"/>
    <w:rsid w:val="4953C595"/>
    <w:rsid w:val="495F165D"/>
    <w:rsid w:val="496E897D"/>
    <w:rsid w:val="4971FFF3"/>
    <w:rsid w:val="49795CD3"/>
    <w:rsid w:val="498496E5"/>
    <w:rsid w:val="49898FC6"/>
    <w:rsid w:val="4989B9F2"/>
    <w:rsid w:val="498B6A1D"/>
    <w:rsid w:val="498CAF9B"/>
    <w:rsid w:val="49A14920"/>
    <w:rsid w:val="49A5FA34"/>
    <w:rsid w:val="49AA481C"/>
    <w:rsid w:val="49AB0F60"/>
    <w:rsid w:val="49AB108D"/>
    <w:rsid w:val="49BE7E9C"/>
    <w:rsid w:val="49BF47BA"/>
    <w:rsid w:val="49C0049B"/>
    <w:rsid w:val="49CADC3F"/>
    <w:rsid w:val="49D40FBB"/>
    <w:rsid w:val="49D5FC4F"/>
    <w:rsid w:val="49E2F390"/>
    <w:rsid w:val="49E59A40"/>
    <w:rsid w:val="49F7DC7D"/>
    <w:rsid w:val="4A0D34D2"/>
    <w:rsid w:val="4A2672A5"/>
    <w:rsid w:val="4A269591"/>
    <w:rsid w:val="4A2D58C6"/>
    <w:rsid w:val="4A2FDF75"/>
    <w:rsid w:val="4A329F0F"/>
    <w:rsid w:val="4A32FFBA"/>
    <w:rsid w:val="4A3AC1BF"/>
    <w:rsid w:val="4A43F8A3"/>
    <w:rsid w:val="4A4A4623"/>
    <w:rsid w:val="4A4C3933"/>
    <w:rsid w:val="4A4D8C10"/>
    <w:rsid w:val="4A531099"/>
    <w:rsid w:val="4A592F74"/>
    <w:rsid w:val="4A5BAAC3"/>
    <w:rsid w:val="4A60C313"/>
    <w:rsid w:val="4A72EFCF"/>
    <w:rsid w:val="4A8148F1"/>
    <w:rsid w:val="4A85E81F"/>
    <w:rsid w:val="4A8A7013"/>
    <w:rsid w:val="4A9077E7"/>
    <w:rsid w:val="4AA60E4B"/>
    <w:rsid w:val="4AA67BF9"/>
    <w:rsid w:val="4AB212DD"/>
    <w:rsid w:val="4ABC1192"/>
    <w:rsid w:val="4ABD1273"/>
    <w:rsid w:val="4AC047A1"/>
    <w:rsid w:val="4AC20231"/>
    <w:rsid w:val="4AD0F2EE"/>
    <w:rsid w:val="4AE430EE"/>
    <w:rsid w:val="4AE96D40"/>
    <w:rsid w:val="4AE9EE4D"/>
    <w:rsid w:val="4AEBAE3A"/>
    <w:rsid w:val="4AF0D05F"/>
    <w:rsid w:val="4AF26C42"/>
    <w:rsid w:val="4AF27E66"/>
    <w:rsid w:val="4AF93503"/>
    <w:rsid w:val="4AFD7260"/>
    <w:rsid w:val="4AFF4A6B"/>
    <w:rsid w:val="4B075F49"/>
    <w:rsid w:val="4B1281CF"/>
    <w:rsid w:val="4B189672"/>
    <w:rsid w:val="4B1EF60B"/>
    <w:rsid w:val="4B2F1282"/>
    <w:rsid w:val="4B343D81"/>
    <w:rsid w:val="4B3C7DD0"/>
    <w:rsid w:val="4B3D7107"/>
    <w:rsid w:val="4B3F470C"/>
    <w:rsid w:val="4B4F058D"/>
    <w:rsid w:val="4B58D8CF"/>
    <w:rsid w:val="4B6036A5"/>
    <w:rsid w:val="4B6EB720"/>
    <w:rsid w:val="4B8DA586"/>
    <w:rsid w:val="4B983ED1"/>
    <w:rsid w:val="4B9BF4A4"/>
    <w:rsid w:val="4BADA3B1"/>
    <w:rsid w:val="4BCBCD04"/>
    <w:rsid w:val="4BD06BCE"/>
    <w:rsid w:val="4BD29C8C"/>
    <w:rsid w:val="4BDD0115"/>
    <w:rsid w:val="4BE7872B"/>
    <w:rsid w:val="4BF4FFD5"/>
    <w:rsid w:val="4BF53A0B"/>
    <w:rsid w:val="4BF62D69"/>
    <w:rsid w:val="4C0B48C7"/>
    <w:rsid w:val="4C0FB314"/>
    <w:rsid w:val="4C1498A3"/>
    <w:rsid w:val="4C15A60D"/>
    <w:rsid w:val="4C1621CA"/>
    <w:rsid w:val="4C17401B"/>
    <w:rsid w:val="4C1AE7EF"/>
    <w:rsid w:val="4C1D1889"/>
    <w:rsid w:val="4C1F1B5F"/>
    <w:rsid w:val="4C2762F4"/>
    <w:rsid w:val="4C400CB6"/>
    <w:rsid w:val="4C4F410A"/>
    <w:rsid w:val="4C74CCA1"/>
    <w:rsid w:val="4C74D106"/>
    <w:rsid w:val="4C774A91"/>
    <w:rsid w:val="4C82E6F6"/>
    <w:rsid w:val="4C8F9198"/>
    <w:rsid w:val="4C9B1657"/>
    <w:rsid w:val="4C9B6BEF"/>
    <w:rsid w:val="4C9EE950"/>
    <w:rsid w:val="4C9F82A0"/>
    <w:rsid w:val="4CB0DD14"/>
    <w:rsid w:val="4CB617FB"/>
    <w:rsid w:val="4CC68FC6"/>
    <w:rsid w:val="4CC71C7B"/>
    <w:rsid w:val="4CD02CBC"/>
    <w:rsid w:val="4CD5EB25"/>
    <w:rsid w:val="4CDE4E54"/>
    <w:rsid w:val="4D001392"/>
    <w:rsid w:val="4D02A19E"/>
    <w:rsid w:val="4D052935"/>
    <w:rsid w:val="4D093229"/>
    <w:rsid w:val="4D15309F"/>
    <w:rsid w:val="4D1BE11A"/>
    <w:rsid w:val="4D206EEB"/>
    <w:rsid w:val="4D21846A"/>
    <w:rsid w:val="4D26DA3D"/>
    <w:rsid w:val="4D3BD94A"/>
    <w:rsid w:val="4D41C6E7"/>
    <w:rsid w:val="4D4C8227"/>
    <w:rsid w:val="4D533DEB"/>
    <w:rsid w:val="4D63339B"/>
    <w:rsid w:val="4D64EB09"/>
    <w:rsid w:val="4D68EA56"/>
    <w:rsid w:val="4D6C0273"/>
    <w:rsid w:val="4D722559"/>
    <w:rsid w:val="4D731FF8"/>
    <w:rsid w:val="4D73BCCA"/>
    <w:rsid w:val="4D7537A7"/>
    <w:rsid w:val="4D9C501D"/>
    <w:rsid w:val="4DA2F2C5"/>
    <w:rsid w:val="4DACAE5D"/>
    <w:rsid w:val="4DAEA60E"/>
    <w:rsid w:val="4DBAB36F"/>
    <w:rsid w:val="4DBD2705"/>
    <w:rsid w:val="4DC304A1"/>
    <w:rsid w:val="4DC507A6"/>
    <w:rsid w:val="4DC78131"/>
    <w:rsid w:val="4DC95124"/>
    <w:rsid w:val="4DCC87B7"/>
    <w:rsid w:val="4DD65E70"/>
    <w:rsid w:val="4DEA9762"/>
    <w:rsid w:val="4DEEFB9F"/>
    <w:rsid w:val="4DF07270"/>
    <w:rsid w:val="4DF0B447"/>
    <w:rsid w:val="4DF8C0C1"/>
    <w:rsid w:val="4DFD2DD6"/>
    <w:rsid w:val="4E134E75"/>
    <w:rsid w:val="4E14A395"/>
    <w:rsid w:val="4E19A0B6"/>
    <w:rsid w:val="4E219D2E"/>
    <w:rsid w:val="4E28E51D"/>
    <w:rsid w:val="4E338550"/>
    <w:rsid w:val="4E391A78"/>
    <w:rsid w:val="4E4C1016"/>
    <w:rsid w:val="4E4E1F51"/>
    <w:rsid w:val="4E5F2D2F"/>
    <w:rsid w:val="4E616017"/>
    <w:rsid w:val="4E6512D7"/>
    <w:rsid w:val="4E66B344"/>
    <w:rsid w:val="4E6747AE"/>
    <w:rsid w:val="4E6C1815"/>
    <w:rsid w:val="4E6FDA1B"/>
    <w:rsid w:val="4E71BB86"/>
    <w:rsid w:val="4E735709"/>
    <w:rsid w:val="4E77C85C"/>
    <w:rsid w:val="4E843A6C"/>
    <w:rsid w:val="4E854A78"/>
    <w:rsid w:val="4E8FE59D"/>
    <w:rsid w:val="4E915F1E"/>
    <w:rsid w:val="4E98BE05"/>
    <w:rsid w:val="4EAAE48D"/>
    <w:rsid w:val="4EB39400"/>
    <w:rsid w:val="4EB3D579"/>
    <w:rsid w:val="4EBDC4CD"/>
    <w:rsid w:val="4EC50078"/>
    <w:rsid w:val="4EC55C3A"/>
    <w:rsid w:val="4EC9870A"/>
    <w:rsid w:val="4ED931DE"/>
    <w:rsid w:val="4EDF6ADB"/>
    <w:rsid w:val="4EE1106E"/>
    <w:rsid w:val="4EE327EA"/>
    <w:rsid w:val="4EE61BDA"/>
    <w:rsid w:val="4EEBDE0B"/>
    <w:rsid w:val="4EEF0783"/>
    <w:rsid w:val="4EF20549"/>
    <w:rsid w:val="4EF60E9D"/>
    <w:rsid w:val="4EFC29A5"/>
    <w:rsid w:val="4F00A3B4"/>
    <w:rsid w:val="4F063403"/>
    <w:rsid w:val="4F091E94"/>
    <w:rsid w:val="4F099F53"/>
    <w:rsid w:val="4F1894F4"/>
    <w:rsid w:val="4F1ADB2D"/>
    <w:rsid w:val="4F1F332B"/>
    <w:rsid w:val="4F281A38"/>
    <w:rsid w:val="4F2FA0B4"/>
    <w:rsid w:val="4F34A49F"/>
    <w:rsid w:val="4F3BFE8B"/>
    <w:rsid w:val="4F415365"/>
    <w:rsid w:val="4F41DF83"/>
    <w:rsid w:val="4F567EB8"/>
    <w:rsid w:val="4F58E730"/>
    <w:rsid w:val="4F5AA71D"/>
    <w:rsid w:val="4F63186B"/>
    <w:rsid w:val="4F669F4B"/>
    <w:rsid w:val="4F72A08A"/>
    <w:rsid w:val="4F7426E2"/>
    <w:rsid w:val="4F742867"/>
    <w:rsid w:val="4F8DC96A"/>
    <w:rsid w:val="4F97392B"/>
    <w:rsid w:val="4F9820C0"/>
    <w:rsid w:val="4FAB580B"/>
    <w:rsid w:val="4FABA82F"/>
    <w:rsid w:val="4FACDD6E"/>
    <w:rsid w:val="4FC64F90"/>
    <w:rsid w:val="4FD625F1"/>
    <w:rsid w:val="4FDA6736"/>
    <w:rsid w:val="4FDF9BA8"/>
    <w:rsid w:val="4FE5A8DA"/>
    <w:rsid w:val="4FE76918"/>
    <w:rsid w:val="4FE9EFB2"/>
    <w:rsid w:val="4FF28D3C"/>
    <w:rsid w:val="4FF810DC"/>
    <w:rsid w:val="4FFCD61F"/>
    <w:rsid w:val="5003180F"/>
    <w:rsid w:val="500539DF"/>
    <w:rsid w:val="500C5D18"/>
    <w:rsid w:val="500EB95E"/>
    <w:rsid w:val="501398BD"/>
    <w:rsid w:val="5016848C"/>
    <w:rsid w:val="501CDF82"/>
    <w:rsid w:val="50223F3F"/>
    <w:rsid w:val="502625AE"/>
    <w:rsid w:val="503316A4"/>
    <w:rsid w:val="50379CC1"/>
    <w:rsid w:val="5051BEB4"/>
    <w:rsid w:val="505877AC"/>
    <w:rsid w:val="505DB473"/>
    <w:rsid w:val="505E7D94"/>
    <w:rsid w:val="5061B7F4"/>
    <w:rsid w:val="5066EF06"/>
    <w:rsid w:val="506E388B"/>
    <w:rsid w:val="5077F167"/>
    <w:rsid w:val="5084D2AE"/>
    <w:rsid w:val="5087D690"/>
    <w:rsid w:val="50967160"/>
    <w:rsid w:val="5099EAA6"/>
    <w:rsid w:val="509CC501"/>
    <w:rsid w:val="50A3456B"/>
    <w:rsid w:val="50A6A713"/>
    <w:rsid w:val="50C03A38"/>
    <w:rsid w:val="50CD1069"/>
    <w:rsid w:val="50D40275"/>
    <w:rsid w:val="50D56FCF"/>
    <w:rsid w:val="50E7AB4E"/>
    <w:rsid w:val="50E87443"/>
    <w:rsid w:val="50F334F6"/>
    <w:rsid w:val="50F430EB"/>
    <w:rsid w:val="51026FAC"/>
    <w:rsid w:val="5103B1E6"/>
    <w:rsid w:val="5107CA2C"/>
    <w:rsid w:val="5109C7A4"/>
    <w:rsid w:val="510CC1FA"/>
    <w:rsid w:val="51120758"/>
    <w:rsid w:val="511AD5D3"/>
    <w:rsid w:val="511FF54C"/>
    <w:rsid w:val="51271F73"/>
    <w:rsid w:val="512D3A84"/>
    <w:rsid w:val="512E375A"/>
    <w:rsid w:val="5134E884"/>
    <w:rsid w:val="5147C568"/>
    <w:rsid w:val="5147EDF8"/>
    <w:rsid w:val="5154D99C"/>
    <w:rsid w:val="515B9C63"/>
    <w:rsid w:val="515BD207"/>
    <w:rsid w:val="515C1598"/>
    <w:rsid w:val="5167C913"/>
    <w:rsid w:val="516A111C"/>
    <w:rsid w:val="51796A50"/>
    <w:rsid w:val="518C0FC1"/>
    <w:rsid w:val="519217DE"/>
    <w:rsid w:val="51923E26"/>
    <w:rsid w:val="519B27C8"/>
    <w:rsid w:val="51A70F6A"/>
    <w:rsid w:val="51A95C48"/>
    <w:rsid w:val="51AE4EC4"/>
    <w:rsid w:val="51B5A058"/>
    <w:rsid w:val="51C690BB"/>
    <w:rsid w:val="51CD7596"/>
    <w:rsid w:val="51D3E8A4"/>
    <w:rsid w:val="51E58389"/>
    <w:rsid w:val="51F74A27"/>
    <w:rsid w:val="51F97D68"/>
    <w:rsid w:val="520506EF"/>
    <w:rsid w:val="5206683E"/>
    <w:rsid w:val="520AFCA6"/>
    <w:rsid w:val="52107B48"/>
    <w:rsid w:val="521E7AEA"/>
    <w:rsid w:val="524576F4"/>
    <w:rsid w:val="524A34F9"/>
    <w:rsid w:val="524F4865"/>
    <w:rsid w:val="5258AE62"/>
    <w:rsid w:val="525FBFF8"/>
    <w:rsid w:val="525FEE62"/>
    <w:rsid w:val="52601D19"/>
    <w:rsid w:val="5279B6FA"/>
    <w:rsid w:val="5290234B"/>
    <w:rsid w:val="52A9E297"/>
    <w:rsid w:val="52C032DC"/>
    <w:rsid w:val="52C1D2D2"/>
    <w:rsid w:val="52E4BAC0"/>
    <w:rsid w:val="52E54324"/>
    <w:rsid w:val="52ECF16A"/>
    <w:rsid w:val="52F655DB"/>
    <w:rsid w:val="53073781"/>
    <w:rsid w:val="530EF1DD"/>
    <w:rsid w:val="530F24AE"/>
    <w:rsid w:val="53172037"/>
    <w:rsid w:val="53191064"/>
    <w:rsid w:val="533B4397"/>
    <w:rsid w:val="535DF304"/>
    <w:rsid w:val="537C4E3A"/>
    <w:rsid w:val="537E5698"/>
    <w:rsid w:val="53818EEF"/>
    <w:rsid w:val="539A5ADF"/>
    <w:rsid w:val="53AB618B"/>
    <w:rsid w:val="53AC4BA9"/>
    <w:rsid w:val="53B3188B"/>
    <w:rsid w:val="53B5A540"/>
    <w:rsid w:val="53C3E93D"/>
    <w:rsid w:val="53D65E6B"/>
    <w:rsid w:val="53DBFF2C"/>
    <w:rsid w:val="53DCBB94"/>
    <w:rsid w:val="53FAACC2"/>
    <w:rsid w:val="53FB3473"/>
    <w:rsid w:val="54008DDE"/>
    <w:rsid w:val="54049A45"/>
    <w:rsid w:val="54074E89"/>
    <w:rsid w:val="540CC632"/>
    <w:rsid w:val="543132DB"/>
    <w:rsid w:val="5431F63E"/>
    <w:rsid w:val="54389F2F"/>
    <w:rsid w:val="5438CD3B"/>
    <w:rsid w:val="5440DEE1"/>
    <w:rsid w:val="5442A743"/>
    <w:rsid w:val="544697B8"/>
    <w:rsid w:val="54474881"/>
    <w:rsid w:val="5447C3E4"/>
    <w:rsid w:val="545C033D"/>
    <w:rsid w:val="545EF6EA"/>
    <w:rsid w:val="5461CF5F"/>
    <w:rsid w:val="5462134A"/>
    <w:rsid w:val="54624CC6"/>
    <w:rsid w:val="54645A14"/>
    <w:rsid w:val="54733E63"/>
    <w:rsid w:val="548B6B4F"/>
    <w:rsid w:val="548EFF0A"/>
    <w:rsid w:val="54969DFB"/>
    <w:rsid w:val="54A1B1DE"/>
    <w:rsid w:val="54B374EE"/>
    <w:rsid w:val="54B9D686"/>
    <w:rsid w:val="54BA2448"/>
    <w:rsid w:val="54C016C0"/>
    <w:rsid w:val="54C171A0"/>
    <w:rsid w:val="54C41B31"/>
    <w:rsid w:val="54CD13A2"/>
    <w:rsid w:val="54D5BFE2"/>
    <w:rsid w:val="54E596C9"/>
    <w:rsid w:val="54E96C20"/>
    <w:rsid w:val="54EE785E"/>
    <w:rsid w:val="54F3B268"/>
    <w:rsid w:val="54FF10DF"/>
    <w:rsid w:val="550D4458"/>
    <w:rsid w:val="550DF13E"/>
    <w:rsid w:val="551F2EE7"/>
    <w:rsid w:val="5529B9AC"/>
    <w:rsid w:val="552BE8CF"/>
    <w:rsid w:val="55394D42"/>
    <w:rsid w:val="553C6BDF"/>
    <w:rsid w:val="55415309"/>
    <w:rsid w:val="554BB187"/>
    <w:rsid w:val="554C3242"/>
    <w:rsid w:val="554E102B"/>
    <w:rsid w:val="555175A1"/>
    <w:rsid w:val="55582D7C"/>
    <w:rsid w:val="5558F803"/>
    <w:rsid w:val="555ABD32"/>
    <w:rsid w:val="555B600B"/>
    <w:rsid w:val="55653754"/>
    <w:rsid w:val="55658DFA"/>
    <w:rsid w:val="556ACBB9"/>
    <w:rsid w:val="556D62BF"/>
    <w:rsid w:val="55798F51"/>
    <w:rsid w:val="55946D5C"/>
    <w:rsid w:val="5596DC8A"/>
    <w:rsid w:val="55BB26CC"/>
    <w:rsid w:val="55BC0D49"/>
    <w:rsid w:val="55C110C4"/>
    <w:rsid w:val="55C4B3F7"/>
    <w:rsid w:val="55C78082"/>
    <w:rsid w:val="55CAF411"/>
    <w:rsid w:val="55CB8CC2"/>
    <w:rsid w:val="55DA64C2"/>
    <w:rsid w:val="55E1B540"/>
    <w:rsid w:val="55E1BE4B"/>
    <w:rsid w:val="55F5DDB0"/>
    <w:rsid w:val="56013709"/>
    <w:rsid w:val="5605D91A"/>
    <w:rsid w:val="560B759E"/>
    <w:rsid w:val="561214BF"/>
    <w:rsid w:val="5614B480"/>
    <w:rsid w:val="5617C510"/>
    <w:rsid w:val="5628C42D"/>
    <w:rsid w:val="562ADF74"/>
    <w:rsid w:val="56359900"/>
    <w:rsid w:val="5644C442"/>
    <w:rsid w:val="565164C0"/>
    <w:rsid w:val="565D7A6A"/>
    <w:rsid w:val="565E2765"/>
    <w:rsid w:val="566FA5C2"/>
    <w:rsid w:val="56725993"/>
    <w:rsid w:val="567535F8"/>
    <w:rsid w:val="56769A72"/>
    <w:rsid w:val="567AEF05"/>
    <w:rsid w:val="5685D385"/>
    <w:rsid w:val="5686B6C9"/>
    <w:rsid w:val="568B7DE4"/>
    <w:rsid w:val="5698CC73"/>
    <w:rsid w:val="569C63DB"/>
    <w:rsid w:val="569EDE1B"/>
    <w:rsid w:val="56A2AF96"/>
    <w:rsid w:val="56A553FB"/>
    <w:rsid w:val="56D63FA8"/>
    <w:rsid w:val="56E003B3"/>
    <w:rsid w:val="56EAC86B"/>
    <w:rsid w:val="56EF6A56"/>
    <w:rsid w:val="56F2A039"/>
    <w:rsid w:val="56F4E087"/>
    <w:rsid w:val="56FC4621"/>
    <w:rsid w:val="570CBA4C"/>
    <w:rsid w:val="5720BDF6"/>
    <w:rsid w:val="5726A096"/>
    <w:rsid w:val="572AB299"/>
    <w:rsid w:val="572D8BEB"/>
    <w:rsid w:val="57309C24"/>
    <w:rsid w:val="57316BED"/>
    <w:rsid w:val="5732FC7C"/>
    <w:rsid w:val="573C1640"/>
    <w:rsid w:val="57420373"/>
    <w:rsid w:val="575AD71F"/>
    <w:rsid w:val="5772D17C"/>
    <w:rsid w:val="57759313"/>
    <w:rsid w:val="577B49F7"/>
    <w:rsid w:val="577C6CCB"/>
    <w:rsid w:val="578B229D"/>
    <w:rsid w:val="5795E42D"/>
    <w:rsid w:val="57A63B52"/>
    <w:rsid w:val="57AFA307"/>
    <w:rsid w:val="57B08B2C"/>
    <w:rsid w:val="57B90E77"/>
    <w:rsid w:val="57C58D9C"/>
    <w:rsid w:val="57C826B0"/>
    <w:rsid w:val="57D94508"/>
    <w:rsid w:val="57E667E5"/>
    <w:rsid w:val="57E92F7F"/>
    <w:rsid w:val="580504A8"/>
    <w:rsid w:val="5806F0DD"/>
    <w:rsid w:val="580AD6AD"/>
    <w:rsid w:val="580E0E95"/>
    <w:rsid w:val="5812FE65"/>
    <w:rsid w:val="5814146E"/>
    <w:rsid w:val="5816BF66"/>
    <w:rsid w:val="5818B7CA"/>
    <w:rsid w:val="582E06F2"/>
    <w:rsid w:val="5834B5E0"/>
    <w:rsid w:val="5835151E"/>
    <w:rsid w:val="58489966"/>
    <w:rsid w:val="584E8E7F"/>
    <w:rsid w:val="5852CA6B"/>
    <w:rsid w:val="585F8F64"/>
    <w:rsid w:val="58638991"/>
    <w:rsid w:val="5868C658"/>
    <w:rsid w:val="58832AEE"/>
    <w:rsid w:val="588D73D1"/>
    <w:rsid w:val="58C1E2E5"/>
    <w:rsid w:val="58CDFAAD"/>
    <w:rsid w:val="58DD5401"/>
    <w:rsid w:val="58F042F9"/>
    <w:rsid w:val="58F0D856"/>
    <w:rsid w:val="58F37ED6"/>
    <w:rsid w:val="5905BDC3"/>
    <w:rsid w:val="59204048"/>
    <w:rsid w:val="592C16B9"/>
    <w:rsid w:val="59303A6E"/>
    <w:rsid w:val="5932680D"/>
    <w:rsid w:val="5932876A"/>
    <w:rsid w:val="5937DA61"/>
    <w:rsid w:val="59419A7F"/>
    <w:rsid w:val="596A2F4F"/>
    <w:rsid w:val="596D027C"/>
    <w:rsid w:val="597ED63A"/>
    <w:rsid w:val="5981B2DC"/>
    <w:rsid w:val="59823846"/>
    <w:rsid w:val="5982B521"/>
    <w:rsid w:val="59885B02"/>
    <w:rsid w:val="5988BEFA"/>
    <w:rsid w:val="598A4434"/>
    <w:rsid w:val="598BB408"/>
    <w:rsid w:val="5994FF46"/>
    <w:rsid w:val="59A9CEF8"/>
    <w:rsid w:val="59AA6795"/>
    <w:rsid w:val="59AF544D"/>
    <w:rsid w:val="59B0ECDF"/>
    <w:rsid w:val="59B907EC"/>
    <w:rsid w:val="59BB8FEB"/>
    <w:rsid w:val="59C31871"/>
    <w:rsid w:val="59CCB759"/>
    <w:rsid w:val="59D226F6"/>
    <w:rsid w:val="59E36E74"/>
    <w:rsid w:val="59E7DABD"/>
    <w:rsid w:val="59EA0904"/>
    <w:rsid w:val="59ECD031"/>
    <w:rsid w:val="59ED1A8B"/>
    <w:rsid w:val="59EF1E1B"/>
    <w:rsid w:val="59F2BBA5"/>
    <w:rsid w:val="59F4F8D3"/>
    <w:rsid w:val="59FBAA90"/>
    <w:rsid w:val="5A1E4B28"/>
    <w:rsid w:val="5A21203D"/>
    <w:rsid w:val="5A3355C6"/>
    <w:rsid w:val="5A3771F1"/>
    <w:rsid w:val="5A381836"/>
    <w:rsid w:val="5A495DA5"/>
    <w:rsid w:val="5A5546DE"/>
    <w:rsid w:val="5A5C22F1"/>
    <w:rsid w:val="5A5C6BF7"/>
    <w:rsid w:val="5A5D88BC"/>
    <w:rsid w:val="5A67099C"/>
    <w:rsid w:val="5A6BBFA3"/>
    <w:rsid w:val="5A76A9FF"/>
    <w:rsid w:val="5A7C4F1A"/>
    <w:rsid w:val="5A8D5B05"/>
    <w:rsid w:val="5A972294"/>
    <w:rsid w:val="5A9845FC"/>
    <w:rsid w:val="5AA9A161"/>
    <w:rsid w:val="5AB0D592"/>
    <w:rsid w:val="5AB13F78"/>
    <w:rsid w:val="5AB20EFC"/>
    <w:rsid w:val="5ABA9ED9"/>
    <w:rsid w:val="5ACAFB87"/>
    <w:rsid w:val="5ACB16D3"/>
    <w:rsid w:val="5AD43D00"/>
    <w:rsid w:val="5AD50199"/>
    <w:rsid w:val="5AD9FFD2"/>
    <w:rsid w:val="5ADD4708"/>
    <w:rsid w:val="5AEB44F0"/>
    <w:rsid w:val="5AEE0389"/>
    <w:rsid w:val="5AFB1E06"/>
    <w:rsid w:val="5AFB9AAC"/>
    <w:rsid w:val="5B0C9229"/>
    <w:rsid w:val="5B0EB4DA"/>
    <w:rsid w:val="5B12CD12"/>
    <w:rsid w:val="5B144297"/>
    <w:rsid w:val="5B213B25"/>
    <w:rsid w:val="5B227388"/>
    <w:rsid w:val="5B2B76AC"/>
    <w:rsid w:val="5B3E960B"/>
    <w:rsid w:val="5B3F85F5"/>
    <w:rsid w:val="5B48A71B"/>
    <w:rsid w:val="5B5AD9A7"/>
    <w:rsid w:val="5B5EEF07"/>
    <w:rsid w:val="5B6D4D2C"/>
    <w:rsid w:val="5B6FCAA9"/>
    <w:rsid w:val="5B96A981"/>
    <w:rsid w:val="5B991FDE"/>
    <w:rsid w:val="5BA24A0C"/>
    <w:rsid w:val="5BA6098F"/>
    <w:rsid w:val="5BB516AE"/>
    <w:rsid w:val="5BC256AC"/>
    <w:rsid w:val="5BCA4BB1"/>
    <w:rsid w:val="5BE529CD"/>
    <w:rsid w:val="5BE68ECC"/>
    <w:rsid w:val="5BEB2B45"/>
    <w:rsid w:val="5BF11441"/>
    <w:rsid w:val="5BF1173F"/>
    <w:rsid w:val="5C037CB7"/>
    <w:rsid w:val="5C069D40"/>
    <w:rsid w:val="5C168ABB"/>
    <w:rsid w:val="5C19E1C3"/>
    <w:rsid w:val="5C1B4703"/>
    <w:rsid w:val="5C1C2936"/>
    <w:rsid w:val="5C292B66"/>
    <w:rsid w:val="5C3711C5"/>
    <w:rsid w:val="5C3BAE77"/>
    <w:rsid w:val="5C3C354F"/>
    <w:rsid w:val="5C3D19D5"/>
    <w:rsid w:val="5C61CD6C"/>
    <w:rsid w:val="5C660241"/>
    <w:rsid w:val="5C68FCB4"/>
    <w:rsid w:val="5C80D90F"/>
    <w:rsid w:val="5C8B2AA1"/>
    <w:rsid w:val="5C8ECFB0"/>
    <w:rsid w:val="5CA389CD"/>
    <w:rsid w:val="5CB676FC"/>
    <w:rsid w:val="5CC46741"/>
    <w:rsid w:val="5CC5362D"/>
    <w:rsid w:val="5CD23B70"/>
    <w:rsid w:val="5CD580CF"/>
    <w:rsid w:val="5CD64A4C"/>
    <w:rsid w:val="5CD7276E"/>
    <w:rsid w:val="5CD875CB"/>
    <w:rsid w:val="5CE36EAA"/>
    <w:rsid w:val="5CE45992"/>
    <w:rsid w:val="5CE4777C"/>
    <w:rsid w:val="5CE6363C"/>
    <w:rsid w:val="5CE7EDBA"/>
    <w:rsid w:val="5CE92B94"/>
    <w:rsid w:val="5CEDA60C"/>
    <w:rsid w:val="5CF3FC75"/>
    <w:rsid w:val="5CF45428"/>
    <w:rsid w:val="5CF77482"/>
    <w:rsid w:val="5CFCB889"/>
    <w:rsid w:val="5D00AE4C"/>
    <w:rsid w:val="5D186C19"/>
    <w:rsid w:val="5D2FBBD7"/>
    <w:rsid w:val="5D2FF289"/>
    <w:rsid w:val="5D3C377B"/>
    <w:rsid w:val="5D45DD94"/>
    <w:rsid w:val="5D485BA4"/>
    <w:rsid w:val="5D5AA80A"/>
    <w:rsid w:val="5D5E18D8"/>
    <w:rsid w:val="5D6FC8BF"/>
    <w:rsid w:val="5D748A11"/>
    <w:rsid w:val="5D7FBAD9"/>
    <w:rsid w:val="5D8178CA"/>
    <w:rsid w:val="5D8CE7A0"/>
    <w:rsid w:val="5DA7E25C"/>
    <w:rsid w:val="5DBCEDFC"/>
    <w:rsid w:val="5DC4FBC7"/>
    <w:rsid w:val="5DD42EA4"/>
    <w:rsid w:val="5DE70F48"/>
    <w:rsid w:val="5DEA4919"/>
    <w:rsid w:val="5DF3A62A"/>
    <w:rsid w:val="5DFCC89E"/>
    <w:rsid w:val="5DFE5B71"/>
    <w:rsid w:val="5E0242F8"/>
    <w:rsid w:val="5E08D920"/>
    <w:rsid w:val="5E0C741F"/>
    <w:rsid w:val="5E0EE48B"/>
    <w:rsid w:val="5E0FC2E3"/>
    <w:rsid w:val="5E1DE1F1"/>
    <w:rsid w:val="5E27176E"/>
    <w:rsid w:val="5E27C947"/>
    <w:rsid w:val="5E2A7F48"/>
    <w:rsid w:val="5E3D841B"/>
    <w:rsid w:val="5E5126CB"/>
    <w:rsid w:val="5E516C16"/>
    <w:rsid w:val="5E51B609"/>
    <w:rsid w:val="5E55A969"/>
    <w:rsid w:val="5E61068E"/>
    <w:rsid w:val="5E65D9C0"/>
    <w:rsid w:val="5E687069"/>
    <w:rsid w:val="5E74462C"/>
    <w:rsid w:val="5E8047DD"/>
    <w:rsid w:val="5E832604"/>
    <w:rsid w:val="5E86999B"/>
    <w:rsid w:val="5E873D27"/>
    <w:rsid w:val="5E8FCCD6"/>
    <w:rsid w:val="5E94408D"/>
    <w:rsid w:val="5E9522AA"/>
    <w:rsid w:val="5EABA9EA"/>
    <w:rsid w:val="5EBB9CBA"/>
    <w:rsid w:val="5EBCF165"/>
    <w:rsid w:val="5EC21C30"/>
    <w:rsid w:val="5ED2CB15"/>
    <w:rsid w:val="5EE142CF"/>
    <w:rsid w:val="5EF1B48A"/>
    <w:rsid w:val="5EFBB683"/>
    <w:rsid w:val="5F148341"/>
    <w:rsid w:val="5F1F197C"/>
    <w:rsid w:val="5F21F8B5"/>
    <w:rsid w:val="5F23D9AB"/>
    <w:rsid w:val="5F28B801"/>
    <w:rsid w:val="5F2B7811"/>
    <w:rsid w:val="5F335078"/>
    <w:rsid w:val="5F3EDDB1"/>
    <w:rsid w:val="5F4662B0"/>
    <w:rsid w:val="5F4CF4C4"/>
    <w:rsid w:val="5F501AA6"/>
    <w:rsid w:val="5F53C9F8"/>
    <w:rsid w:val="5F5B0D83"/>
    <w:rsid w:val="5F5CEC8D"/>
    <w:rsid w:val="5F63EDF8"/>
    <w:rsid w:val="5F77667A"/>
    <w:rsid w:val="5F7890D2"/>
    <w:rsid w:val="5F7BF3FF"/>
    <w:rsid w:val="5F8015FA"/>
    <w:rsid w:val="5F824D62"/>
    <w:rsid w:val="5F88D2DF"/>
    <w:rsid w:val="5F990987"/>
    <w:rsid w:val="5FA9E80A"/>
    <w:rsid w:val="5FBB762A"/>
    <w:rsid w:val="5FC8D8B9"/>
    <w:rsid w:val="5FE18C49"/>
    <w:rsid w:val="5FE1FD92"/>
    <w:rsid w:val="5FEFED64"/>
    <w:rsid w:val="5FF09726"/>
    <w:rsid w:val="5FFA00F3"/>
    <w:rsid w:val="6001AA21"/>
    <w:rsid w:val="600D5396"/>
    <w:rsid w:val="6017DEC6"/>
    <w:rsid w:val="6028FD4E"/>
    <w:rsid w:val="602D0FAD"/>
    <w:rsid w:val="603494DE"/>
    <w:rsid w:val="60353925"/>
    <w:rsid w:val="6069F12A"/>
    <w:rsid w:val="606DC124"/>
    <w:rsid w:val="606F71E5"/>
    <w:rsid w:val="60769CF0"/>
    <w:rsid w:val="607ADF97"/>
    <w:rsid w:val="6086D6AF"/>
    <w:rsid w:val="608BF7B7"/>
    <w:rsid w:val="608CDA0A"/>
    <w:rsid w:val="6094C574"/>
    <w:rsid w:val="609B32AF"/>
    <w:rsid w:val="609C40E9"/>
    <w:rsid w:val="609D9476"/>
    <w:rsid w:val="60B144FE"/>
    <w:rsid w:val="60B18673"/>
    <w:rsid w:val="60B3D2E9"/>
    <w:rsid w:val="60CE85CD"/>
    <w:rsid w:val="60D670C3"/>
    <w:rsid w:val="60EF9A59"/>
    <w:rsid w:val="60F021F7"/>
    <w:rsid w:val="60F17D0B"/>
    <w:rsid w:val="60F33563"/>
    <w:rsid w:val="60F72368"/>
    <w:rsid w:val="60F76346"/>
    <w:rsid w:val="60F7E15B"/>
    <w:rsid w:val="60FB2308"/>
    <w:rsid w:val="610C357C"/>
    <w:rsid w:val="6115B864"/>
    <w:rsid w:val="61165F65"/>
    <w:rsid w:val="612A3879"/>
    <w:rsid w:val="6137A08C"/>
    <w:rsid w:val="613AE903"/>
    <w:rsid w:val="613E3627"/>
    <w:rsid w:val="614AC80A"/>
    <w:rsid w:val="614B156D"/>
    <w:rsid w:val="614CDE70"/>
    <w:rsid w:val="614F020D"/>
    <w:rsid w:val="615C0A56"/>
    <w:rsid w:val="61616313"/>
    <w:rsid w:val="6164CD98"/>
    <w:rsid w:val="616FB842"/>
    <w:rsid w:val="6176C8F3"/>
    <w:rsid w:val="61867BED"/>
    <w:rsid w:val="61929EF3"/>
    <w:rsid w:val="619F0E0E"/>
    <w:rsid w:val="61A18B96"/>
    <w:rsid w:val="61AA71D5"/>
    <w:rsid w:val="61B1CFAD"/>
    <w:rsid w:val="61B7E89F"/>
    <w:rsid w:val="61BD69EC"/>
    <w:rsid w:val="61EAC6AE"/>
    <w:rsid w:val="61EEAD56"/>
    <w:rsid w:val="61F8BD99"/>
    <w:rsid w:val="61F8EEFD"/>
    <w:rsid w:val="620FA89E"/>
    <w:rsid w:val="6211F6DA"/>
    <w:rsid w:val="6212916D"/>
    <w:rsid w:val="62167CFF"/>
    <w:rsid w:val="621A99BF"/>
    <w:rsid w:val="62241CC2"/>
    <w:rsid w:val="62247F40"/>
    <w:rsid w:val="623EAAB3"/>
    <w:rsid w:val="62411038"/>
    <w:rsid w:val="6241B1AA"/>
    <w:rsid w:val="62422D01"/>
    <w:rsid w:val="624CF992"/>
    <w:rsid w:val="62577F25"/>
    <w:rsid w:val="62663285"/>
    <w:rsid w:val="626B043B"/>
    <w:rsid w:val="62740260"/>
    <w:rsid w:val="62917466"/>
    <w:rsid w:val="62AAFB5F"/>
    <w:rsid w:val="62B0D5E7"/>
    <w:rsid w:val="62B556DD"/>
    <w:rsid w:val="62BCCDAE"/>
    <w:rsid w:val="62BECE3F"/>
    <w:rsid w:val="62C443CA"/>
    <w:rsid w:val="62C9FAA1"/>
    <w:rsid w:val="62D95801"/>
    <w:rsid w:val="62E255AE"/>
    <w:rsid w:val="62E80C3E"/>
    <w:rsid w:val="62F933F5"/>
    <w:rsid w:val="631ED3F6"/>
    <w:rsid w:val="633477B1"/>
    <w:rsid w:val="63415AE0"/>
    <w:rsid w:val="63459734"/>
    <w:rsid w:val="635571FA"/>
    <w:rsid w:val="635BC577"/>
    <w:rsid w:val="63602C50"/>
    <w:rsid w:val="63683075"/>
    <w:rsid w:val="636B19FA"/>
    <w:rsid w:val="636C8395"/>
    <w:rsid w:val="637B40F2"/>
    <w:rsid w:val="638A6AE5"/>
    <w:rsid w:val="638BC38E"/>
    <w:rsid w:val="638E8615"/>
    <w:rsid w:val="639DAC81"/>
    <w:rsid w:val="639E4754"/>
    <w:rsid w:val="63A3457A"/>
    <w:rsid w:val="63A54CA5"/>
    <w:rsid w:val="63BB50C6"/>
    <w:rsid w:val="63C36296"/>
    <w:rsid w:val="63CCC28B"/>
    <w:rsid w:val="63ECDF8A"/>
    <w:rsid w:val="63F55725"/>
    <w:rsid w:val="63F877BE"/>
    <w:rsid w:val="63FD5E1B"/>
    <w:rsid w:val="63FEE934"/>
    <w:rsid w:val="6400B9EE"/>
    <w:rsid w:val="640D2625"/>
    <w:rsid w:val="640F65CE"/>
    <w:rsid w:val="640FCB65"/>
    <w:rsid w:val="64124ED4"/>
    <w:rsid w:val="641340FA"/>
    <w:rsid w:val="641F9D0F"/>
    <w:rsid w:val="642B6C56"/>
    <w:rsid w:val="643AF856"/>
    <w:rsid w:val="643C7D6B"/>
    <w:rsid w:val="6445423B"/>
    <w:rsid w:val="6448E410"/>
    <w:rsid w:val="64602254"/>
    <w:rsid w:val="6461829C"/>
    <w:rsid w:val="6461D93B"/>
    <w:rsid w:val="6471A41A"/>
    <w:rsid w:val="647EAB25"/>
    <w:rsid w:val="64832CDF"/>
    <w:rsid w:val="6483A879"/>
    <w:rsid w:val="64861395"/>
    <w:rsid w:val="648A9A96"/>
    <w:rsid w:val="648C50DE"/>
    <w:rsid w:val="649445E6"/>
    <w:rsid w:val="6495E0D7"/>
    <w:rsid w:val="64A30E8B"/>
    <w:rsid w:val="64A431D6"/>
    <w:rsid w:val="64A84DDC"/>
    <w:rsid w:val="64AE9BB2"/>
    <w:rsid w:val="64BEBAF9"/>
    <w:rsid w:val="64C47246"/>
    <w:rsid w:val="64C9ADD2"/>
    <w:rsid w:val="64DE76F9"/>
    <w:rsid w:val="64E287F8"/>
    <w:rsid w:val="64E8262B"/>
    <w:rsid w:val="64F1A314"/>
    <w:rsid w:val="64FF0E5A"/>
    <w:rsid w:val="6505E78F"/>
    <w:rsid w:val="6525078A"/>
    <w:rsid w:val="652F5C4D"/>
    <w:rsid w:val="65414FEA"/>
    <w:rsid w:val="6543040B"/>
    <w:rsid w:val="654A9746"/>
    <w:rsid w:val="65545B09"/>
    <w:rsid w:val="655BFF69"/>
    <w:rsid w:val="655F6DE8"/>
    <w:rsid w:val="656C24DB"/>
    <w:rsid w:val="656F1604"/>
    <w:rsid w:val="657040A1"/>
    <w:rsid w:val="65726EFA"/>
    <w:rsid w:val="6578E52E"/>
    <w:rsid w:val="658274AD"/>
    <w:rsid w:val="6583ADCA"/>
    <w:rsid w:val="65965AB7"/>
    <w:rsid w:val="65A2C3BD"/>
    <w:rsid w:val="65A6996F"/>
    <w:rsid w:val="65A7C408"/>
    <w:rsid w:val="65A7CEDA"/>
    <w:rsid w:val="65A9D94C"/>
    <w:rsid w:val="65AF4417"/>
    <w:rsid w:val="65B00BA5"/>
    <w:rsid w:val="65B95ED7"/>
    <w:rsid w:val="65C027E9"/>
    <w:rsid w:val="65C1172E"/>
    <w:rsid w:val="65C229A2"/>
    <w:rsid w:val="65CE72AD"/>
    <w:rsid w:val="65E0531C"/>
    <w:rsid w:val="65E3AA0B"/>
    <w:rsid w:val="65F08C32"/>
    <w:rsid w:val="65F15F02"/>
    <w:rsid w:val="65F1B264"/>
    <w:rsid w:val="65F46E6D"/>
    <w:rsid w:val="65FC0F16"/>
    <w:rsid w:val="65FC2FA0"/>
    <w:rsid w:val="660E8EC1"/>
    <w:rsid w:val="66175DC2"/>
    <w:rsid w:val="6620A1D8"/>
    <w:rsid w:val="6620BE38"/>
    <w:rsid w:val="66212A4E"/>
    <w:rsid w:val="662194B9"/>
    <w:rsid w:val="6625462C"/>
    <w:rsid w:val="662F6DA3"/>
    <w:rsid w:val="662FF92D"/>
    <w:rsid w:val="66481AFA"/>
    <w:rsid w:val="6653681D"/>
    <w:rsid w:val="666546C8"/>
    <w:rsid w:val="66663863"/>
    <w:rsid w:val="6667CF3A"/>
    <w:rsid w:val="66697B82"/>
    <w:rsid w:val="666AB833"/>
    <w:rsid w:val="666AF7FA"/>
    <w:rsid w:val="668A06C9"/>
    <w:rsid w:val="668B3A74"/>
    <w:rsid w:val="668F4D17"/>
    <w:rsid w:val="668FA193"/>
    <w:rsid w:val="66935F97"/>
    <w:rsid w:val="66B9642A"/>
    <w:rsid w:val="66C62160"/>
    <w:rsid w:val="66D3CC1E"/>
    <w:rsid w:val="66D78D62"/>
    <w:rsid w:val="66E4408B"/>
    <w:rsid w:val="66E68F98"/>
    <w:rsid w:val="66EED34B"/>
    <w:rsid w:val="66F13AA3"/>
    <w:rsid w:val="66FB3D43"/>
    <w:rsid w:val="66FFE4AE"/>
    <w:rsid w:val="670ACCFD"/>
    <w:rsid w:val="6710640E"/>
    <w:rsid w:val="67166581"/>
    <w:rsid w:val="671B4B2D"/>
    <w:rsid w:val="67247C13"/>
    <w:rsid w:val="67264FD4"/>
    <w:rsid w:val="672D6C25"/>
    <w:rsid w:val="672DDDEC"/>
    <w:rsid w:val="672DDFE4"/>
    <w:rsid w:val="673C9B6F"/>
    <w:rsid w:val="6741A9C5"/>
    <w:rsid w:val="6755C3CC"/>
    <w:rsid w:val="67570521"/>
    <w:rsid w:val="675F0F01"/>
    <w:rsid w:val="677A9433"/>
    <w:rsid w:val="678FC280"/>
    <w:rsid w:val="67902EBC"/>
    <w:rsid w:val="679B4815"/>
    <w:rsid w:val="679B9FFC"/>
    <w:rsid w:val="67A4EE39"/>
    <w:rsid w:val="67A8B310"/>
    <w:rsid w:val="67AFBB66"/>
    <w:rsid w:val="67B1D589"/>
    <w:rsid w:val="67B5C6D1"/>
    <w:rsid w:val="67BAC7F1"/>
    <w:rsid w:val="67C2552F"/>
    <w:rsid w:val="67C8EE44"/>
    <w:rsid w:val="67C94CC7"/>
    <w:rsid w:val="67CE386F"/>
    <w:rsid w:val="67DEB516"/>
    <w:rsid w:val="67E1EA5E"/>
    <w:rsid w:val="67E63C74"/>
    <w:rsid w:val="67E78F53"/>
    <w:rsid w:val="67E9AB02"/>
    <w:rsid w:val="67EF4E82"/>
    <w:rsid w:val="67F0D157"/>
    <w:rsid w:val="67FF398C"/>
    <w:rsid w:val="6801BCF1"/>
    <w:rsid w:val="6807E8D4"/>
    <w:rsid w:val="68143B2D"/>
    <w:rsid w:val="681B282F"/>
    <w:rsid w:val="681E93A6"/>
    <w:rsid w:val="681E9484"/>
    <w:rsid w:val="6825514A"/>
    <w:rsid w:val="6831EC5C"/>
    <w:rsid w:val="68339D0D"/>
    <w:rsid w:val="683F5FE7"/>
    <w:rsid w:val="6840A654"/>
    <w:rsid w:val="6843FE47"/>
    <w:rsid w:val="6844CB85"/>
    <w:rsid w:val="6849BAAA"/>
    <w:rsid w:val="684B7596"/>
    <w:rsid w:val="684B99ED"/>
    <w:rsid w:val="685334DA"/>
    <w:rsid w:val="685BE7C1"/>
    <w:rsid w:val="686EF251"/>
    <w:rsid w:val="68737DBD"/>
    <w:rsid w:val="687F7634"/>
    <w:rsid w:val="68873A05"/>
    <w:rsid w:val="689D0D1F"/>
    <w:rsid w:val="68A07E69"/>
    <w:rsid w:val="68A5A970"/>
    <w:rsid w:val="68A800CD"/>
    <w:rsid w:val="68B085F0"/>
    <w:rsid w:val="68B35733"/>
    <w:rsid w:val="68BF0748"/>
    <w:rsid w:val="68CE1110"/>
    <w:rsid w:val="68DD7A26"/>
    <w:rsid w:val="68E20B7F"/>
    <w:rsid w:val="68E22BC7"/>
    <w:rsid w:val="68EFE56D"/>
    <w:rsid w:val="68F04EA2"/>
    <w:rsid w:val="68F1942D"/>
    <w:rsid w:val="68F1DB5A"/>
    <w:rsid w:val="68FC68E5"/>
    <w:rsid w:val="6901B8BB"/>
    <w:rsid w:val="691EEBFE"/>
    <w:rsid w:val="6922B192"/>
    <w:rsid w:val="6929DD78"/>
    <w:rsid w:val="69319A8A"/>
    <w:rsid w:val="69410E18"/>
    <w:rsid w:val="6944DB62"/>
    <w:rsid w:val="69451353"/>
    <w:rsid w:val="6957AB22"/>
    <w:rsid w:val="695AE68D"/>
    <w:rsid w:val="6970A0AE"/>
    <w:rsid w:val="69797370"/>
    <w:rsid w:val="697BBF4A"/>
    <w:rsid w:val="6982EFFE"/>
    <w:rsid w:val="699FAF51"/>
    <w:rsid w:val="69AD59F9"/>
    <w:rsid w:val="69AD8A8B"/>
    <w:rsid w:val="69B08395"/>
    <w:rsid w:val="69B300B7"/>
    <w:rsid w:val="69B64F4F"/>
    <w:rsid w:val="69B68994"/>
    <w:rsid w:val="69C957BC"/>
    <w:rsid w:val="69CF8861"/>
    <w:rsid w:val="69D0FA72"/>
    <w:rsid w:val="69D63C3B"/>
    <w:rsid w:val="69D8EE2A"/>
    <w:rsid w:val="69DC774B"/>
    <w:rsid w:val="69DE8A09"/>
    <w:rsid w:val="69DFCEA8"/>
    <w:rsid w:val="69E803F2"/>
    <w:rsid w:val="69EB5757"/>
    <w:rsid w:val="69EBBDA6"/>
    <w:rsid w:val="69F0980C"/>
    <w:rsid w:val="69F6CA48"/>
    <w:rsid w:val="69FBF5AC"/>
    <w:rsid w:val="6A01C3A8"/>
    <w:rsid w:val="6A024172"/>
    <w:rsid w:val="6A030452"/>
    <w:rsid w:val="6A099063"/>
    <w:rsid w:val="6A0CDEFD"/>
    <w:rsid w:val="6A113E74"/>
    <w:rsid w:val="6A13EC96"/>
    <w:rsid w:val="6A1879CF"/>
    <w:rsid w:val="6A199BB8"/>
    <w:rsid w:val="6A2FF063"/>
    <w:rsid w:val="6A40FCDC"/>
    <w:rsid w:val="6A41AC9F"/>
    <w:rsid w:val="6A43225A"/>
    <w:rsid w:val="6A443EA6"/>
    <w:rsid w:val="6A5E8133"/>
    <w:rsid w:val="6A602A50"/>
    <w:rsid w:val="6A6110E9"/>
    <w:rsid w:val="6A62CFDB"/>
    <w:rsid w:val="6A630722"/>
    <w:rsid w:val="6A679D0A"/>
    <w:rsid w:val="6A691316"/>
    <w:rsid w:val="6A720814"/>
    <w:rsid w:val="6A7282AE"/>
    <w:rsid w:val="6A73ABD0"/>
    <w:rsid w:val="6A75BB4A"/>
    <w:rsid w:val="6A78E483"/>
    <w:rsid w:val="6A7CBC95"/>
    <w:rsid w:val="6A8064AB"/>
    <w:rsid w:val="6A85079B"/>
    <w:rsid w:val="6A96B0B1"/>
    <w:rsid w:val="6A9D0D4B"/>
    <w:rsid w:val="6AA347D6"/>
    <w:rsid w:val="6AA43584"/>
    <w:rsid w:val="6AAB8861"/>
    <w:rsid w:val="6AACB3EA"/>
    <w:rsid w:val="6AAEEFF9"/>
    <w:rsid w:val="6AB23713"/>
    <w:rsid w:val="6AB59377"/>
    <w:rsid w:val="6AB7C20F"/>
    <w:rsid w:val="6AB7EBDC"/>
    <w:rsid w:val="6ABD093C"/>
    <w:rsid w:val="6ACD7A2A"/>
    <w:rsid w:val="6AD0B753"/>
    <w:rsid w:val="6AEDEFFA"/>
    <w:rsid w:val="6AF55887"/>
    <w:rsid w:val="6B05D931"/>
    <w:rsid w:val="6B08CF39"/>
    <w:rsid w:val="6B12D99A"/>
    <w:rsid w:val="6B157807"/>
    <w:rsid w:val="6B193ACA"/>
    <w:rsid w:val="6B1B8C3B"/>
    <w:rsid w:val="6B1DDD36"/>
    <w:rsid w:val="6B1DE631"/>
    <w:rsid w:val="6B298089"/>
    <w:rsid w:val="6B318912"/>
    <w:rsid w:val="6B3228B5"/>
    <w:rsid w:val="6B474EE3"/>
    <w:rsid w:val="6B4A6C65"/>
    <w:rsid w:val="6B4BDBEF"/>
    <w:rsid w:val="6B57DADE"/>
    <w:rsid w:val="6B58D96B"/>
    <w:rsid w:val="6B5B3457"/>
    <w:rsid w:val="6B6118F0"/>
    <w:rsid w:val="6B6387C0"/>
    <w:rsid w:val="6B68A251"/>
    <w:rsid w:val="6B6B9914"/>
    <w:rsid w:val="6B6C6FFA"/>
    <w:rsid w:val="6B6F34AA"/>
    <w:rsid w:val="6B72E99D"/>
    <w:rsid w:val="6B78920B"/>
    <w:rsid w:val="6B858F06"/>
    <w:rsid w:val="6B896A87"/>
    <w:rsid w:val="6B9E8951"/>
    <w:rsid w:val="6BA579AB"/>
    <w:rsid w:val="6BB93BA3"/>
    <w:rsid w:val="6BC4DDB2"/>
    <w:rsid w:val="6BDD7C00"/>
    <w:rsid w:val="6BDEC912"/>
    <w:rsid w:val="6BE5EDB8"/>
    <w:rsid w:val="6BEB5DC2"/>
    <w:rsid w:val="6BF16E9C"/>
    <w:rsid w:val="6C0DC40C"/>
    <w:rsid w:val="6C1D60B9"/>
    <w:rsid w:val="6C24AD6B"/>
    <w:rsid w:val="6C270F55"/>
    <w:rsid w:val="6C330244"/>
    <w:rsid w:val="6C346AE8"/>
    <w:rsid w:val="6C3874CE"/>
    <w:rsid w:val="6C3F1E88"/>
    <w:rsid w:val="6C404353"/>
    <w:rsid w:val="6C444D8A"/>
    <w:rsid w:val="6C5094F5"/>
    <w:rsid w:val="6C606C20"/>
    <w:rsid w:val="6C67E54F"/>
    <w:rsid w:val="6C67F903"/>
    <w:rsid w:val="6C68D5C4"/>
    <w:rsid w:val="6C694A8B"/>
    <w:rsid w:val="6C749C4F"/>
    <w:rsid w:val="6C79B26F"/>
    <w:rsid w:val="6C91B6AF"/>
    <w:rsid w:val="6CA621C5"/>
    <w:rsid w:val="6CC47009"/>
    <w:rsid w:val="6CC885F1"/>
    <w:rsid w:val="6CCF1699"/>
    <w:rsid w:val="6CD4884C"/>
    <w:rsid w:val="6CE3477D"/>
    <w:rsid w:val="6CE5E251"/>
    <w:rsid w:val="6CF0825E"/>
    <w:rsid w:val="6CF94DDA"/>
    <w:rsid w:val="6CFE6BF3"/>
    <w:rsid w:val="6D01C3EC"/>
    <w:rsid w:val="6D050483"/>
    <w:rsid w:val="6D05BB20"/>
    <w:rsid w:val="6D0EB9FE"/>
    <w:rsid w:val="6D1CCF3C"/>
    <w:rsid w:val="6D26D4F7"/>
    <w:rsid w:val="6D279D0C"/>
    <w:rsid w:val="6D3A59B2"/>
    <w:rsid w:val="6D41BE2F"/>
    <w:rsid w:val="6D46EEE0"/>
    <w:rsid w:val="6D4EF3E8"/>
    <w:rsid w:val="6D54E487"/>
    <w:rsid w:val="6D5A8B71"/>
    <w:rsid w:val="6D6371E8"/>
    <w:rsid w:val="6D6D0E74"/>
    <w:rsid w:val="6D7C7DC8"/>
    <w:rsid w:val="6D8F09E5"/>
    <w:rsid w:val="6D9418CB"/>
    <w:rsid w:val="6D971012"/>
    <w:rsid w:val="6D9FA217"/>
    <w:rsid w:val="6DA107F5"/>
    <w:rsid w:val="6DB08A8A"/>
    <w:rsid w:val="6DB6BF90"/>
    <w:rsid w:val="6DCDB4E1"/>
    <w:rsid w:val="6DD4A757"/>
    <w:rsid w:val="6DD64AC0"/>
    <w:rsid w:val="6DD85684"/>
    <w:rsid w:val="6DE0F2EE"/>
    <w:rsid w:val="6DE652A9"/>
    <w:rsid w:val="6DEF55CD"/>
    <w:rsid w:val="6DFC9273"/>
    <w:rsid w:val="6E09A541"/>
    <w:rsid w:val="6E1F7142"/>
    <w:rsid w:val="6E2194C8"/>
    <w:rsid w:val="6E2CC829"/>
    <w:rsid w:val="6E3C0FCD"/>
    <w:rsid w:val="6E437B25"/>
    <w:rsid w:val="6E525750"/>
    <w:rsid w:val="6E5B4786"/>
    <w:rsid w:val="6E6F822C"/>
    <w:rsid w:val="6E759D28"/>
    <w:rsid w:val="6E7C4B13"/>
    <w:rsid w:val="6E900F11"/>
    <w:rsid w:val="6E9D10B6"/>
    <w:rsid w:val="6EA069DC"/>
    <w:rsid w:val="6EA99408"/>
    <w:rsid w:val="6EBAD276"/>
    <w:rsid w:val="6EBADD03"/>
    <w:rsid w:val="6EC06B33"/>
    <w:rsid w:val="6EC49009"/>
    <w:rsid w:val="6ECFD6FB"/>
    <w:rsid w:val="6ED98993"/>
    <w:rsid w:val="6EDD4E2D"/>
    <w:rsid w:val="6EE0BC8C"/>
    <w:rsid w:val="6EE8F597"/>
    <w:rsid w:val="6EEA2F74"/>
    <w:rsid w:val="6EECB80E"/>
    <w:rsid w:val="6EED27F2"/>
    <w:rsid w:val="6EEDC51A"/>
    <w:rsid w:val="6EF5C182"/>
    <w:rsid w:val="6EFDEC65"/>
    <w:rsid w:val="6F08422E"/>
    <w:rsid w:val="6F0F05B0"/>
    <w:rsid w:val="6F1C3C8E"/>
    <w:rsid w:val="6F22FD1D"/>
    <w:rsid w:val="6F2628D0"/>
    <w:rsid w:val="6F29E2C5"/>
    <w:rsid w:val="6F2B0AB4"/>
    <w:rsid w:val="6F2E3701"/>
    <w:rsid w:val="6F31F1B8"/>
    <w:rsid w:val="6F320B5F"/>
    <w:rsid w:val="6F39C860"/>
    <w:rsid w:val="6F3AECB5"/>
    <w:rsid w:val="6F4126A6"/>
    <w:rsid w:val="6F49BDAE"/>
    <w:rsid w:val="6F4C2587"/>
    <w:rsid w:val="6F4D5428"/>
    <w:rsid w:val="6F5161B9"/>
    <w:rsid w:val="6F60D5B1"/>
    <w:rsid w:val="6F66AEAA"/>
    <w:rsid w:val="6F67AC5E"/>
    <w:rsid w:val="6F6B6B93"/>
    <w:rsid w:val="6F6D8012"/>
    <w:rsid w:val="6F6F2E90"/>
    <w:rsid w:val="6F716D49"/>
    <w:rsid w:val="6F7978FB"/>
    <w:rsid w:val="6F7F3B52"/>
    <w:rsid w:val="6F8AE6F7"/>
    <w:rsid w:val="6FA6EF0A"/>
    <w:rsid w:val="6FACD5EC"/>
    <w:rsid w:val="6FB54C2D"/>
    <w:rsid w:val="6FC5EE58"/>
    <w:rsid w:val="6FD43F9B"/>
    <w:rsid w:val="6FD6145C"/>
    <w:rsid w:val="6FD62675"/>
    <w:rsid w:val="6FD73F71"/>
    <w:rsid w:val="6FD9C791"/>
    <w:rsid w:val="6FDFBCB0"/>
    <w:rsid w:val="6FDFE755"/>
    <w:rsid w:val="6FED397F"/>
    <w:rsid w:val="6FEFD48E"/>
    <w:rsid w:val="6FF45B5E"/>
    <w:rsid w:val="6FF6C001"/>
    <w:rsid w:val="6FF717E7"/>
    <w:rsid w:val="7000F545"/>
    <w:rsid w:val="70197661"/>
    <w:rsid w:val="702D8B20"/>
    <w:rsid w:val="702E27DD"/>
    <w:rsid w:val="70389B6D"/>
    <w:rsid w:val="703CDD96"/>
    <w:rsid w:val="705967A6"/>
    <w:rsid w:val="705FE89E"/>
    <w:rsid w:val="7079EC54"/>
    <w:rsid w:val="707A3B76"/>
    <w:rsid w:val="7085B609"/>
    <w:rsid w:val="708733AD"/>
    <w:rsid w:val="708CEF15"/>
    <w:rsid w:val="70930F8F"/>
    <w:rsid w:val="709452D8"/>
    <w:rsid w:val="709AE4A5"/>
    <w:rsid w:val="70A9ADDF"/>
    <w:rsid w:val="70AD76F3"/>
    <w:rsid w:val="70AE84EC"/>
    <w:rsid w:val="70AE903E"/>
    <w:rsid w:val="70C6093B"/>
    <w:rsid w:val="70CCCA88"/>
    <w:rsid w:val="70DAF88B"/>
    <w:rsid w:val="70E1494E"/>
    <w:rsid w:val="70E2353C"/>
    <w:rsid w:val="70E5114C"/>
    <w:rsid w:val="70E67DD2"/>
    <w:rsid w:val="70ED7E45"/>
    <w:rsid w:val="7103FCD3"/>
    <w:rsid w:val="710F90DC"/>
    <w:rsid w:val="71151AA8"/>
    <w:rsid w:val="71192CF8"/>
    <w:rsid w:val="712C8042"/>
    <w:rsid w:val="71328F7E"/>
    <w:rsid w:val="71447187"/>
    <w:rsid w:val="7156CB8F"/>
    <w:rsid w:val="7164119C"/>
    <w:rsid w:val="71737E34"/>
    <w:rsid w:val="7179610E"/>
    <w:rsid w:val="71836724"/>
    <w:rsid w:val="718DF8A7"/>
    <w:rsid w:val="718E96FD"/>
    <w:rsid w:val="7190162D"/>
    <w:rsid w:val="71959D78"/>
    <w:rsid w:val="719AE4C3"/>
    <w:rsid w:val="71A0B7A9"/>
    <w:rsid w:val="71A3E97A"/>
    <w:rsid w:val="71AC1B54"/>
    <w:rsid w:val="71B3761E"/>
    <w:rsid w:val="71B546C2"/>
    <w:rsid w:val="71C84762"/>
    <w:rsid w:val="71C8B6B8"/>
    <w:rsid w:val="71CCD81B"/>
    <w:rsid w:val="71CF38B5"/>
    <w:rsid w:val="71D27BD1"/>
    <w:rsid w:val="71D6538F"/>
    <w:rsid w:val="71D9DBE2"/>
    <w:rsid w:val="71DC4EFE"/>
    <w:rsid w:val="71DC57B1"/>
    <w:rsid w:val="71E0E156"/>
    <w:rsid w:val="71EF7F4B"/>
    <w:rsid w:val="71F96A5F"/>
    <w:rsid w:val="71FE4F59"/>
    <w:rsid w:val="72071316"/>
    <w:rsid w:val="721DCC24"/>
    <w:rsid w:val="721EC8AD"/>
    <w:rsid w:val="7220CB75"/>
    <w:rsid w:val="7221907B"/>
    <w:rsid w:val="7221BDEF"/>
    <w:rsid w:val="7223A552"/>
    <w:rsid w:val="7226F293"/>
    <w:rsid w:val="72287D27"/>
    <w:rsid w:val="722B7A62"/>
    <w:rsid w:val="722CF273"/>
    <w:rsid w:val="72343DAB"/>
    <w:rsid w:val="7234E19C"/>
    <w:rsid w:val="7235A22A"/>
    <w:rsid w:val="7239A837"/>
    <w:rsid w:val="72411D8A"/>
    <w:rsid w:val="7252DE6A"/>
    <w:rsid w:val="7254E705"/>
    <w:rsid w:val="72645F0E"/>
    <w:rsid w:val="7266669E"/>
    <w:rsid w:val="726CD5DA"/>
    <w:rsid w:val="726CF134"/>
    <w:rsid w:val="726E53B3"/>
    <w:rsid w:val="726EE5AD"/>
    <w:rsid w:val="72727A11"/>
    <w:rsid w:val="728099CF"/>
    <w:rsid w:val="72812A23"/>
    <w:rsid w:val="72991A6A"/>
    <w:rsid w:val="729AF126"/>
    <w:rsid w:val="729C7D03"/>
    <w:rsid w:val="72A42A24"/>
    <w:rsid w:val="72A5C059"/>
    <w:rsid w:val="72A88915"/>
    <w:rsid w:val="72C2EDFB"/>
    <w:rsid w:val="72C4B691"/>
    <w:rsid w:val="72D76A2E"/>
    <w:rsid w:val="72E1A4B5"/>
    <w:rsid w:val="72EE97F1"/>
    <w:rsid w:val="72F73826"/>
    <w:rsid w:val="7308B998"/>
    <w:rsid w:val="731C7F6F"/>
    <w:rsid w:val="731E408F"/>
    <w:rsid w:val="731E8757"/>
    <w:rsid w:val="7321216E"/>
    <w:rsid w:val="7321CF48"/>
    <w:rsid w:val="732F8DA1"/>
    <w:rsid w:val="7330DCA1"/>
    <w:rsid w:val="7334FD57"/>
    <w:rsid w:val="733667B9"/>
    <w:rsid w:val="733E2CA0"/>
    <w:rsid w:val="7343C9D0"/>
    <w:rsid w:val="7346FF68"/>
    <w:rsid w:val="7347EBB5"/>
    <w:rsid w:val="734C80A4"/>
    <w:rsid w:val="734EA738"/>
    <w:rsid w:val="7356EF42"/>
    <w:rsid w:val="735C8B39"/>
    <w:rsid w:val="7364D2EF"/>
    <w:rsid w:val="73665548"/>
    <w:rsid w:val="73676DA5"/>
    <w:rsid w:val="736FE5CA"/>
    <w:rsid w:val="73736075"/>
    <w:rsid w:val="73764897"/>
    <w:rsid w:val="7377DF03"/>
    <w:rsid w:val="7377F4CF"/>
    <w:rsid w:val="737CCFE6"/>
    <w:rsid w:val="73852CAB"/>
    <w:rsid w:val="73A29EC7"/>
    <w:rsid w:val="73AB2266"/>
    <w:rsid w:val="73B0FFB3"/>
    <w:rsid w:val="73BB83C2"/>
    <w:rsid w:val="73C05637"/>
    <w:rsid w:val="73C09EF2"/>
    <w:rsid w:val="73C558D2"/>
    <w:rsid w:val="73D0540C"/>
    <w:rsid w:val="73D8345F"/>
    <w:rsid w:val="73DB677D"/>
    <w:rsid w:val="73DC7E48"/>
    <w:rsid w:val="73EFB4CF"/>
    <w:rsid w:val="73F7F4EB"/>
    <w:rsid w:val="73FEDBD1"/>
    <w:rsid w:val="74037E0C"/>
    <w:rsid w:val="7408A63B"/>
    <w:rsid w:val="740B24F5"/>
    <w:rsid w:val="740CCA25"/>
    <w:rsid w:val="7410E1CE"/>
    <w:rsid w:val="7417FF16"/>
    <w:rsid w:val="7422BF67"/>
    <w:rsid w:val="742354AE"/>
    <w:rsid w:val="74253611"/>
    <w:rsid w:val="742B9BE7"/>
    <w:rsid w:val="74330F50"/>
    <w:rsid w:val="74404F02"/>
    <w:rsid w:val="7444DA16"/>
    <w:rsid w:val="7451D48A"/>
    <w:rsid w:val="74531949"/>
    <w:rsid w:val="74758231"/>
    <w:rsid w:val="7478AF20"/>
    <w:rsid w:val="747DF428"/>
    <w:rsid w:val="748406CB"/>
    <w:rsid w:val="7488F021"/>
    <w:rsid w:val="749C375F"/>
    <w:rsid w:val="74A8B067"/>
    <w:rsid w:val="74AE86C7"/>
    <w:rsid w:val="74B315A6"/>
    <w:rsid w:val="74B3918A"/>
    <w:rsid w:val="74B82BDD"/>
    <w:rsid w:val="74B9486E"/>
    <w:rsid w:val="74CE19B2"/>
    <w:rsid w:val="74D54F24"/>
    <w:rsid w:val="74D86351"/>
    <w:rsid w:val="74E85105"/>
    <w:rsid w:val="74E9A492"/>
    <w:rsid w:val="74EE8D55"/>
    <w:rsid w:val="74F10B2D"/>
    <w:rsid w:val="74F677E4"/>
    <w:rsid w:val="74FB41CB"/>
    <w:rsid w:val="74FFD228"/>
    <w:rsid w:val="7501EB29"/>
    <w:rsid w:val="7503C3DF"/>
    <w:rsid w:val="750C12C8"/>
    <w:rsid w:val="7510FC8D"/>
    <w:rsid w:val="751C8590"/>
    <w:rsid w:val="75242C31"/>
    <w:rsid w:val="75270D90"/>
    <w:rsid w:val="752940FF"/>
    <w:rsid w:val="752E716B"/>
    <w:rsid w:val="7536021C"/>
    <w:rsid w:val="75361A46"/>
    <w:rsid w:val="753B1624"/>
    <w:rsid w:val="7540DEE7"/>
    <w:rsid w:val="754560FF"/>
    <w:rsid w:val="754FD3F7"/>
    <w:rsid w:val="7559272C"/>
    <w:rsid w:val="755AD3CE"/>
    <w:rsid w:val="7562512F"/>
    <w:rsid w:val="7568D904"/>
    <w:rsid w:val="7575826E"/>
    <w:rsid w:val="757BC714"/>
    <w:rsid w:val="757BF52A"/>
    <w:rsid w:val="758C04BE"/>
    <w:rsid w:val="75B95255"/>
    <w:rsid w:val="75C2D335"/>
    <w:rsid w:val="75C442FF"/>
    <w:rsid w:val="75C8704D"/>
    <w:rsid w:val="75CC3085"/>
    <w:rsid w:val="75D55FEC"/>
    <w:rsid w:val="75D6FB53"/>
    <w:rsid w:val="75D9FDA5"/>
    <w:rsid w:val="75DAE827"/>
    <w:rsid w:val="75E03511"/>
    <w:rsid w:val="75E23952"/>
    <w:rsid w:val="75EDCE4C"/>
    <w:rsid w:val="75F968D4"/>
    <w:rsid w:val="75FA8587"/>
    <w:rsid w:val="76057D66"/>
    <w:rsid w:val="760C9F93"/>
    <w:rsid w:val="762C448D"/>
    <w:rsid w:val="76397666"/>
    <w:rsid w:val="763AC4B6"/>
    <w:rsid w:val="76591421"/>
    <w:rsid w:val="765B0C50"/>
    <w:rsid w:val="76606771"/>
    <w:rsid w:val="766819DC"/>
    <w:rsid w:val="76687D63"/>
    <w:rsid w:val="766EE241"/>
    <w:rsid w:val="7677A1D6"/>
    <w:rsid w:val="76947771"/>
    <w:rsid w:val="76B7A2DD"/>
    <w:rsid w:val="76CF2A22"/>
    <w:rsid w:val="76D06C9F"/>
    <w:rsid w:val="76D24F68"/>
    <w:rsid w:val="76D38B91"/>
    <w:rsid w:val="76DB3E2B"/>
    <w:rsid w:val="76E1C6DA"/>
    <w:rsid w:val="76E29F05"/>
    <w:rsid w:val="76EFB4DD"/>
    <w:rsid w:val="76FBEE4A"/>
    <w:rsid w:val="7703EFC4"/>
    <w:rsid w:val="77090C13"/>
    <w:rsid w:val="770AF78F"/>
    <w:rsid w:val="77197F94"/>
    <w:rsid w:val="772A25A2"/>
    <w:rsid w:val="773360EC"/>
    <w:rsid w:val="773E0F0F"/>
    <w:rsid w:val="77400DB1"/>
    <w:rsid w:val="77549B46"/>
    <w:rsid w:val="7757A533"/>
    <w:rsid w:val="77601360"/>
    <w:rsid w:val="77827B95"/>
    <w:rsid w:val="778A6D7F"/>
    <w:rsid w:val="778C1EAB"/>
    <w:rsid w:val="778E0027"/>
    <w:rsid w:val="7797801F"/>
    <w:rsid w:val="7797FD02"/>
    <w:rsid w:val="779E6A61"/>
    <w:rsid w:val="779EE474"/>
    <w:rsid w:val="77AC58FF"/>
    <w:rsid w:val="77B9BEB4"/>
    <w:rsid w:val="77BA7550"/>
    <w:rsid w:val="77E31826"/>
    <w:rsid w:val="77ED600E"/>
    <w:rsid w:val="77EF7582"/>
    <w:rsid w:val="77EF9302"/>
    <w:rsid w:val="77FDC989"/>
    <w:rsid w:val="7819AECC"/>
    <w:rsid w:val="781D6EE6"/>
    <w:rsid w:val="7828F129"/>
    <w:rsid w:val="78336DBE"/>
    <w:rsid w:val="783939C2"/>
    <w:rsid w:val="7849B104"/>
    <w:rsid w:val="785336A4"/>
    <w:rsid w:val="7863176D"/>
    <w:rsid w:val="786B0D87"/>
    <w:rsid w:val="788014FE"/>
    <w:rsid w:val="7880EA35"/>
    <w:rsid w:val="788430EA"/>
    <w:rsid w:val="788470D6"/>
    <w:rsid w:val="7897BEAB"/>
    <w:rsid w:val="789DC78E"/>
    <w:rsid w:val="78A079C6"/>
    <w:rsid w:val="78A2D2F3"/>
    <w:rsid w:val="78A414C5"/>
    <w:rsid w:val="78A55D07"/>
    <w:rsid w:val="78A90760"/>
    <w:rsid w:val="78BF14C7"/>
    <w:rsid w:val="78C3BB0B"/>
    <w:rsid w:val="78C79B14"/>
    <w:rsid w:val="78D79B14"/>
    <w:rsid w:val="78DD5255"/>
    <w:rsid w:val="78ED4A0F"/>
    <w:rsid w:val="78F2F276"/>
    <w:rsid w:val="78F3E435"/>
    <w:rsid w:val="78F8A734"/>
    <w:rsid w:val="7900A2B3"/>
    <w:rsid w:val="79059E3E"/>
    <w:rsid w:val="79072C69"/>
    <w:rsid w:val="790AB248"/>
    <w:rsid w:val="7914D89C"/>
    <w:rsid w:val="7918EE2B"/>
    <w:rsid w:val="7925EDB9"/>
    <w:rsid w:val="792C5FF8"/>
    <w:rsid w:val="792E0895"/>
    <w:rsid w:val="7955A1E6"/>
    <w:rsid w:val="79596EE9"/>
    <w:rsid w:val="796FA882"/>
    <w:rsid w:val="798576D7"/>
    <w:rsid w:val="7994F929"/>
    <w:rsid w:val="79A30081"/>
    <w:rsid w:val="79A8C66E"/>
    <w:rsid w:val="79AA858D"/>
    <w:rsid w:val="79BBC228"/>
    <w:rsid w:val="79D3B414"/>
    <w:rsid w:val="79D50A23"/>
    <w:rsid w:val="79E8408B"/>
    <w:rsid w:val="79EDA260"/>
    <w:rsid w:val="79EE79E2"/>
    <w:rsid w:val="79F4F7A2"/>
    <w:rsid w:val="79F8BCDC"/>
    <w:rsid w:val="7A04BE34"/>
    <w:rsid w:val="7A17E772"/>
    <w:rsid w:val="7A1C5141"/>
    <w:rsid w:val="7A2BA936"/>
    <w:rsid w:val="7A365DA7"/>
    <w:rsid w:val="7A38D99E"/>
    <w:rsid w:val="7A3C60F1"/>
    <w:rsid w:val="7A41805D"/>
    <w:rsid w:val="7A43C6B7"/>
    <w:rsid w:val="7A5A4C6E"/>
    <w:rsid w:val="7A5C0656"/>
    <w:rsid w:val="7A6C0675"/>
    <w:rsid w:val="7A790BA5"/>
    <w:rsid w:val="7A7A356B"/>
    <w:rsid w:val="7A7D6018"/>
    <w:rsid w:val="7A847C0E"/>
    <w:rsid w:val="7A8610F7"/>
    <w:rsid w:val="7A8FB496"/>
    <w:rsid w:val="7A947795"/>
    <w:rsid w:val="7A9E8D45"/>
    <w:rsid w:val="7AA35402"/>
    <w:rsid w:val="7AA36171"/>
    <w:rsid w:val="7AAAC609"/>
    <w:rsid w:val="7AB61BF4"/>
    <w:rsid w:val="7ABD8CEB"/>
    <w:rsid w:val="7AC7B194"/>
    <w:rsid w:val="7AC7F716"/>
    <w:rsid w:val="7AD5B6B4"/>
    <w:rsid w:val="7AEE5840"/>
    <w:rsid w:val="7AF5329D"/>
    <w:rsid w:val="7AFAEFC9"/>
    <w:rsid w:val="7AFDA042"/>
    <w:rsid w:val="7AFE5E5F"/>
    <w:rsid w:val="7B1F4370"/>
    <w:rsid w:val="7B265BD1"/>
    <w:rsid w:val="7B27465E"/>
    <w:rsid w:val="7B43A39D"/>
    <w:rsid w:val="7B48BAA2"/>
    <w:rsid w:val="7B56E280"/>
    <w:rsid w:val="7B697B09"/>
    <w:rsid w:val="7B6BB78E"/>
    <w:rsid w:val="7B7CB319"/>
    <w:rsid w:val="7B7CFC30"/>
    <w:rsid w:val="7B829B21"/>
    <w:rsid w:val="7B875B60"/>
    <w:rsid w:val="7B8BBF2F"/>
    <w:rsid w:val="7B9EE594"/>
    <w:rsid w:val="7BAF098C"/>
    <w:rsid w:val="7BBC1198"/>
    <w:rsid w:val="7BC0F69B"/>
    <w:rsid w:val="7BC19CC8"/>
    <w:rsid w:val="7BC5DC4A"/>
    <w:rsid w:val="7BC6F5F2"/>
    <w:rsid w:val="7BD087C9"/>
    <w:rsid w:val="7BD89A16"/>
    <w:rsid w:val="7BD8C6AA"/>
    <w:rsid w:val="7BF64BAC"/>
    <w:rsid w:val="7BF93EC4"/>
    <w:rsid w:val="7C091152"/>
    <w:rsid w:val="7C128698"/>
    <w:rsid w:val="7C19AE8B"/>
    <w:rsid w:val="7C1B2D1E"/>
    <w:rsid w:val="7C1BF8C2"/>
    <w:rsid w:val="7C2C08E0"/>
    <w:rsid w:val="7C2D87BC"/>
    <w:rsid w:val="7C305B56"/>
    <w:rsid w:val="7C311DFF"/>
    <w:rsid w:val="7C372B31"/>
    <w:rsid w:val="7C376B76"/>
    <w:rsid w:val="7C3831E5"/>
    <w:rsid w:val="7C3D86A2"/>
    <w:rsid w:val="7C4F405B"/>
    <w:rsid w:val="7C7E1AAF"/>
    <w:rsid w:val="7C88D8AC"/>
    <w:rsid w:val="7C8BB07B"/>
    <w:rsid w:val="7C9466AD"/>
    <w:rsid w:val="7C99A99C"/>
    <w:rsid w:val="7C9D70B3"/>
    <w:rsid w:val="7CACEE60"/>
    <w:rsid w:val="7CBD2031"/>
    <w:rsid w:val="7CC1D118"/>
    <w:rsid w:val="7CC421CF"/>
    <w:rsid w:val="7CD00919"/>
    <w:rsid w:val="7CDF4503"/>
    <w:rsid w:val="7CF43DEB"/>
    <w:rsid w:val="7D0302E6"/>
    <w:rsid w:val="7D0E44D0"/>
    <w:rsid w:val="7D15B77F"/>
    <w:rsid w:val="7D161E66"/>
    <w:rsid w:val="7D20B76F"/>
    <w:rsid w:val="7D21EAE4"/>
    <w:rsid w:val="7D232C14"/>
    <w:rsid w:val="7D4286E2"/>
    <w:rsid w:val="7D43DD86"/>
    <w:rsid w:val="7D44D1AC"/>
    <w:rsid w:val="7D4B10B4"/>
    <w:rsid w:val="7D4E2ABF"/>
    <w:rsid w:val="7D4FCD01"/>
    <w:rsid w:val="7D5374B0"/>
    <w:rsid w:val="7D5D879D"/>
    <w:rsid w:val="7D5E3355"/>
    <w:rsid w:val="7D63DE3F"/>
    <w:rsid w:val="7D733148"/>
    <w:rsid w:val="7D73EAE9"/>
    <w:rsid w:val="7D7D43B6"/>
    <w:rsid w:val="7D81639C"/>
    <w:rsid w:val="7D8A2E3D"/>
    <w:rsid w:val="7D90CF48"/>
    <w:rsid w:val="7D92C19E"/>
    <w:rsid w:val="7D9A3701"/>
    <w:rsid w:val="7D9DD023"/>
    <w:rsid w:val="7DA09C32"/>
    <w:rsid w:val="7DA7D111"/>
    <w:rsid w:val="7DB4538B"/>
    <w:rsid w:val="7DB500DA"/>
    <w:rsid w:val="7DBDE58B"/>
    <w:rsid w:val="7DC75558"/>
    <w:rsid w:val="7DD21D24"/>
    <w:rsid w:val="7DDA5F14"/>
    <w:rsid w:val="7DDB3E87"/>
    <w:rsid w:val="7DF36AFB"/>
    <w:rsid w:val="7DF56206"/>
    <w:rsid w:val="7DF9049B"/>
    <w:rsid w:val="7E14B9DC"/>
    <w:rsid w:val="7E180C97"/>
    <w:rsid w:val="7E1A9791"/>
    <w:rsid w:val="7E1FB0A6"/>
    <w:rsid w:val="7E2BAFA8"/>
    <w:rsid w:val="7E2F16DB"/>
    <w:rsid w:val="7E44B374"/>
    <w:rsid w:val="7E4B2959"/>
    <w:rsid w:val="7E4D28BA"/>
    <w:rsid w:val="7E4DAA39"/>
    <w:rsid w:val="7E50E81B"/>
    <w:rsid w:val="7E54320E"/>
    <w:rsid w:val="7E59B002"/>
    <w:rsid w:val="7E5EA830"/>
    <w:rsid w:val="7E72FCB7"/>
    <w:rsid w:val="7E7ABBBE"/>
    <w:rsid w:val="7E85B582"/>
    <w:rsid w:val="7E90F5ED"/>
    <w:rsid w:val="7E912251"/>
    <w:rsid w:val="7E95DF0A"/>
    <w:rsid w:val="7EAC2514"/>
    <w:rsid w:val="7EB39513"/>
    <w:rsid w:val="7ECF1A7C"/>
    <w:rsid w:val="7EDB966E"/>
    <w:rsid w:val="7EDC6F61"/>
    <w:rsid w:val="7EE690EE"/>
    <w:rsid w:val="7EEA965A"/>
    <w:rsid w:val="7EF07E5C"/>
    <w:rsid w:val="7EF1BFCE"/>
    <w:rsid w:val="7EF3B25A"/>
    <w:rsid w:val="7EF42781"/>
    <w:rsid w:val="7EFCEF53"/>
    <w:rsid w:val="7EFCFB1B"/>
    <w:rsid w:val="7F00C1D3"/>
    <w:rsid w:val="7F2091DB"/>
    <w:rsid w:val="7F347B24"/>
    <w:rsid w:val="7F42AAD1"/>
    <w:rsid w:val="7F449388"/>
    <w:rsid w:val="7F55966E"/>
    <w:rsid w:val="7F57AB16"/>
    <w:rsid w:val="7F5E186C"/>
    <w:rsid w:val="7F6325B9"/>
    <w:rsid w:val="7F67BAC2"/>
    <w:rsid w:val="7F67E8B8"/>
    <w:rsid w:val="7F6D5D0A"/>
    <w:rsid w:val="7F7312CB"/>
    <w:rsid w:val="7F743EA2"/>
    <w:rsid w:val="7F7FCC12"/>
    <w:rsid w:val="7F867E4A"/>
    <w:rsid w:val="7F8E26E0"/>
    <w:rsid w:val="7F9AFBF6"/>
    <w:rsid w:val="7F9DB6A8"/>
    <w:rsid w:val="7F9F16F3"/>
    <w:rsid w:val="7FA6DF4B"/>
    <w:rsid w:val="7FAD3376"/>
    <w:rsid w:val="7FB5B955"/>
    <w:rsid w:val="7FB667F2"/>
    <w:rsid w:val="7FBA417F"/>
    <w:rsid w:val="7FCAE73C"/>
    <w:rsid w:val="7FD24E7B"/>
    <w:rsid w:val="7FD2B995"/>
    <w:rsid w:val="7FD92DFE"/>
    <w:rsid w:val="7FDC1B98"/>
    <w:rsid w:val="7FE2F377"/>
    <w:rsid w:val="7FE48F22"/>
    <w:rsid w:val="7FF29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ED17"/>
  <w15:chartTrackingRefBased/>
  <w15:docId w15:val="{B9E181F5-2A52-435E-A9B9-88ABA98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C1"/>
    <w:pPr>
      <w:spacing w:line="256" w:lineRule="auto"/>
    </w:pPr>
  </w:style>
  <w:style w:type="paragraph" w:styleId="Heading1">
    <w:name w:val="heading 1"/>
    <w:basedOn w:val="Normal"/>
    <w:next w:val="Normal"/>
    <w:link w:val="Heading1Char"/>
    <w:uiPriority w:val="9"/>
    <w:qFormat/>
    <w:rsid w:val="007C6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A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7E4"/>
    <w:pPr>
      <w:ind w:left="720"/>
      <w:contextualSpacing/>
    </w:pPr>
  </w:style>
  <w:style w:type="paragraph" w:styleId="Header">
    <w:name w:val="header"/>
    <w:basedOn w:val="Normal"/>
    <w:link w:val="HeaderChar"/>
    <w:uiPriority w:val="99"/>
    <w:unhideWhenUsed/>
    <w:rsid w:val="0029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E4"/>
  </w:style>
  <w:style w:type="paragraph" w:styleId="Footer">
    <w:name w:val="footer"/>
    <w:basedOn w:val="Normal"/>
    <w:link w:val="FooterChar"/>
    <w:uiPriority w:val="99"/>
    <w:unhideWhenUsed/>
    <w:rsid w:val="0029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E4"/>
  </w:style>
  <w:style w:type="character" w:styleId="Hyperlink">
    <w:name w:val="Hyperlink"/>
    <w:basedOn w:val="DefaultParagraphFont"/>
    <w:uiPriority w:val="99"/>
    <w:unhideWhenUsed/>
    <w:rsid w:val="00D756C7"/>
    <w:rPr>
      <w:color w:val="0563C1" w:themeColor="hyperlink"/>
      <w:u w:val="single"/>
    </w:rPr>
  </w:style>
  <w:style w:type="paragraph" w:styleId="NormalWeb">
    <w:name w:val="Normal (Web)"/>
    <w:basedOn w:val="Normal"/>
    <w:uiPriority w:val="99"/>
    <w:semiHidden/>
    <w:unhideWhenUsed/>
    <w:rsid w:val="007D1B9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D1B98"/>
    <w:rPr>
      <w:color w:val="954F72" w:themeColor="followedHyperlink"/>
      <w:u w:val="single"/>
    </w:rPr>
  </w:style>
  <w:style w:type="paragraph" w:styleId="Title">
    <w:name w:val="Title"/>
    <w:basedOn w:val="Normal"/>
    <w:next w:val="Normal"/>
    <w:link w:val="TitleChar"/>
    <w:uiPriority w:val="10"/>
    <w:qFormat/>
    <w:rsid w:val="006A45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52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D7223F"/>
    <w:rPr>
      <w:color w:val="605E5C"/>
      <w:shd w:val="clear" w:color="auto" w:fill="E1DFDD"/>
    </w:rPr>
  </w:style>
  <w:style w:type="character" w:customStyle="1" w:styleId="Heading1Char">
    <w:name w:val="Heading 1 Char"/>
    <w:basedOn w:val="DefaultParagraphFont"/>
    <w:link w:val="Heading1"/>
    <w:uiPriority w:val="9"/>
    <w:rsid w:val="007C60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58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6AF0"/>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729E"/>
    <w:rPr>
      <w:b/>
      <w:bCs/>
    </w:rPr>
  </w:style>
  <w:style w:type="character" w:customStyle="1" w:styleId="CommentSubjectChar">
    <w:name w:val="Comment Subject Char"/>
    <w:basedOn w:val="CommentTextChar"/>
    <w:link w:val="CommentSubject"/>
    <w:uiPriority w:val="99"/>
    <w:semiHidden/>
    <w:rsid w:val="00EC729E"/>
    <w:rPr>
      <w:b/>
      <w:bCs/>
      <w:sz w:val="20"/>
      <w:szCs w:val="20"/>
    </w:rPr>
  </w:style>
  <w:style w:type="character" w:customStyle="1" w:styleId="normaltextrun">
    <w:name w:val="normaltextrun"/>
    <w:basedOn w:val="DefaultParagraphFont"/>
    <w:rsid w:val="00703129"/>
  </w:style>
  <w:style w:type="character" w:customStyle="1" w:styleId="eop">
    <w:name w:val="eop"/>
    <w:basedOn w:val="DefaultParagraphFont"/>
    <w:rsid w:val="00703129"/>
  </w:style>
  <w:style w:type="paragraph" w:styleId="Revision">
    <w:name w:val="Revision"/>
    <w:hidden/>
    <w:uiPriority w:val="99"/>
    <w:semiHidden/>
    <w:rsid w:val="00C72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5751">
      <w:bodyDiv w:val="1"/>
      <w:marLeft w:val="0"/>
      <w:marRight w:val="0"/>
      <w:marTop w:val="0"/>
      <w:marBottom w:val="0"/>
      <w:divBdr>
        <w:top w:val="none" w:sz="0" w:space="0" w:color="auto"/>
        <w:left w:val="none" w:sz="0" w:space="0" w:color="auto"/>
        <w:bottom w:val="none" w:sz="0" w:space="0" w:color="auto"/>
        <w:right w:val="none" w:sz="0" w:space="0" w:color="auto"/>
      </w:divBdr>
    </w:div>
    <w:div w:id="826702359">
      <w:bodyDiv w:val="1"/>
      <w:marLeft w:val="0"/>
      <w:marRight w:val="0"/>
      <w:marTop w:val="0"/>
      <w:marBottom w:val="0"/>
      <w:divBdr>
        <w:top w:val="none" w:sz="0" w:space="0" w:color="auto"/>
        <w:left w:val="none" w:sz="0" w:space="0" w:color="auto"/>
        <w:bottom w:val="none" w:sz="0" w:space="0" w:color="auto"/>
        <w:right w:val="none" w:sz="0" w:space="0" w:color="auto"/>
      </w:divBdr>
    </w:div>
    <w:div w:id="2003316396">
      <w:bodyDiv w:val="1"/>
      <w:marLeft w:val="0"/>
      <w:marRight w:val="0"/>
      <w:marTop w:val="0"/>
      <w:marBottom w:val="0"/>
      <w:divBdr>
        <w:top w:val="none" w:sz="0" w:space="0" w:color="auto"/>
        <w:left w:val="none" w:sz="0" w:space="0" w:color="auto"/>
        <w:bottom w:val="none" w:sz="0" w:space="0" w:color="auto"/>
        <w:right w:val="none" w:sz="0" w:space="0" w:color="auto"/>
      </w:divBdr>
      <w:divsChild>
        <w:div w:id="89859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anne.meek@hmrc.gov.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amh.clemson@hmrc.gov.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get-help-if-hmrc-contacts-you-about-a-complian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mrcguidanceteam@hmrc.gov.uk" TargetMode="External"/></Relationships>
</file>

<file path=word/documenttasks/documenttasks1.xml><?xml version="1.0" encoding="utf-8"?>
<t:Tasks xmlns:t="http://schemas.microsoft.com/office/tasks/2019/documenttasks" xmlns:oel="http://schemas.microsoft.com/office/2019/extlst">
  <t:Task id="{D6D88A1D-1C9F-4C3F-B5E5-38A58F6FA5F4}">
    <t:Anchor>
      <t:Comment id="640404489"/>
    </t:Anchor>
    <t:History>
      <t:Event id="{926C4AEC-1BDB-479A-91D0-5D910ACBE9BA}" time="2022-05-16T08:24:24.927Z">
        <t:Attribution userId="S::murray.ogilvie@hmrc.gov.uk::e5c29ee8-f8f3-4aa3-ba2d-35a4ee19e1c7" userProvider="AD" userName="Ogilvie, Murray (CS&amp;TD TAD)"/>
        <t:Anchor>
          <t:Comment id="358802350"/>
        </t:Anchor>
        <t:Create/>
      </t:Event>
      <t:Event id="{332E124F-259D-4C77-B0AA-135EC85A8965}" time="2022-05-16T08:24:24.927Z">
        <t:Attribution userId="S::murray.ogilvie@hmrc.gov.uk::e5c29ee8-f8f3-4aa3-ba2d-35a4ee19e1c7" userProvider="AD" userName="Ogilvie, Murray (CS&amp;TD TAD)"/>
        <t:Anchor>
          <t:Comment id="358802350"/>
        </t:Anchor>
        <t:Assign userId="S::david.oconnor@hmrc.gov.uk::bbb6c63d-37f1-4389-b8c3-98e2dc299b15" userProvider="AD" userName="O'Connor, David J (CS&amp;TD TAD)"/>
      </t:Event>
      <t:Event id="{768D884C-0B4E-4325-A5F2-0099273E7C5B}" time="2022-05-16T08:24:24.927Z">
        <t:Attribution userId="S::murray.ogilvie@hmrc.gov.uk::e5c29ee8-f8f3-4aa3-ba2d-35a4ee19e1c7" userProvider="AD" userName="Ogilvie, Murray (CS&amp;TD TAD)"/>
        <t:Anchor>
          <t:Comment id="358802350"/>
        </t:Anchor>
        <t:SetTitle title="@O'Connor, David J (CS&amp;TD TAD) had a go at this one. Just wanted to try and make it clear that we're moving to new platform, shouldn't break anything but please tell us if it does"/>
      </t:Event>
    </t:History>
  </t:Task>
  <t:Task id="{CF2F74A1-B733-421F-A61E-259038F7C46D}">
    <t:Anchor>
      <t:Comment id="234426930"/>
    </t:Anchor>
    <t:History>
      <t:Event id="{173C4877-39B5-4FB1-847C-FFD6C35F7459}" time="2022-08-10T14:06:15.212Z">
        <t:Attribution userId="S::kevin.newton@hmrc.gov.uk::73436299-c098-4b69-8dc4-8208352e1397" userProvider="AD" userName="Newton, Kevin (CS&amp;TD TAD)"/>
        <t:Anchor>
          <t:Comment id="234426930"/>
        </t:Anchor>
        <t:Create/>
      </t:Event>
      <t:Event id="{70A63031-BA0E-44C4-82C2-E2AA7211ABCE}" time="2022-08-10T14:06:15.212Z">
        <t:Attribution userId="S::kevin.newton@hmrc.gov.uk::73436299-c098-4b69-8dc4-8208352e1397" userProvider="AD" userName="Newton, Kevin (CS&amp;TD TAD)"/>
        <t:Anchor>
          <t:Comment id="234426930"/>
        </t:Anchor>
        <t:Assign userId="S::murray.ogilvie@hmrc.gov.uk::e5c29ee8-f8f3-4aa3-ba2d-35a4ee19e1c7" userProvider="AD" userName="Ogilvie, Murray (CS&amp;TD TAD)"/>
      </t:Event>
      <t:Event id="{6ADD53F3-FC2A-47EA-898D-46203060C37B}" time="2022-08-10T14:06:15.212Z">
        <t:Attribution userId="S::kevin.newton@hmrc.gov.uk::73436299-c098-4b69-8dc4-8208352e1397" userProvider="AD" userName="Newton, Kevin (CS&amp;TD TAD)"/>
        <t:Anchor>
          <t:Comment id="234426930"/>
        </t:Anchor>
        <t:SetTitle title="@Ogilvie, Murray (CS&amp;TD TAD) @Meek, Suzanne (CS&amp;TD TAD) this implies that it was just brought to GSF but I think there were lots of other stakeholders consulted too?"/>
      </t:Event>
      <t:Event id="{3D00CD61-E747-4104-B66E-632BB49E2F3D}" time="2022-08-15T09:51:52.116Z">
        <t:Attribution userId="S::murray.ogilvie@hmrc.gov.uk::e5c29ee8-f8f3-4aa3-ba2d-35a4ee19e1c7" userProvider="AD" userName="Ogilvie, Murray (CS&amp;TD TAD)"/>
        <t:Progress percentComplete="100"/>
      </t:Event>
    </t:History>
  </t:Task>
  <t:Task id="{7E4B1E4B-3F10-4550-8179-AD2526BA3490}">
    <t:Anchor>
      <t:Comment id="655952276"/>
    </t:Anchor>
    <t:History>
      <t:Event id="{5ED69D41-866F-42CF-B527-939742747353}" time="2022-11-13T18:30:27.719Z">
        <t:Attribution userId="S::susan.cummings@hmrc.gov.uk::3ac324bd-811f-41ba-b73b-94abf71153c8" userProvider="AD" userName="Cummings, Susan (CS&amp;TD TAD)"/>
        <t:Anchor>
          <t:Comment id="1147005592"/>
        </t:Anchor>
        <t:Create/>
      </t:Event>
      <t:Event id="{2CA97FB4-AC51-49C3-BDB1-9716C9403B7C}" time="2022-11-13T18:30:27.719Z">
        <t:Attribution userId="S::susan.cummings@hmrc.gov.uk::3ac324bd-811f-41ba-b73b-94abf71153c8" userProvider="AD" userName="Cummings, Susan (CS&amp;TD TAD)"/>
        <t:Anchor>
          <t:Comment id="1147005592"/>
        </t:Anchor>
        <t:Assign userId="S::murray.ogilvie@hmrc.gov.uk::e5c29ee8-f8f3-4aa3-ba2d-35a4ee19e1c7" userProvider="AD" userName="Ogilvie, Murray (CS&amp;TD TAD)"/>
      </t:Event>
      <t:Event id="{2498544B-E3C6-478A-B34B-7BBAD25C88D8}" time="2022-11-13T18:30:27.719Z">
        <t:Attribution userId="S::susan.cummings@hmrc.gov.uk::3ac324bd-811f-41ba-b73b-94abf71153c8" userProvider="AD" userName="Cummings, Susan (CS&amp;TD TAD)"/>
        <t:Anchor>
          <t:Comment id="1147005592"/>
        </t:Anchor>
        <t:SetTitle title="good point, @Ogilvie, Murray (CS&amp;TD TAD) lets add a line about coming to the next forum with an updated presentation"/>
      </t:Event>
      <t:Event id="{21AD7788-7448-41A6-BE1E-E5B99429C5AC}" time="2022-11-14T12:05:57.985Z">
        <t:Attribution userId="S::kevin.newton@hmrc.gov.uk::73436299-c098-4b69-8dc4-8208352e1397" userProvider="AD" userName="Newton, Kevin (CS&amp;TD TAD)"/>
        <t:Progress percentComplete="100"/>
      </t:Event>
    </t:History>
  </t:Task>
  <t:Task id="{97349085-1B52-48AA-AE4C-B323E1086AAA}">
    <t:Anchor>
      <t:Comment id="44541614"/>
    </t:Anchor>
    <t:History>
      <t:Event id="{B061F5CC-4951-4FB6-83DD-59AD88BE6C18}" time="2023-01-23T19:22:41.723Z">
        <t:Attribution userId="S::susan.cummings@hmrc.gov.uk::3ac324bd-811f-41ba-b73b-94abf71153c8" userProvider="AD" userName="Cummings, Susan (CS&amp;TD TAD)"/>
        <t:Anchor>
          <t:Comment id="44541614"/>
        </t:Anchor>
        <t:Create/>
      </t:Event>
      <t:Event id="{D6508FB5-90BD-4D20-A4EC-CD1980117B76}" time="2023-01-23T19:22:41.723Z">
        <t:Attribution userId="S::susan.cummings@hmrc.gov.uk::3ac324bd-811f-41ba-b73b-94abf71153c8" userProvider="AD" userName="Cummings, Susan (CS&amp;TD TAD)"/>
        <t:Anchor>
          <t:Comment id="44541614"/>
        </t:Anchor>
        <t:Assign userId="S::murray.ogilvie@hmrc.gov.uk::e5c29ee8-f8f3-4aa3-ba2d-35a4ee19e1c7" userProvider="AD" userName="Ogilvie, Murray (CS&amp;TD TAD)"/>
      </t:Event>
      <t:Event id="{B2190AC5-005E-4E10-91A8-C8087F750082}" time="2023-01-23T19:22:41.723Z">
        <t:Attribution userId="S::susan.cummings@hmrc.gov.uk::3ac324bd-811f-41ba-b73b-94abf71153c8" userProvider="AD" userName="Cummings, Susan (CS&amp;TD TAD)"/>
        <t:Anchor>
          <t:Comment id="44541614"/>
        </t:Anchor>
        <t:SetTitle title="…Kevin opened by xxxx-We are encouraged by the customer and HMRC impact of the guidance improvements we have made but recognise that there is much greater scope to do more across the entirety of HMRC’s guidance on GOV.UK. @Ogilvie, Murray (CS&amp;TD TAD)"/>
      </t:Event>
      <t:Event id="{EAD16F31-07F6-4CE4-B2BD-897E3B153E2C}" time="2023-01-24T09:28:04.06Z">
        <t:Attribution userId="S::murray.ogilvie@hmrc.gov.uk::e5c29ee8-f8f3-4aa3-ba2d-35a4ee19e1c7" userProvider="AD" userName="Ogilvie, Murray (CS&amp;TD TAD)"/>
        <t:Progress percentComplete="100"/>
      </t:Event>
    </t:History>
  </t:Task>
  <t:Task id="{FD47E9D0-BEAC-49A7-940A-D1D48AF8D1F2}">
    <t:Anchor>
      <t:Comment id="1718016519"/>
    </t:Anchor>
    <t:History>
      <t:Event id="{FA8D717E-CFB9-4C1C-8556-5AB76D1CCCF5}" time="2022-08-10T17:33:58.891Z">
        <t:Attribution userId="S::kevin.newton@hmrc.gov.uk::73436299-c098-4b69-8dc4-8208352e1397" userProvider="AD" userName="Newton, Kevin (CS&amp;TD TAD)"/>
        <t:Anchor>
          <t:Comment id="1718016519"/>
        </t:Anchor>
        <t:Create/>
      </t:Event>
      <t:Event id="{05ECF562-8BCD-41E4-BA55-808BE9B0FB8C}" time="2022-08-10T17:33:58.891Z">
        <t:Attribution userId="S::kevin.newton@hmrc.gov.uk::73436299-c098-4b69-8dc4-8208352e1397" userProvider="AD" userName="Newton, Kevin (CS&amp;TD TAD)"/>
        <t:Anchor>
          <t:Comment id="1718016519"/>
        </t:Anchor>
        <t:Assign userId="S::murray.ogilvie@hmrc.gov.uk::e5c29ee8-f8f3-4aa3-ba2d-35a4ee19e1c7" userProvider="AD" userName="Ogilvie, Murray (CS&amp;TD TAD)"/>
      </t:Event>
      <t:Event id="{D4678920-C73B-4C5B-B5E9-02AF8A6D31C0}" time="2022-08-10T17:33:58.891Z">
        <t:Attribution userId="S::kevin.newton@hmrc.gov.uk::73436299-c098-4b69-8dc4-8208352e1397" userProvider="AD" userName="Newton, Kevin (CS&amp;TD TAD)"/>
        <t:Anchor>
          <t:Comment id="1718016519"/>
        </t:Anchor>
        <t:SetTitle title="@Ogilvie, Murray (CS&amp;TD TAD) are we saying that as there are too many to list here? If so can we say what we'll do with the responses, such as feedback on the next call?"/>
      </t:Event>
      <t:Event id="{A059C6B0-353A-4EE7-B157-8705EECF58E4}" time="2022-08-12T08:30:37.577Z">
        <t:Attribution userId="S::murray.ogilvie@hmrc.gov.uk::e5c29ee8-f8f3-4aa3-ba2d-35a4ee19e1c7" userProvider="AD" userName="Ogilvie, Murray (CS&amp;TD TAD)"/>
        <t:Progress percentComplete="100"/>
      </t:Event>
    </t:History>
  </t:Task>
  <t:Task id="{81E04B29-9099-4A21-8AE9-9F80A7116C3D}">
    <t:Anchor>
      <t:Comment id="655951977"/>
    </t:Anchor>
    <t:History>
      <t:Event id="{856B6EE5-DE16-4ADF-9FE7-BF61D94F12C7}" time="2022-11-13T18:28:25.9Z">
        <t:Attribution userId="S::susan.cummings@hmrc.gov.uk::3ac324bd-811f-41ba-b73b-94abf71153c8" userProvider="AD" userName="Cummings, Susan (CS&amp;TD TAD)"/>
        <t:Anchor>
          <t:Comment id="1890361731"/>
        </t:Anchor>
        <t:Create/>
      </t:Event>
      <t:Event id="{F32596EF-9B73-4CEE-AD8A-FE83FB9EA862}" time="2022-11-13T18:28:25.9Z">
        <t:Attribution userId="S::susan.cummings@hmrc.gov.uk::3ac324bd-811f-41ba-b73b-94abf71153c8" userProvider="AD" userName="Cummings, Susan (CS&amp;TD TAD)"/>
        <t:Anchor>
          <t:Comment id="1890361731"/>
        </t:Anchor>
        <t:Assign userId="S::kevin.newton@hmrc.gov.uk::73436299-c098-4b69-8dc4-8208352e1397" userProvider="AD" userName="Newton, Kevin (CS&amp;TD TAD)"/>
      </t:Event>
      <t:Event id="{94E484AF-34A8-4BAD-89CD-49ADA78CBF25}" time="2022-11-13T18:28:25.9Z">
        <t:Attribution userId="S::susan.cummings@hmrc.gov.uk::3ac324bd-811f-41ba-b73b-94abf71153c8" userProvider="AD" userName="Cummings, Susan (CS&amp;TD TAD)"/>
        <t:Anchor>
          <t:Comment id="1890361731"/>
        </t:Anchor>
        <t:SetTitle title="@Newton, Kevin (CS&amp;TD TAD) there is going to be another meeting with the working group if thats what you mean"/>
      </t:Event>
      <t:Event id="{118C77F8-0AC1-41C4-ACB5-3757ED285955}" time="2022-11-14T12:03:30.726Z">
        <t:Attribution userId="S::kevin.newton@hmrc.gov.uk::73436299-c098-4b69-8dc4-8208352e1397" userProvider="AD" userName="Newton, Kevin (CS&amp;TD TAD)"/>
        <t:Progress percentComplete="100"/>
      </t:Event>
    </t:History>
  </t:Task>
  <t:Task id="{2783A45D-4C1A-45FF-8AE7-6EA8103D0CC2}">
    <t:Anchor>
      <t:Comment id="932094873"/>
    </t:Anchor>
    <t:History>
      <t:Event id="{C4280003-8E0D-4142-8231-25E2D0AD7696}" time="2025-05-12T18:51:30.224Z">
        <t:Attribution userId="S::kevin.newton@hmrc.gov.uk::73436299-c098-4b69-8dc4-8208352e1397" userProvider="AD" userName="Newton, Kevin (HMRC Comms and Guidance)"/>
        <t:Anchor>
          <t:Comment id="932094873"/>
        </t:Anchor>
        <t:Create/>
      </t:Event>
      <t:Event id="{319F49B5-E963-4FFF-91EF-366B22B1E271}" time="2025-05-12T18:51:30.224Z">
        <t:Attribution userId="S::kevin.newton@hmrc.gov.uk::73436299-c098-4b69-8dc4-8208352e1397" userProvider="AD" userName="Newton, Kevin (HMRC Comms and Guidance)"/>
        <t:Anchor>
          <t:Comment id="932094873"/>
        </t:Anchor>
        <t:Assign userId="S::laura.mcbride@hmrc.gov.uk::b6da5687-cf46-4e71-8b9a-78adc6aaec9c" userProvider="AD" userName="McBride, Laura (HMRC Comms and Guidance)"/>
      </t:Event>
      <t:Event id="{E6D501E7-6F7C-4B55-BE9A-D4D40C16DDB8}" time="2025-05-12T18:51:30.224Z">
        <t:Attribution userId="S::kevin.newton@hmrc.gov.uk::73436299-c098-4b69-8dc4-8208352e1397" userProvider="AD" userName="Newton, Kevin (HMRC Comms and Guidance)"/>
        <t:Anchor>
          <t:Comment id="932094873"/>
        </t:Anchor>
        <t:SetTitle title="@McBride, Laura (HMRC Comms and Guidance) can we just add a sentence saying what the trial is pleas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C1A423B3CCE04D8C4B28B20BF8E80C" ma:contentTypeVersion="10" ma:contentTypeDescription="Create a new document." ma:contentTypeScope="" ma:versionID="e6c40a18f1e8d3ff7cb9c26af5908bb9">
  <xsd:schema xmlns:xsd="http://www.w3.org/2001/XMLSchema" xmlns:xs="http://www.w3.org/2001/XMLSchema" xmlns:p="http://schemas.microsoft.com/office/2006/metadata/properties" xmlns:ns2="8100690c-4c28-4fed-b5be-eb8b8157492b" xmlns:ns3="b4f88cb4-53f9-4e50-a098-c3e89387d0a9" targetNamespace="http://schemas.microsoft.com/office/2006/metadata/properties" ma:root="true" ma:fieldsID="1d7123ce81890bd9f341bff5e7baddf5" ns2:_="" ns3:_="">
    <xsd:import namespace="8100690c-4c28-4fed-b5be-eb8b8157492b"/>
    <xsd:import namespace="b4f88cb4-53f9-4e50-a098-c3e89387d0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0690c-4c28-4fed-b5be-eb8b8157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88cb4-53f9-4e50-a098-c3e89387d0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f88cb4-53f9-4e50-a098-c3e89387d0a9">
      <UserInfo>
        <DisplayName/>
        <AccountId xsi:nil="true"/>
        <AccountType/>
      </UserInfo>
    </SharedWithUsers>
    <MediaLengthInSeconds xmlns="8100690c-4c28-4fed-b5be-eb8b8157492b" xsi:nil="true"/>
  </documentManagement>
</p:properties>
</file>

<file path=customXml/itemProps1.xml><?xml version="1.0" encoding="utf-8"?>
<ds:datastoreItem xmlns:ds="http://schemas.openxmlformats.org/officeDocument/2006/customXml" ds:itemID="{B33F0374-0827-4FBE-8171-BB6CBECF12B8}">
  <ds:schemaRefs>
    <ds:schemaRef ds:uri="http://schemas.microsoft.com/sharepoint/v3/contenttype/forms"/>
  </ds:schemaRefs>
</ds:datastoreItem>
</file>

<file path=customXml/itemProps2.xml><?xml version="1.0" encoding="utf-8"?>
<ds:datastoreItem xmlns:ds="http://schemas.openxmlformats.org/officeDocument/2006/customXml" ds:itemID="{169CCC73-75F9-4374-B039-6F921D134161}">
  <ds:schemaRefs>
    <ds:schemaRef ds:uri="http://schemas.openxmlformats.org/officeDocument/2006/bibliography"/>
  </ds:schemaRefs>
</ds:datastoreItem>
</file>

<file path=customXml/itemProps3.xml><?xml version="1.0" encoding="utf-8"?>
<ds:datastoreItem xmlns:ds="http://schemas.openxmlformats.org/officeDocument/2006/customXml" ds:itemID="{EE65D270-62B4-4FFE-A7FB-EABA10AF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0690c-4c28-4fed-b5be-eb8b8157492b"/>
    <ds:schemaRef ds:uri="b4f88cb4-53f9-4e50-a098-c3e89387d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65EF4-1649-4575-991A-E74C9A8D6219}">
  <ds:schemaRefs>
    <ds:schemaRef ds:uri="http://schemas.microsoft.com/office/2006/metadata/properties"/>
    <ds:schemaRef ds:uri="http://schemas.microsoft.com/office/infopath/2007/PartnerControls"/>
    <ds:schemaRef ds:uri="b4f88cb4-53f9-4e50-a098-c3e89387d0a9"/>
    <ds:schemaRef ds:uri="8100690c-4c28-4fed-b5be-eb8b815749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Sharon (CS&amp;TD TAD)</dc:creator>
  <cp:keywords/>
  <dc:description/>
  <cp:lastModifiedBy>Barclay, Mike (HMRC Comms and Guidance)</cp:lastModifiedBy>
  <cp:revision>642</cp:revision>
  <dcterms:created xsi:type="dcterms:W3CDTF">2022-02-05T05:00:00Z</dcterms:created>
  <dcterms:modified xsi:type="dcterms:W3CDTF">2025-05-16T09:04:00Z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2020-09-03T11:47:22Z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fea5d662-78dc-498e-bd7b-b5da7eb8ee2f</vt:lpwstr>
  </property>
  <property fmtid="{D5CDD505-2E9C-101B-9397-08002B2CF9AE}" pid="8" name="MSIP_Label_f9af038e-07b4-4369-a678-c835687cb272_ContentBits">
    <vt:lpwstr>2</vt:lpwstr>
  </property>
  <property fmtid="{D5CDD505-2E9C-101B-9397-08002B2CF9AE}" pid="9" name="ContentTypeId">
    <vt:lpwstr>0x010100D1C1A423B3CCE04D8C4B28B20BF8E80C</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xd_Signature">
    <vt:bool>false</vt:bool>
  </property>
  <property fmtid="{D5CDD505-2E9C-101B-9397-08002B2CF9AE}" pid="14" name="Order">
    <vt:r8>3847100</vt:r8>
  </property>
  <property fmtid="{D5CDD505-2E9C-101B-9397-08002B2CF9AE}" pid="15" name="_ExtendedDescription">
    <vt:lpwstr/>
  </property>
  <property fmtid="{D5CDD505-2E9C-101B-9397-08002B2CF9AE}" pid="16" name="TriggerFlowInfo">
    <vt:lpwstr/>
  </property>
</Properties>
</file>