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47A8" w14:textId="77777777" w:rsidR="003C44CE" w:rsidRPr="00075798" w:rsidRDefault="00C02F4F" w:rsidP="003C44CE">
      <w:pPr>
        <w:pStyle w:val="FreeText"/>
        <w:jc w:val="center"/>
        <w:rPr>
          <w:b/>
        </w:rPr>
      </w:pPr>
      <w:bookmarkStart w:id="0" w:name="_GoBack"/>
      <w:r w:rsidRPr="00075798">
        <w:rPr>
          <w:b/>
        </w:rPr>
        <w:t xml:space="preserve">PASSENGER </w:t>
      </w:r>
      <w:r w:rsidR="003C44CE" w:rsidRPr="00075798">
        <w:rPr>
          <w:b/>
        </w:rPr>
        <w:t>BRIEFING FORM</w:t>
      </w:r>
      <w:bookmarkEnd w:id="0"/>
    </w:p>
    <w:p w14:paraId="7B7FD191" w14:textId="77777777" w:rsidR="003C44CE" w:rsidRPr="00075798" w:rsidRDefault="003C44CE" w:rsidP="003C44CE">
      <w:pPr>
        <w:pStyle w:val="FreeText"/>
      </w:pPr>
    </w:p>
    <w:p w14:paraId="7197AA33" w14:textId="77777777" w:rsidR="003C44CE" w:rsidRPr="00075798" w:rsidRDefault="003C44CE" w:rsidP="003C44CE">
      <w:pPr>
        <w:pStyle w:val="AMC-GuidancePara"/>
        <w:numPr>
          <w:ilvl w:val="0"/>
          <w:numId w:val="0"/>
        </w:numPr>
      </w:pPr>
      <w:r w:rsidRPr="00075798">
        <w:t xml:space="preserve">This form </w:t>
      </w:r>
      <w:r w:rsidRPr="00075798">
        <w:rPr>
          <w:spacing w:val="-2"/>
        </w:rPr>
        <w:t>i</w:t>
      </w:r>
      <w:r w:rsidRPr="00075798">
        <w:t>s to</w:t>
      </w:r>
      <w:r w:rsidRPr="00075798">
        <w:rPr>
          <w:spacing w:val="-2"/>
        </w:rPr>
        <w:t xml:space="preserve"> </w:t>
      </w:r>
      <w:r w:rsidRPr="00075798">
        <w:t>be retained with the Authori</w:t>
      </w:r>
      <w:r w:rsidRPr="00075798">
        <w:rPr>
          <w:spacing w:val="-1"/>
        </w:rPr>
        <w:t>z</w:t>
      </w:r>
      <w:r w:rsidRPr="00075798">
        <w:t>ation Sheets</w:t>
      </w:r>
      <w:r w:rsidRPr="00075798">
        <w:rPr>
          <w:spacing w:val="1"/>
        </w:rPr>
        <w:t xml:space="preserve"> </w:t>
      </w:r>
      <w:r w:rsidRPr="00075798">
        <w:t>for</w:t>
      </w:r>
      <w:r w:rsidRPr="00075798">
        <w:rPr>
          <w:spacing w:val="-3"/>
        </w:rPr>
        <w:t xml:space="preserve"> </w:t>
      </w:r>
      <w:r w:rsidRPr="00075798">
        <w:t>the duration of</w:t>
      </w:r>
      <w:r w:rsidRPr="00075798">
        <w:rPr>
          <w:spacing w:val="-2"/>
        </w:rPr>
        <w:t xml:space="preserve"> </w:t>
      </w:r>
      <w:r w:rsidRPr="00075798">
        <w:t>the flight.</w:t>
      </w:r>
    </w:p>
    <w:p w14:paraId="6269508D" w14:textId="77777777" w:rsidR="00957A23" w:rsidRPr="00075798" w:rsidRDefault="00957A23" w:rsidP="003C44CE">
      <w:pPr>
        <w:pStyle w:val="AMC-GuidancePara"/>
        <w:numPr>
          <w:ilvl w:val="0"/>
          <w:numId w:val="0"/>
        </w:numPr>
      </w:pPr>
    </w:p>
    <w:tbl>
      <w:tblPr>
        <w:tblW w:w="9925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936"/>
        <w:gridCol w:w="2141"/>
        <w:gridCol w:w="1544"/>
        <w:gridCol w:w="1276"/>
        <w:gridCol w:w="1028"/>
      </w:tblGrid>
      <w:tr w:rsidR="00957A23" w:rsidRPr="00E17D9A" w14:paraId="28A90347" w14:textId="77777777" w:rsidTr="00524F11">
        <w:trPr>
          <w:cantSplit/>
        </w:trPr>
        <w:tc>
          <w:tcPr>
            <w:tcW w:w="6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0BF5" w14:textId="77777777" w:rsidR="00957A23" w:rsidRPr="00E17D9A" w:rsidRDefault="00957A23" w:rsidP="00E17D9A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Name</w:t>
            </w:r>
            <w:r w:rsidR="00E43A43" w:rsidRPr="00E17D9A">
              <w:rPr>
                <w:rFonts w:cs="Arial"/>
              </w:rPr>
              <w:t xml:space="preserve">  </w:t>
            </w:r>
            <w:permStart w:id="222001046" w:edGrp="everyone"/>
            <w:r w:rsidR="00C30785">
              <w:rPr>
                <w:rFonts w:cs="Arial"/>
              </w:rPr>
              <w:t xml:space="preserve">   </w:t>
            </w:r>
            <w:permEnd w:id="222001046"/>
          </w:p>
        </w:tc>
        <w:tc>
          <w:tcPr>
            <w:tcW w:w="3848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BB4EF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Rank</w:t>
            </w:r>
            <w:r w:rsidR="00E43A43" w:rsidRPr="00E17D9A">
              <w:rPr>
                <w:rFonts w:cs="Arial"/>
              </w:rPr>
              <w:t xml:space="preserve">  </w:t>
            </w:r>
            <w:r w:rsidR="00C30785" w:rsidRPr="00E17D9A">
              <w:rPr>
                <w:rFonts w:cs="Arial"/>
              </w:rPr>
              <w:t xml:space="preserve"> </w:t>
            </w:r>
            <w:permStart w:id="988689465" w:edGrp="everyone"/>
            <w:r w:rsidR="00C30785">
              <w:rPr>
                <w:rFonts w:cs="Arial"/>
              </w:rPr>
              <w:t xml:space="preserve">   </w:t>
            </w:r>
            <w:permEnd w:id="988689465"/>
          </w:p>
        </w:tc>
      </w:tr>
      <w:tr w:rsidR="00957A23" w:rsidRPr="00E17D9A" w14:paraId="5B6BB2F8" w14:textId="77777777" w:rsidTr="00524F11">
        <w:trPr>
          <w:cantSplit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7516" w14:textId="77777777" w:rsidR="00957A23" w:rsidRPr="00E17D9A" w:rsidRDefault="00957A23" w:rsidP="00E17D9A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Department</w:t>
            </w:r>
            <w:r w:rsidR="00E43A43" w:rsidRPr="00E17D9A">
              <w:rPr>
                <w:rFonts w:cs="Arial"/>
              </w:rPr>
              <w:t xml:space="preserve">  </w:t>
            </w:r>
            <w:r w:rsidR="00C30785" w:rsidRPr="00E17D9A">
              <w:rPr>
                <w:rFonts w:cs="Arial"/>
              </w:rPr>
              <w:t xml:space="preserve"> </w:t>
            </w:r>
            <w:permStart w:id="18811713" w:edGrp="everyone"/>
            <w:r w:rsidR="00C30785">
              <w:rPr>
                <w:rFonts w:cs="Arial"/>
              </w:rPr>
              <w:t xml:space="preserve">   </w:t>
            </w:r>
            <w:permEnd w:id="18811713"/>
          </w:p>
        </w:tc>
      </w:tr>
      <w:tr w:rsidR="00957A23" w:rsidRPr="00E17D9A" w14:paraId="0202AD46" w14:textId="77777777" w:rsidTr="00524F11">
        <w:trPr>
          <w:cantSplit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B62D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NOK Details Name</w:t>
            </w:r>
            <w:r w:rsidR="00E43A43" w:rsidRPr="00E17D9A">
              <w:rPr>
                <w:rFonts w:cs="Arial"/>
              </w:rPr>
              <w:t xml:space="preserve">  </w:t>
            </w:r>
            <w:r w:rsidR="00C30785" w:rsidRPr="00E17D9A">
              <w:rPr>
                <w:rFonts w:cs="Arial"/>
              </w:rPr>
              <w:t xml:space="preserve"> </w:t>
            </w:r>
            <w:permStart w:id="1170162246" w:edGrp="everyone"/>
            <w:r w:rsidR="00C30785">
              <w:rPr>
                <w:rFonts w:cs="Arial"/>
              </w:rPr>
              <w:t xml:space="preserve">   </w:t>
            </w:r>
            <w:permEnd w:id="1170162246"/>
          </w:p>
        </w:tc>
      </w:tr>
      <w:tr w:rsidR="00957A23" w:rsidRPr="00E17D9A" w14:paraId="058BCF94" w14:textId="77777777" w:rsidTr="00524F11">
        <w:trPr>
          <w:cantSplit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1080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Address</w:t>
            </w:r>
            <w:r w:rsidR="00E43A43" w:rsidRPr="00E17D9A">
              <w:rPr>
                <w:rFonts w:cs="Arial"/>
              </w:rPr>
              <w:t xml:space="preserve">  </w:t>
            </w:r>
            <w:r w:rsidR="00C30785" w:rsidRPr="00E17D9A">
              <w:rPr>
                <w:rFonts w:cs="Arial"/>
              </w:rPr>
              <w:t xml:space="preserve"> </w:t>
            </w:r>
            <w:permStart w:id="901776031" w:edGrp="everyone"/>
            <w:r w:rsidR="00C30785">
              <w:rPr>
                <w:rFonts w:cs="Arial"/>
              </w:rPr>
              <w:t xml:space="preserve">   </w:t>
            </w:r>
            <w:permEnd w:id="901776031"/>
          </w:p>
        </w:tc>
      </w:tr>
      <w:tr w:rsidR="00957A23" w:rsidRPr="00E17D9A" w14:paraId="2886B746" w14:textId="77777777" w:rsidTr="00524F11">
        <w:trPr>
          <w:cantSplit/>
        </w:trPr>
        <w:tc>
          <w:tcPr>
            <w:tcW w:w="9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1969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Relationship</w:t>
            </w:r>
            <w:r w:rsidR="00E43A43" w:rsidRPr="00E17D9A">
              <w:rPr>
                <w:rFonts w:cs="Arial"/>
              </w:rPr>
              <w:t xml:space="preserve">  </w:t>
            </w:r>
            <w:r w:rsidR="00C30785" w:rsidRPr="00E17D9A">
              <w:rPr>
                <w:rFonts w:cs="Arial"/>
              </w:rPr>
              <w:t xml:space="preserve"> </w:t>
            </w:r>
            <w:permStart w:id="940198124" w:edGrp="everyone"/>
            <w:r w:rsidR="00C30785">
              <w:rPr>
                <w:rFonts w:cs="Arial"/>
              </w:rPr>
              <w:t xml:space="preserve">   </w:t>
            </w:r>
            <w:permEnd w:id="940198124"/>
          </w:p>
        </w:tc>
      </w:tr>
      <w:tr w:rsidR="00957A23" w:rsidRPr="00E17D9A" w14:paraId="30FAD3C7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C202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Approval for flight</w:t>
            </w:r>
          </w:p>
        </w:tc>
        <w:tc>
          <w:tcPr>
            <w:tcW w:w="5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AECE" w14:textId="25815D34" w:rsidR="00957A23" w:rsidRPr="00E17D9A" w:rsidRDefault="00D0146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181830737" w:edGrp="everyone"/>
            <w:r>
              <w:rPr>
                <w:rFonts w:cs="Arial"/>
              </w:rPr>
              <w:t xml:space="preserve">   </w:t>
            </w:r>
            <w:permEnd w:id="1181830737"/>
          </w:p>
        </w:tc>
      </w:tr>
      <w:tr w:rsidR="00957A23" w:rsidRPr="00E17D9A" w14:paraId="18086FB1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42F3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REQUIREMENT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642CF5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NAME and RANK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1D9431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SIGNATURE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ABF78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DATE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23C1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VALID</w:t>
            </w:r>
          </w:p>
        </w:tc>
      </w:tr>
      <w:tr w:rsidR="00957A23" w:rsidRPr="00E17D9A" w14:paraId="2B98A0BD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A535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  <w:position w:val="-1"/>
              </w:rPr>
              <w:t>Survival</w:t>
            </w:r>
            <w:r w:rsidRPr="00E17D9A">
              <w:rPr>
                <w:rFonts w:cs="Arial"/>
                <w:spacing w:val="-8"/>
                <w:position w:val="-1"/>
              </w:rPr>
              <w:t xml:space="preserve"> </w:t>
            </w:r>
            <w:r w:rsidRPr="00E17D9A">
              <w:rPr>
                <w:rFonts w:cs="Arial"/>
                <w:position w:val="-1"/>
              </w:rPr>
              <w:t>Ai</w:t>
            </w:r>
            <w:r w:rsidRPr="00E17D9A">
              <w:rPr>
                <w:rFonts w:cs="Arial"/>
                <w:spacing w:val="1"/>
                <w:position w:val="-1"/>
              </w:rPr>
              <w:t>d</w:t>
            </w:r>
            <w:r w:rsidRPr="00E17D9A">
              <w:rPr>
                <w:rFonts w:cs="Arial"/>
                <w:position w:val="-1"/>
              </w:rPr>
              <w:t>s</w:t>
            </w:r>
            <w:r w:rsidRPr="00E17D9A">
              <w:rPr>
                <w:rFonts w:cs="Arial"/>
                <w:spacing w:val="-3"/>
                <w:position w:val="-1"/>
              </w:rPr>
              <w:t xml:space="preserve"> </w:t>
            </w:r>
            <w:r w:rsidRPr="00E17D9A">
              <w:rPr>
                <w:rFonts w:cs="Arial"/>
                <w:position w:val="-1"/>
              </w:rPr>
              <w:t>Brief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1B95CE" w14:textId="77777777" w:rsidR="00957A23" w:rsidRPr="00E17D9A" w:rsidRDefault="00C30785" w:rsidP="00E17D9A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309674775" w:edGrp="everyone"/>
            <w:r>
              <w:rPr>
                <w:rFonts w:cs="Arial"/>
              </w:rPr>
              <w:t xml:space="preserve">   </w:t>
            </w:r>
            <w:permEnd w:id="1309674775"/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4ED87B" w14:textId="77777777" w:rsidR="00957A23" w:rsidRPr="00E17D9A" w:rsidRDefault="00C30785" w:rsidP="00E17D9A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377699928" w:edGrp="everyone"/>
            <w:r>
              <w:rPr>
                <w:rFonts w:cs="Arial"/>
              </w:rPr>
              <w:t xml:space="preserve">   </w:t>
            </w:r>
            <w:permEnd w:id="1377699928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D39598" w14:textId="77777777" w:rsidR="00957A23" w:rsidRPr="00E17D9A" w:rsidRDefault="004576F1" w:rsidP="0068501E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2131369645" w:edGrp="everyone"/>
            <w:r>
              <w:rPr>
                <w:rFonts w:cs="Arial"/>
              </w:rPr>
              <w:t xml:space="preserve">   </w:t>
            </w:r>
            <w:permEnd w:id="2131369645"/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9075" w14:textId="77777777" w:rsidR="00957A23" w:rsidRPr="00E17D9A" w:rsidRDefault="00F93F0B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1 month</w:t>
            </w:r>
          </w:p>
        </w:tc>
      </w:tr>
      <w:tr w:rsidR="00957A23" w:rsidRPr="00E17D9A" w14:paraId="4A4F8E8B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2A09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Emergency</w:t>
            </w:r>
            <w:r w:rsidRPr="00E17D9A">
              <w:rPr>
                <w:rFonts w:cs="Arial"/>
                <w:spacing w:val="-10"/>
              </w:rPr>
              <w:t xml:space="preserve"> </w:t>
            </w:r>
            <w:r w:rsidRPr="00E17D9A">
              <w:rPr>
                <w:rFonts w:cs="Arial"/>
              </w:rPr>
              <w:t>and Ditching/Ej</w:t>
            </w:r>
            <w:r w:rsidRPr="00E17D9A">
              <w:rPr>
                <w:rFonts w:cs="Arial"/>
                <w:spacing w:val="-1"/>
              </w:rPr>
              <w:t>e</w:t>
            </w:r>
            <w:r w:rsidRPr="00E17D9A">
              <w:rPr>
                <w:rFonts w:cs="Arial"/>
                <w:spacing w:val="1"/>
              </w:rPr>
              <w:t>c</w:t>
            </w:r>
            <w:r w:rsidRPr="00E17D9A">
              <w:rPr>
                <w:rFonts w:cs="Arial"/>
              </w:rPr>
              <w:t>tion</w:t>
            </w:r>
            <w:r w:rsidRPr="00E17D9A">
              <w:rPr>
                <w:rFonts w:cs="Arial"/>
                <w:spacing w:val="-16"/>
              </w:rPr>
              <w:t xml:space="preserve"> </w:t>
            </w:r>
            <w:r w:rsidRPr="00E17D9A">
              <w:rPr>
                <w:rFonts w:cs="Arial"/>
              </w:rPr>
              <w:t>Brief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6857A9" w14:textId="77777777" w:rsidR="00957A23" w:rsidRPr="00E17D9A" w:rsidRDefault="00C30785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211908192" w:edGrp="everyone"/>
            <w:r>
              <w:rPr>
                <w:rFonts w:cs="Arial"/>
              </w:rPr>
              <w:t xml:space="preserve">   </w:t>
            </w:r>
            <w:permEnd w:id="211908192"/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F7D7AC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420757475" w:edGrp="everyone"/>
            <w:r>
              <w:rPr>
                <w:rFonts w:cs="Arial"/>
              </w:rPr>
              <w:t xml:space="preserve">   </w:t>
            </w:r>
            <w:permEnd w:id="420757475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99CD4" w14:textId="77777777" w:rsidR="00957A23" w:rsidRPr="00E17D9A" w:rsidRDefault="004576F1" w:rsidP="0068501E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2065190322" w:edGrp="everyone"/>
            <w:r>
              <w:rPr>
                <w:rFonts w:cs="Arial"/>
              </w:rPr>
              <w:t xml:space="preserve">   </w:t>
            </w:r>
            <w:permEnd w:id="2065190322"/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4575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1</w:t>
            </w:r>
            <w:r w:rsidRPr="00E17D9A">
              <w:rPr>
                <w:rFonts w:cs="Arial"/>
                <w:spacing w:val="-1"/>
              </w:rPr>
              <w:t xml:space="preserve"> </w:t>
            </w:r>
            <w:r w:rsidRPr="00E17D9A">
              <w:rPr>
                <w:rFonts w:cs="Arial"/>
              </w:rPr>
              <w:t>month</w:t>
            </w:r>
          </w:p>
        </w:tc>
      </w:tr>
      <w:tr w:rsidR="00957A23" w:rsidRPr="00E17D9A" w14:paraId="0D84339D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39D8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Passenger</w:t>
            </w:r>
            <w:r w:rsidRPr="00E17D9A">
              <w:rPr>
                <w:rFonts w:cs="Arial"/>
                <w:spacing w:val="-12"/>
              </w:rPr>
              <w:t xml:space="preserve"> </w:t>
            </w:r>
            <w:r w:rsidRPr="00E17D9A">
              <w:rPr>
                <w:rFonts w:cs="Arial"/>
              </w:rPr>
              <w:t>Anthropom</w:t>
            </w:r>
            <w:r w:rsidRPr="00E17D9A">
              <w:rPr>
                <w:rFonts w:cs="Arial"/>
                <w:spacing w:val="1"/>
              </w:rPr>
              <w:t>e</w:t>
            </w:r>
            <w:r w:rsidRPr="00E17D9A">
              <w:rPr>
                <w:rFonts w:cs="Arial"/>
              </w:rPr>
              <w:t>trics and</w:t>
            </w:r>
            <w:r w:rsidRPr="00E17D9A">
              <w:rPr>
                <w:rFonts w:cs="Arial"/>
                <w:spacing w:val="-4"/>
              </w:rPr>
              <w:t xml:space="preserve"> </w:t>
            </w:r>
            <w:r w:rsidRPr="00E17D9A">
              <w:rPr>
                <w:rFonts w:cs="Arial"/>
              </w:rPr>
              <w:t>Boarding</w:t>
            </w:r>
            <w:r w:rsidRPr="00E17D9A">
              <w:rPr>
                <w:rFonts w:cs="Arial"/>
                <w:spacing w:val="-9"/>
              </w:rPr>
              <w:t xml:space="preserve"> </w:t>
            </w:r>
            <w:r w:rsidRPr="00E17D9A">
              <w:rPr>
                <w:rFonts w:cs="Arial"/>
              </w:rPr>
              <w:t>Weight</w:t>
            </w:r>
            <w:r w:rsidRPr="00E17D9A">
              <w:rPr>
                <w:rFonts w:cs="Arial"/>
                <w:spacing w:val="-7"/>
              </w:rPr>
              <w:t xml:space="preserve"> </w:t>
            </w:r>
            <w:r w:rsidRPr="00E17D9A">
              <w:rPr>
                <w:rFonts w:cs="Arial"/>
              </w:rPr>
              <w:t>wi</w:t>
            </w:r>
            <w:r w:rsidRPr="00E17D9A">
              <w:rPr>
                <w:rFonts w:cs="Arial"/>
                <w:spacing w:val="-1"/>
              </w:rPr>
              <w:t>t</w:t>
            </w:r>
            <w:r w:rsidRPr="00E17D9A">
              <w:rPr>
                <w:rFonts w:cs="Arial"/>
              </w:rPr>
              <w:t>hin Limits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E3FB04" w14:textId="77777777" w:rsidR="00957A23" w:rsidRPr="00E17D9A" w:rsidRDefault="00C30785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251877594" w:edGrp="everyone"/>
            <w:r>
              <w:rPr>
                <w:rFonts w:cs="Arial"/>
              </w:rPr>
              <w:t xml:space="preserve">   </w:t>
            </w:r>
            <w:permEnd w:id="1251877594"/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21C9B5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795119752" w:edGrp="everyone"/>
            <w:r>
              <w:rPr>
                <w:rFonts w:cs="Arial"/>
              </w:rPr>
              <w:t xml:space="preserve">   </w:t>
            </w:r>
            <w:permEnd w:id="1795119752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43E4F9" w14:textId="77777777" w:rsidR="00957A23" w:rsidRPr="00E17D9A" w:rsidRDefault="004576F1" w:rsidP="00E17D9A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438371114" w:edGrp="everyone"/>
            <w:r>
              <w:rPr>
                <w:rFonts w:cs="Arial"/>
              </w:rPr>
              <w:t xml:space="preserve">   </w:t>
            </w:r>
            <w:permEnd w:id="438371114"/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CB1E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1</w:t>
            </w:r>
            <w:r w:rsidRPr="00E17D9A">
              <w:rPr>
                <w:rFonts w:cs="Arial"/>
                <w:spacing w:val="-1"/>
              </w:rPr>
              <w:t xml:space="preserve"> </w:t>
            </w:r>
            <w:r w:rsidRPr="00E17D9A">
              <w:rPr>
                <w:rFonts w:cs="Arial"/>
              </w:rPr>
              <w:t>month</w:t>
            </w:r>
          </w:p>
        </w:tc>
      </w:tr>
      <w:tr w:rsidR="00957A23" w:rsidRPr="00E17D9A" w14:paraId="6A759176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CF4D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Medical</w:t>
            </w:r>
            <w:r w:rsidRPr="00E17D9A">
              <w:rPr>
                <w:rFonts w:cs="Arial"/>
                <w:spacing w:val="-8"/>
              </w:rPr>
              <w:t xml:space="preserve"> </w:t>
            </w:r>
            <w:r w:rsidRPr="00E17D9A">
              <w:rPr>
                <w:rFonts w:cs="Arial"/>
              </w:rPr>
              <w:t>Ex</w:t>
            </w:r>
            <w:r w:rsidRPr="00E17D9A">
              <w:rPr>
                <w:rFonts w:cs="Arial"/>
                <w:spacing w:val="2"/>
              </w:rPr>
              <w:t>a</w:t>
            </w:r>
            <w:r w:rsidRPr="00E17D9A">
              <w:rPr>
                <w:rFonts w:cs="Arial"/>
              </w:rPr>
              <w:t>mination</w:t>
            </w:r>
          </w:p>
          <w:p w14:paraId="1D697878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Fit</w:t>
            </w:r>
            <w:r w:rsidRPr="00E17D9A">
              <w:rPr>
                <w:rFonts w:cs="Arial"/>
                <w:spacing w:val="-2"/>
              </w:rPr>
              <w:t xml:space="preserve"> </w:t>
            </w:r>
            <w:r w:rsidRPr="00E17D9A">
              <w:rPr>
                <w:rFonts w:cs="Arial"/>
              </w:rPr>
              <w:t>for</w:t>
            </w:r>
            <w:r w:rsidRPr="00E17D9A">
              <w:rPr>
                <w:rFonts w:cs="Arial"/>
                <w:spacing w:val="-3"/>
              </w:rPr>
              <w:t xml:space="preserve"> </w:t>
            </w:r>
            <w:r w:rsidRPr="00E17D9A">
              <w:rPr>
                <w:rFonts w:cs="Arial"/>
              </w:rPr>
              <w:t>Category Fli</w:t>
            </w:r>
            <w:r w:rsidRPr="00E17D9A">
              <w:rPr>
                <w:rFonts w:cs="Arial"/>
                <w:spacing w:val="1"/>
              </w:rPr>
              <w:t>g</w:t>
            </w:r>
            <w:r w:rsidRPr="00E17D9A">
              <w:rPr>
                <w:rFonts w:cs="Arial"/>
              </w:rPr>
              <w:t>ht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3F4F9C" w14:textId="77777777" w:rsidR="00957A23" w:rsidRPr="00E17D9A" w:rsidRDefault="00C30785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320742208" w:edGrp="everyone"/>
            <w:r>
              <w:rPr>
                <w:rFonts w:cs="Arial"/>
              </w:rPr>
              <w:t xml:space="preserve">   </w:t>
            </w:r>
            <w:permEnd w:id="320742208"/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DE0079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472655397" w:edGrp="everyone"/>
            <w:r>
              <w:rPr>
                <w:rFonts w:cs="Arial"/>
              </w:rPr>
              <w:t xml:space="preserve">   </w:t>
            </w:r>
            <w:permEnd w:id="472655397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C4CB8B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866386321" w:edGrp="everyone"/>
            <w:r>
              <w:rPr>
                <w:rFonts w:cs="Arial"/>
              </w:rPr>
              <w:t xml:space="preserve">   </w:t>
            </w:r>
            <w:permEnd w:id="866386321"/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16611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24</w:t>
            </w:r>
            <w:r w:rsidRPr="00E17D9A">
              <w:rPr>
                <w:rFonts w:cs="Arial"/>
                <w:spacing w:val="-2"/>
              </w:rPr>
              <w:t xml:space="preserve"> </w:t>
            </w:r>
            <w:r w:rsidRPr="00E17D9A">
              <w:rPr>
                <w:rFonts w:cs="Arial"/>
              </w:rPr>
              <w:t>hours (only required for</w:t>
            </w:r>
            <w:r w:rsidRPr="00E17D9A">
              <w:rPr>
                <w:rFonts w:cs="Arial"/>
                <w:spacing w:val="-3"/>
              </w:rPr>
              <w:t xml:space="preserve"> </w:t>
            </w:r>
            <w:r w:rsidRPr="00E17D9A">
              <w:rPr>
                <w:rFonts w:cs="Arial"/>
              </w:rPr>
              <w:t>Cat</w:t>
            </w:r>
            <w:r w:rsidRPr="00E17D9A">
              <w:rPr>
                <w:rFonts w:cs="Arial"/>
                <w:spacing w:val="-3"/>
              </w:rPr>
              <w:t xml:space="preserve"> </w:t>
            </w:r>
            <w:r w:rsidRPr="00E17D9A">
              <w:rPr>
                <w:rFonts w:cs="Arial"/>
              </w:rPr>
              <w:t>1 and</w:t>
            </w:r>
            <w:r w:rsidRPr="00E17D9A">
              <w:rPr>
                <w:rFonts w:cs="Arial"/>
                <w:spacing w:val="-4"/>
              </w:rPr>
              <w:t xml:space="preserve"> </w:t>
            </w:r>
            <w:r w:rsidRPr="00E17D9A">
              <w:rPr>
                <w:rFonts w:cs="Arial"/>
              </w:rPr>
              <w:t>2 Flights)</w:t>
            </w:r>
          </w:p>
        </w:tc>
      </w:tr>
      <w:tr w:rsidR="00957A23" w:rsidRPr="00E17D9A" w14:paraId="0429A982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3C4D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Self</w:t>
            </w:r>
            <w:r w:rsidRPr="00E17D9A">
              <w:rPr>
                <w:rFonts w:cs="Arial"/>
                <w:spacing w:val="-4"/>
              </w:rPr>
              <w:t xml:space="preserve"> </w:t>
            </w:r>
            <w:r w:rsidRPr="00E17D9A">
              <w:rPr>
                <w:rFonts w:cs="Arial"/>
              </w:rPr>
              <w:t>Certification</w:t>
            </w:r>
            <w:r w:rsidRPr="00E17D9A">
              <w:rPr>
                <w:rFonts w:cs="Arial"/>
                <w:spacing w:val="-12"/>
              </w:rPr>
              <w:t xml:space="preserve"> </w:t>
            </w:r>
            <w:r w:rsidRPr="00E17D9A">
              <w:rPr>
                <w:rFonts w:cs="Arial"/>
              </w:rPr>
              <w:t>Medical</w:t>
            </w:r>
            <w:r w:rsidR="006B5103" w:rsidRPr="00E17D9A">
              <w:rPr>
                <w:rStyle w:val="FootnoteReference"/>
                <w:rFonts w:cs="Arial"/>
              </w:rPr>
              <w:footnoteReference w:id="1"/>
            </w:r>
            <w:r w:rsidRPr="00E17D9A">
              <w:rPr>
                <w:rFonts w:cs="Arial"/>
              </w:rPr>
              <w:t>:</w:t>
            </w:r>
          </w:p>
          <w:p w14:paraId="5B5041FA" w14:textId="77777777" w:rsidR="00957A23" w:rsidRPr="00E17D9A" w:rsidRDefault="00957A23" w:rsidP="001720D9">
            <w:pPr>
              <w:pStyle w:val="TableText"/>
              <w:numPr>
                <w:ilvl w:val="0"/>
                <w:numId w:val="13"/>
              </w:numPr>
              <w:rPr>
                <w:rFonts w:cs="Arial"/>
              </w:rPr>
            </w:pPr>
            <w:r w:rsidRPr="00E17D9A">
              <w:rPr>
                <w:rFonts w:cs="Arial"/>
              </w:rPr>
              <w:t>I</w:t>
            </w:r>
            <w:r w:rsidRPr="00E17D9A">
              <w:rPr>
                <w:rFonts w:cs="Arial"/>
                <w:spacing w:val="-1"/>
              </w:rPr>
              <w:t xml:space="preserve"> </w:t>
            </w:r>
            <w:r w:rsidRPr="00E17D9A">
              <w:rPr>
                <w:rFonts w:cs="Arial"/>
              </w:rPr>
              <w:t>am</w:t>
            </w:r>
            <w:r w:rsidRPr="00E17D9A">
              <w:rPr>
                <w:rFonts w:cs="Arial"/>
                <w:spacing w:val="-3"/>
              </w:rPr>
              <w:t xml:space="preserve"> </w:t>
            </w:r>
            <w:r w:rsidRPr="00E17D9A">
              <w:rPr>
                <w:rFonts w:cs="Arial"/>
              </w:rPr>
              <w:t>not</w:t>
            </w:r>
            <w:r w:rsidRPr="00E17D9A">
              <w:rPr>
                <w:rFonts w:cs="Arial"/>
                <w:spacing w:val="-3"/>
              </w:rPr>
              <w:t xml:space="preserve"> </w:t>
            </w:r>
            <w:r w:rsidRPr="00E17D9A">
              <w:rPr>
                <w:rFonts w:cs="Arial"/>
              </w:rPr>
              <w:t>receiving</w:t>
            </w:r>
            <w:r w:rsidRPr="00E17D9A">
              <w:rPr>
                <w:rFonts w:cs="Arial"/>
                <w:spacing w:val="-9"/>
              </w:rPr>
              <w:t xml:space="preserve"> </w:t>
            </w:r>
            <w:r w:rsidRPr="00E17D9A">
              <w:rPr>
                <w:rFonts w:cs="Arial"/>
              </w:rPr>
              <w:t>medical treatment</w:t>
            </w:r>
          </w:p>
          <w:p w14:paraId="310002F1" w14:textId="77777777" w:rsidR="00957A23" w:rsidRDefault="00957A23" w:rsidP="001720D9">
            <w:pPr>
              <w:pStyle w:val="TableText"/>
              <w:numPr>
                <w:ilvl w:val="0"/>
                <w:numId w:val="13"/>
              </w:numPr>
              <w:rPr>
                <w:rFonts w:cs="Arial"/>
              </w:rPr>
            </w:pPr>
            <w:r w:rsidRPr="00E17D9A">
              <w:rPr>
                <w:rFonts w:cs="Arial"/>
              </w:rPr>
              <w:t>I</w:t>
            </w:r>
            <w:r w:rsidRPr="00E17D9A">
              <w:rPr>
                <w:rFonts w:cs="Arial"/>
                <w:spacing w:val="-1"/>
              </w:rPr>
              <w:t xml:space="preserve"> </w:t>
            </w:r>
            <w:r w:rsidRPr="00E17D9A">
              <w:rPr>
                <w:rFonts w:cs="Arial"/>
              </w:rPr>
              <w:t>do</w:t>
            </w:r>
            <w:r w:rsidRPr="00E17D9A">
              <w:rPr>
                <w:rFonts w:cs="Arial"/>
                <w:spacing w:val="-2"/>
              </w:rPr>
              <w:t xml:space="preserve"> </w:t>
            </w:r>
            <w:r w:rsidRPr="00E17D9A">
              <w:rPr>
                <w:rFonts w:cs="Arial"/>
              </w:rPr>
              <w:t>not</w:t>
            </w:r>
            <w:r w:rsidRPr="00E17D9A">
              <w:rPr>
                <w:rFonts w:cs="Arial"/>
                <w:spacing w:val="-3"/>
              </w:rPr>
              <w:t xml:space="preserve"> </w:t>
            </w:r>
            <w:r w:rsidRPr="00E17D9A">
              <w:rPr>
                <w:rFonts w:cs="Arial"/>
              </w:rPr>
              <w:t>have</w:t>
            </w:r>
            <w:r w:rsidRPr="00E17D9A">
              <w:rPr>
                <w:rFonts w:cs="Arial"/>
                <w:spacing w:val="-5"/>
              </w:rPr>
              <w:t xml:space="preserve"> </w:t>
            </w:r>
            <w:r w:rsidRPr="00E17D9A">
              <w:rPr>
                <w:rFonts w:cs="Arial"/>
              </w:rPr>
              <w:t>a</w:t>
            </w:r>
            <w:r w:rsidRPr="00E17D9A">
              <w:rPr>
                <w:rFonts w:cs="Arial"/>
                <w:spacing w:val="-1"/>
              </w:rPr>
              <w:t xml:space="preserve"> </w:t>
            </w:r>
            <w:r w:rsidRPr="00E17D9A">
              <w:rPr>
                <w:rFonts w:cs="Arial"/>
              </w:rPr>
              <w:t>cold</w:t>
            </w:r>
            <w:r w:rsidRPr="00E17D9A">
              <w:rPr>
                <w:rFonts w:cs="Arial"/>
                <w:spacing w:val="-4"/>
              </w:rPr>
              <w:t xml:space="preserve"> </w:t>
            </w:r>
            <w:r w:rsidRPr="00E17D9A">
              <w:rPr>
                <w:rFonts w:cs="Arial"/>
              </w:rPr>
              <w:t>or chest</w:t>
            </w:r>
            <w:r w:rsidRPr="00E17D9A">
              <w:rPr>
                <w:rFonts w:cs="Arial"/>
                <w:spacing w:val="-5"/>
              </w:rPr>
              <w:t xml:space="preserve"> </w:t>
            </w:r>
            <w:r w:rsidRPr="00E17D9A">
              <w:rPr>
                <w:rFonts w:cs="Arial"/>
              </w:rPr>
              <w:t>disor</w:t>
            </w:r>
            <w:r w:rsidRPr="00E17D9A">
              <w:rPr>
                <w:rFonts w:cs="Arial"/>
                <w:spacing w:val="-1"/>
              </w:rPr>
              <w:t>d</w:t>
            </w:r>
            <w:r w:rsidRPr="00E17D9A">
              <w:rPr>
                <w:rFonts w:cs="Arial"/>
              </w:rPr>
              <w:t>er</w:t>
            </w:r>
          </w:p>
          <w:p w14:paraId="687D9956" w14:textId="77777777" w:rsidR="00C30785" w:rsidRPr="00C30785" w:rsidRDefault="00C30785" w:rsidP="00C30785">
            <w:pPr>
              <w:pStyle w:val="TableTex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I have highlighted any significant medical conditions to the Air</w:t>
            </w:r>
            <w:r w:rsidR="00586713">
              <w:rPr>
                <w:rFonts w:cs="Arial"/>
              </w:rPr>
              <w:t>craft</w:t>
            </w:r>
            <w:r>
              <w:rPr>
                <w:rFonts w:cs="Arial"/>
              </w:rPr>
              <w:t xml:space="preserve"> Commander.</w:t>
            </w:r>
          </w:p>
          <w:p w14:paraId="35706484" w14:textId="77777777" w:rsidR="00957A23" w:rsidRPr="00E17D9A" w:rsidRDefault="00957A23" w:rsidP="001720D9">
            <w:pPr>
              <w:pStyle w:val="TableText"/>
              <w:numPr>
                <w:ilvl w:val="0"/>
                <w:numId w:val="13"/>
              </w:numPr>
              <w:rPr>
                <w:rFonts w:cs="Arial"/>
              </w:rPr>
            </w:pPr>
            <w:r w:rsidRPr="00E17D9A">
              <w:rPr>
                <w:rFonts w:cs="Arial"/>
              </w:rPr>
              <w:t>For</w:t>
            </w:r>
            <w:r w:rsidRPr="00E17D9A">
              <w:rPr>
                <w:rFonts w:cs="Arial"/>
                <w:spacing w:val="-3"/>
              </w:rPr>
              <w:t xml:space="preserve"> </w:t>
            </w:r>
            <w:r w:rsidRPr="00E17D9A">
              <w:rPr>
                <w:rFonts w:cs="Arial"/>
              </w:rPr>
              <w:t>Service</w:t>
            </w:r>
            <w:r w:rsidRPr="00E17D9A">
              <w:rPr>
                <w:rFonts w:cs="Arial"/>
                <w:spacing w:val="-7"/>
              </w:rPr>
              <w:t xml:space="preserve"> </w:t>
            </w:r>
            <w:r w:rsidRPr="00E17D9A">
              <w:rPr>
                <w:rFonts w:cs="Arial"/>
              </w:rPr>
              <w:t>personnel:</w:t>
            </w:r>
            <w:r w:rsidR="00C30785">
              <w:rPr>
                <w:rFonts w:cs="Arial"/>
              </w:rPr>
              <w:t xml:space="preserve"> I</w:t>
            </w:r>
            <w:r w:rsidR="00C30785" w:rsidRPr="002110F0">
              <w:rPr>
                <w:rFonts w:cs="Arial"/>
              </w:rPr>
              <w:t xml:space="preserve"> am</w:t>
            </w:r>
            <w:r w:rsidR="00C30785" w:rsidRPr="002110F0">
              <w:rPr>
                <w:rFonts w:cs="Arial"/>
                <w:spacing w:val="-3"/>
              </w:rPr>
              <w:t xml:space="preserve"> </w:t>
            </w:r>
            <w:r w:rsidR="00C30785" w:rsidRPr="002110F0">
              <w:rPr>
                <w:rFonts w:cs="Arial"/>
              </w:rPr>
              <w:t>Medical</w:t>
            </w:r>
            <w:r w:rsidR="00C30785" w:rsidRPr="002110F0">
              <w:rPr>
                <w:rFonts w:cs="Arial"/>
                <w:spacing w:val="-8"/>
              </w:rPr>
              <w:t xml:space="preserve"> </w:t>
            </w:r>
            <w:r w:rsidR="00C30785" w:rsidRPr="002110F0">
              <w:rPr>
                <w:rFonts w:cs="Arial"/>
              </w:rPr>
              <w:t>Category</w:t>
            </w:r>
            <w:r w:rsidR="00C30785" w:rsidRPr="002110F0">
              <w:rPr>
                <w:rFonts w:cs="Arial"/>
                <w:spacing w:val="-9"/>
              </w:rPr>
              <w:t xml:space="preserve"> </w:t>
            </w:r>
            <w:r w:rsidR="00C30785">
              <w:rPr>
                <w:rFonts w:cs="Arial"/>
              </w:rPr>
              <w:t>A4 or above</w:t>
            </w:r>
            <w:r w:rsidR="006B0FD9" w:rsidRPr="00E17D9A">
              <w:rPr>
                <w:rFonts w:cs="Arial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CCE17D" w14:textId="77777777" w:rsidR="00957A23" w:rsidRPr="00E17D9A" w:rsidRDefault="00C30785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417103793" w:edGrp="everyone"/>
            <w:r>
              <w:rPr>
                <w:rFonts w:cs="Arial"/>
              </w:rPr>
              <w:t xml:space="preserve">   </w:t>
            </w:r>
            <w:permEnd w:id="1417103793"/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F34177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078536415" w:edGrp="everyone"/>
            <w:r>
              <w:rPr>
                <w:rFonts w:cs="Arial"/>
              </w:rPr>
              <w:t xml:space="preserve">   </w:t>
            </w:r>
            <w:permEnd w:id="1078536415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234FE3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853126606" w:edGrp="everyone"/>
            <w:r>
              <w:rPr>
                <w:rFonts w:cs="Arial"/>
              </w:rPr>
              <w:t xml:space="preserve">   </w:t>
            </w:r>
            <w:permEnd w:id="1853126606"/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B99E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24</w:t>
            </w:r>
            <w:r w:rsidRPr="00E17D9A">
              <w:rPr>
                <w:rFonts w:cs="Arial"/>
                <w:spacing w:val="-2"/>
              </w:rPr>
              <w:t xml:space="preserve"> </w:t>
            </w:r>
            <w:r w:rsidRPr="00E17D9A">
              <w:rPr>
                <w:rFonts w:cs="Arial"/>
              </w:rPr>
              <w:t>hours</w:t>
            </w:r>
          </w:p>
        </w:tc>
      </w:tr>
      <w:tr w:rsidR="00957A23" w:rsidRPr="00E17D9A" w14:paraId="28A492A3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8A22A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Self</w:t>
            </w:r>
            <w:r w:rsidRPr="00E17D9A">
              <w:rPr>
                <w:rFonts w:cs="Arial"/>
                <w:spacing w:val="-4"/>
              </w:rPr>
              <w:t xml:space="preserve"> </w:t>
            </w:r>
            <w:r w:rsidRPr="00E17D9A">
              <w:rPr>
                <w:rFonts w:cs="Arial"/>
              </w:rPr>
              <w:t>Certification</w:t>
            </w:r>
            <w:r w:rsidRPr="00E17D9A">
              <w:rPr>
                <w:rFonts w:cs="Arial"/>
                <w:spacing w:val="-12"/>
              </w:rPr>
              <w:t xml:space="preserve"> </w:t>
            </w:r>
            <w:r w:rsidRPr="00E17D9A">
              <w:rPr>
                <w:rFonts w:cs="Arial"/>
              </w:rPr>
              <w:t>Drills</w:t>
            </w:r>
            <w:r w:rsidR="006B5103" w:rsidRPr="00E17D9A">
              <w:rPr>
                <w:rStyle w:val="FootnoteReference"/>
                <w:rFonts w:cs="Arial"/>
              </w:rPr>
              <w:footnoteReference w:id="2"/>
            </w:r>
            <w:r w:rsidRPr="00E17D9A">
              <w:rPr>
                <w:rFonts w:cs="Arial"/>
              </w:rPr>
              <w:t>:</w:t>
            </w:r>
            <w:r w:rsidRPr="00E17D9A">
              <w:rPr>
                <w:rFonts w:cs="Arial"/>
                <w:spacing w:val="-6"/>
              </w:rPr>
              <w:t xml:space="preserve"> </w:t>
            </w:r>
            <w:r w:rsidR="00C30785" w:rsidRPr="002110F0">
              <w:rPr>
                <w:rFonts w:cs="Arial"/>
              </w:rPr>
              <w:t>I</w:t>
            </w:r>
            <w:r w:rsidR="00C30785" w:rsidRPr="002110F0">
              <w:rPr>
                <w:rFonts w:cs="Arial"/>
                <w:spacing w:val="-1"/>
              </w:rPr>
              <w:t xml:space="preserve"> </w:t>
            </w:r>
            <w:r w:rsidR="00C30785" w:rsidRPr="002110F0">
              <w:rPr>
                <w:rFonts w:cs="Arial"/>
              </w:rPr>
              <w:t>fully understand</w:t>
            </w:r>
            <w:r w:rsidR="00C30785" w:rsidRPr="002110F0">
              <w:rPr>
                <w:rFonts w:cs="Arial"/>
                <w:spacing w:val="-11"/>
              </w:rPr>
              <w:t xml:space="preserve"> </w:t>
            </w:r>
            <w:r w:rsidR="00C30785" w:rsidRPr="002110F0">
              <w:rPr>
                <w:rFonts w:cs="Arial"/>
              </w:rPr>
              <w:t>the</w:t>
            </w:r>
            <w:r w:rsidR="00C30785" w:rsidRPr="002110F0">
              <w:rPr>
                <w:rFonts w:cs="Arial"/>
                <w:spacing w:val="-4"/>
              </w:rPr>
              <w:t xml:space="preserve"> </w:t>
            </w:r>
            <w:r w:rsidR="00C30785" w:rsidRPr="002110F0">
              <w:rPr>
                <w:rFonts w:cs="Arial"/>
              </w:rPr>
              <w:t>instructio</w:t>
            </w:r>
            <w:r w:rsidR="00C30785" w:rsidRPr="002110F0">
              <w:rPr>
                <w:rFonts w:cs="Arial"/>
                <w:spacing w:val="-1"/>
              </w:rPr>
              <w:t>n</w:t>
            </w:r>
            <w:r w:rsidR="00C30785" w:rsidRPr="002110F0">
              <w:rPr>
                <w:rFonts w:cs="Arial"/>
              </w:rPr>
              <w:t>s</w:t>
            </w:r>
            <w:r w:rsidR="00C30785" w:rsidRPr="002110F0">
              <w:rPr>
                <w:rFonts w:cs="Arial"/>
                <w:spacing w:val="-11"/>
              </w:rPr>
              <w:t xml:space="preserve"> </w:t>
            </w:r>
            <w:r w:rsidR="00C30785" w:rsidRPr="002110F0">
              <w:rPr>
                <w:rFonts w:cs="Arial"/>
              </w:rPr>
              <w:t>I have</w:t>
            </w:r>
            <w:r w:rsidR="00C30785" w:rsidRPr="002110F0">
              <w:rPr>
                <w:rFonts w:cs="Arial"/>
                <w:spacing w:val="-5"/>
              </w:rPr>
              <w:t xml:space="preserve"> </w:t>
            </w:r>
            <w:r w:rsidR="00C30785" w:rsidRPr="002110F0">
              <w:rPr>
                <w:rFonts w:cs="Arial"/>
              </w:rPr>
              <w:t>received</w:t>
            </w:r>
            <w:r w:rsidR="00C30785" w:rsidRPr="002110F0">
              <w:rPr>
                <w:rFonts w:cs="Arial"/>
                <w:spacing w:val="-8"/>
              </w:rPr>
              <w:t xml:space="preserve"> </w:t>
            </w:r>
            <w:r w:rsidR="00C30785" w:rsidRPr="002110F0">
              <w:rPr>
                <w:rFonts w:cs="Arial"/>
              </w:rPr>
              <w:t>in</w:t>
            </w:r>
            <w:r w:rsidR="00C30785" w:rsidRPr="002110F0">
              <w:rPr>
                <w:rFonts w:cs="Arial"/>
                <w:spacing w:val="-2"/>
              </w:rPr>
              <w:t xml:space="preserve"> </w:t>
            </w:r>
            <w:r w:rsidR="00C30785" w:rsidRPr="002110F0">
              <w:rPr>
                <w:rFonts w:cs="Arial"/>
              </w:rPr>
              <w:t>the</w:t>
            </w:r>
            <w:r w:rsidR="00C30785" w:rsidRPr="002110F0">
              <w:rPr>
                <w:rFonts w:cs="Arial"/>
                <w:spacing w:val="-3"/>
              </w:rPr>
              <w:t xml:space="preserve"> </w:t>
            </w:r>
            <w:r w:rsidR="00C30785" w:rsidRPr="002110F0">
              <w:rPr>
                <w:rFonts w:cs="Arial"/>
              </w:rPr>
              <w:t>use</w:t>
            </w:r>
            <w:r w:rsidR="00C30785" w:rsidRPr="002110F0">
              <w:rPr>
                <w:rFonts w:cs="Arial"/>
                <w:spacing w:val="-4"/>
              </w:rPr>
              <w:t xml:space="preserve"> </w:t>
            </w:r>
            <w:r w:rsidR="00C30785" w:rsidRPr="002110F0">
              <w:rPr>
                <w:rFonts w:cs="Arial"/>
              </w:rPr>
              <w:t>of survival</w:t>
            </w:r>
            <w:r w:rsidR="00C30785" w:rsidRPr="002110F0">
              <w:rPr>
                <w:rFonts w:cs="Arial"/>
                <w:spacing w:val="-7"/>
              </w:rPr>
              <w:t xml:space="preserve"> </w:t>
            </w:r>
            <w:r w:rsidR="00C30785" w:rsidRPr="002110F0">
              <w:rPr>
                <w:rFonts w:cs="Arial"/>
              </w:rPr>
              <w:t>equipment</w:t>
            </w:r>
            <w:r w:rsidR="00C30785" w:rsidRPr="002110F0">
              <w:rPr>
                <w:rFonts w:cs="Arial"/>
                <w:spacing w:val="-11"/>
              </w:rPr>
              <w:t xml:space="preserve"> </w:t>
            </w:r>
            <w:r w:rsidR="00C30785" w:rsidRPr="002110F0">
              <w:rPr>
                <w:rFonts w:cs="Arial"/>
              </w:rPr>
              <w:t>and</w:t>
            </w:r>
            <w:r w:rsidR="00C30785" w:rsidRPr="002110F0">
              <w:rPr>
                <w:rFonts w:cs="Arial"/>
                <w:spacing w:val="-4"/>
              </w:rPr>
              <w:t xml:space="preserve"> </w:t>
            </w:r>
            <w:r w:rsidR="00C30785" w:rsidRPr="002110F0">
              <w:rPr>
                <w:rFonts w:cs="Arial"/>
              </w:rPr>
              <w:t>the emergency</w:t>
            </w:r>
            <w:r w:rsidR="00C30785" w:rsidRPr="002110F0">
              <w:rPr>
                <w:rFonts w:cs="Arial"/>
                <w:spacing w:val="-11"/>
              </w:rPr>
              <w:t xml:space="preserve"> </w:t>
            </w:r>
            <w:r w:rsidR="00C30785" w:rsidRPr="002110F0">
              <w:rPr>
                <w:rFonts w:cs="Arial"/>
              </w:rPr>
              <w:t>and ditching/ejection</w:t>
            </w:r>
            <w:r w:rsidR="00C30785" w:rsidRPr="002110F0">
              <w:rPr>
                <w:rFonts w:cs="Arial"/>
                <w:spacing w:val="-16"/>
              </w:rPr>
              <w:t xml:space="preserve"> </w:t>
            </w:r>
            <w:r w:rsidR="00C30785" w:rsidRPr="002110F0">
              <w:rPr>
                <w:rFonts w:cs="Arial"/>
              </w:rPr>
              <w:t>proced</w:t>
            </w:r>
            <w:r w:rsidR="00C30785" w:rsidRPr="002110F0">
              <w:rPr>
                <w:rFonts w:cs="Arial"/>
                <w:spacing w:val="-1"/>
              </w:rPr>
              <w:t>u</w:t>
            </w:r>
            <w:r w:rsidR="00C30785" w:rsidRPr="002110F0">
              <w:rPr>
                <w:rFonts w:cs="Arial"/>
              </w:rPr>
              <w:t>res for</w:t>
            </w:r>
            <w:r w:rsidR="00C30785" w:rsidRPr="002110F0">
              <w:rPr>
                <w:rFonts w:cs="Arial"/>
                <w:spacing w:val="-3"/>
              </w:rPr>
              <w:t xml:space="preserve"> </w:t>
            </w:r>
            <w:r w:rsidR="00C30785" w:rsidRPr="002110F0">
              <w:rPr>
                <w:rFonts w:cs="Arial"/>
              </w:rPr>
              <w:t>the</w:t>
            </w:r>
            <w:r w:rsidR="00C30785" w:rsidRPr="002110F0">
              <w:rPr>
                <w:rFonts w:cs="Arial"/>
                <w:spacing w:val="-3"/>
              </w:rPr>
              <w:t xml:space="preserve"> </w:t>
            </w:r>
            <w:r w:rsidR="00C30785" w:rsidRPr="002110F0">
              <w:rPr>
                <w:rFonts w:cs="Arial"/>
              </w:rPr>
              <w:t>above</w:t>
            </w:r>
            <w:r w:rsidR="00C30785" w:rsidRPr="002110F0">
              <w:rPr>
                <w:rFonts w:cs="Arial"/>
                <w:spacing w:val="-6"/>
              </w:rPr>
              <w:t xml:space="preserve"> </w:t>
            </w:r>
            <w:r w:rsidR="00C30785">
              <w:rPr>
                <w:rFonts w:cs="Arial"/>
              </w:rPr>
              <w:t>Air System</w:t>
            </w:r>
            <w:r w:rsidR="00C30785" w:rsidRPr="002110F0">
              <w:rPr>
                <w:rFonts w:cs="Arial"/>
                <w:spacing w:val="-7"/>
              </w:rPr>
              <w:t xml:space="preserve"> </w:t>
            </w:r>
            <w:r w:rsidR="00C30785" w:rsidRPr="002110F0">
              <w:rPr>
                <w:rFonts w:cs="Arial"/>
              </w:rPr>
              <w:t>type.</w:t>
            </w:r>
            <w:r w:rsidR="00C30785">
              <w:rPr>
                <w:rFonts w:cs="Arial"/>
              </w:rPr>
              <w:t xml:space="preserve">  I</w:t>
            </w:r>
            <w:r w:rsidR="00C30785" w:rsidRPr="002110F0">
              <w:rPr>
                <w:rFonts w:cs="Arial"/>
              </w:rPr>
              <w:t xml:space="preserve"> am</w:t>
            </w:r>
            <w:r w:rsidR="00C30785" w:rsidRPr="002110F0">
              <w:rPr>
                <w:rFonts w:cs="Arial"/>
                <w:spacing w:val="-3"/>
              </w:rPr>
              <w:t xml:space="preserve"> </w:t>
            </w:r>
            <w:r w:rsidR="00C30785" w:rsidRPr="002110F0">
              <w:rPr>
                <w:rFonts w:cs="Arial"/>
              </w:rPr>
              <w:t>confident</w:t>
            </w:r>
            <w:r w:rsidR="00C30785" w:rsidRPr="002110F0">
              <w:rPr>
                <w:rFonts w:cs="Arial"/>
                <w:spacing w:val="-9"/>
              </w:rPr>
              <w:t xml:space="preserve"> </w:t>
            </w:r>
            <w:r w:rsidR="00C30785" w:rsidRPr="002110F0">
              <w:rPr>
                <w:rFonts w:cs="Arial"/>
              </w:rPr>
              <w:t>that</w:t>
            </w:r>
            <w:r w:rsidR="00C30785" w:rsidRPr="002110F0">
              <w:rPr>
                <w:rFonts w:cs="Arial"/>
                <w:spacing w:val="-4"/>
              </w:rPr>
              <w:t xml:space="preserve"> </w:t>
            </w:r>
            <w:r w:rsidR="00C30785" w:rsidRPr="002110F0">
              <w:rPr>
                <w:rFonts w:cs="Arial"/>
              </w:rPr>
              <w:t>I</w:t>
            </w:r>
            <w:r w:rsidR="00C30785" w:rsidRPr="002110F0">
              <w:rPr>
                <w:rFonts w:cs="Arial"/>
                <w:spacing w:val="-2"/>
              </w:rPr>
              <w:t xml:space="preserve"> </w:t>
            </w:r>
            <w:r w:rsidR="00C30785">
              <w:rPr>
                <w:rFonts w:cs="Arial"/>
                <w:spacing w:val="-2"/>
              </w:rPr>
              <w:t>might</w:t>
            </w:r>
            <w:r w:rsidR="00C30785" w:rsidRPr="002110F0">
              <w:rPr>
                <w:rFonts w:cs="Arial"/>
                <w:spacing w:val="-5"/>
              </w:rPr>
              <w:t xml:space="preserve"> </w:t>
            </w:r>
            <w:r w:rsidR="00C30785" w:rsidRPr="002110F0">
              <w:rPr>
                <w:rFonts w:cs="Arial"/>
              </w:rPr>
              <w:t>carry</w:t>
            </w:r>
            <w:r w:rsidR="00C30785" w:rsidRPr="002110F0">
              <w:rPr>
                <w:rFonts w:cs="Arial"/>
                <w:spacing w:val="-5"/>
              </w:rPr>
              <w:t xml:space="preserve"> </w:t>
            </w:r>
            <w:r w:rsidR="00C30785" w:rsidRPr="002110F0">
              <w:rPr>
                <w:rFonts w:cs="Arial"/>
              </w:rPr>
              <w:t>out those</w:t>
            </w:r>
            <w:r w:rsidR="00C30785" w:rsidRPr="002110F0">
              <w:rPr>
                <w:rFonts w:cs="Arial"/>
                <w:spacing w:val="-5"/>
              </w:rPr>
              <w:t xml:space="preserve"> </w:t>
            </w:r>
            <w:r w:rsidR="00C30785" w:rsidRPr="002110F0">
              <w:rPr>
                <w:rFonts w:cs="Arial"/>
              </w:rPr>
              <w:t>proc</w:t>
            </w:r>
            <w:r w:rsidR="00C30785" w:rsidRPr="002110F0">
              <w:rPr>
                <w:rFonts w:cs="Arial"/>
                <w:spacing w:val="-1"/>
              </w:rPr>
              <w:t>e</w:t>
            </w:r>
            <w:r w:rsidR="00C30785" w:rsidRPr="002110F0">
              <w:rPr>
                <w:rFonts w:cs="Arial"/>
              </w:rPr>
              <w:t>dures</w:t>
            </w:r>
            <w:r w:rsidR="00C30785">
              <w:rPr>
                <w:rFonts w:cs="Arial"/>
              </w:rPr>
              <w:t xml:space="preserve"> if the need arises</w:t>
            </w:r>
            <w:r w:rsidR="00C30785" w:rsidRPr="002110F0">
              <w:rPr>
                <w:rFonts w:cs="Arial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CE3E19" w14:textId="77777777" w:rsidR="00957A23" w:rsidRPr="00E17D9A" w:rsidRDefault="00C30785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296365015" w:edGrp="everyone"/>
            <w:r>
              <w:rPr>
                <w:rFonts w:cs="Arial"/>
              </w:rPr>
              <w:t xml:space="preserve">   </w:t>
            </w:r>
            <w:permEnd w:id="296365015"/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313540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1254451845" w:edGrp="everyone"/>
            <w:r>
              <w:rPr>
                <w:rFonts w:cs="Arial"/>
              </w:rPr>
              <w:t xml:space="preserve">   </w:t>
            </w:r>
            <w:permEnd w:id="1254451845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D4AEDF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549200324" w:edGrp="everyone"/>
            <w:r>
              <w:rPr>
                <w:rFonts w:cs="Arial"/>
              </w:rPr>
              <w:t xml:space="preserve">   </w:t>
            </w:r>
            <w:permEnd w:id="549200324"/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5397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1</w:t>
            </w:r>
            <w:r w:rsidRPr="00E17D9A">
              <w:rPr>
                <w:rFonts w:cs="Arial"/>
                <w:spacing w:val="-1"/>
              </w:rPr>
              <w:t xml:space="preserve"> </w:t>
            </w:r>
            <w:r w:rsidRPr="00E17D9A">
              <w:rPr>
                <w:rFonts w:cs="Arial"/>
              </w:rPr>
              <w:t>Month</w:t>
            </w:r>
          </w:p>
        </w:tc>
      </w:tr>
      <w:tr w:rsidR="00957A23" w:rsidRPr="00E17D9A" w14:paraId="1D769396" w14:textId="77777777" w:rsidTr="00C3078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C9A3554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Authorizing </w:t>
            </w:r>
            <w:r w:rsidR="00A10D46" w:rsidRPr="00E17D9A">
              <w:rPr>
                <w:rFonts w:cs="Arial"/>
              </w:rPr>
              <w:t>Officer for the flight</w:t>
            </w:r>
          </w:p>
        </w:tc>
        <w:tc>
          <w:tcPr>
            <w:tcW w:w="214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52FCC79C" w14:textId="77777777" w:rsidR="00957A23" w:rsidRPr="00E17D9A" w:rsidRDefault="00C30785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2060911989" w:edGrp="everyone"/>
            <w:r>
              <w:rPr>
                <w:rFonts w:cs="Arial"/>
              </w:rPr>
              <w:t xml:space="preserve">   </w:t>
            </w:r>
            <w:permEnd w:id="2060911989"/>
          </w:p>
        </w:tc>
        <w:tc>
          <w:tcPr>
            <w:tcW w:w="154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46827B52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894194804" w:edGrp="everyone"/>
            <w:r>
              <w:rPr>
                <w:rFonts w:cs="Arial"/>
              </w:rPr>
              <w:t xml:space="preserve">   </w:t>
            </w:r>
            <w:permEnd w:id="894194804"/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16C1D5DA" w14:textId="77777777" w:rsidR="00957A23" w:rsidRPr="00E17D9A" w:rsidRDefault="004576F1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 xml:space="preserve"> </w:t>
            </w:r>
            <w:permStart w:id="954094715" w:edGrp="everyone"/>
            <w:r>
              <w:rPr>
                <w:rFonts w:cs="Arial"/>
              </w:rPr>
              <w:t xml:space="preserve">   </w:t>
            </w:r>
            <w:permEnd w:id="954094715"/>
          </w:p>
        </w:tc>
        <w:tc>
          <w:tcPr>
            <w:tcW w:w="102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35D69A" w14:textId="77777777" w:rsidR="00957A23" w:rsidRPr="00E17D9A" w:rsidRDefault="00957A23" w:rsidP="00586528">
            <w:pPr>
              <w:pStyle w:val="TableText"/>
              <w:rPr>
                <w:rFonts w:cs="Arial"/>
              </w:rPr>
            </w:pPr>
            <w:r w:rsidRPr="00E17D9A">
              <w:rPr>
                <w:rFonts w:cs="Arial"/>
              </w:rPr>
              <w:t>Same</w:t>
            </w:r>
            <w:r w:rsidRPr="00E17D9A">
              <w:rPr>
                <w:rFonts w:cs="Arial"/>
                <w:spacing w:val="-6"/>
              </w:rPr>
              <w:t xml:space="preserve"> </w:t>
            </w:r>
            <w:r w:rsidRPr="00E17D9A">
              <w:rPr>
                <w:rFonts w:cs="Arial"/>
              </w:rPr>
              <w:t>day</w:t>
            </w:r>
          </w:p>
        </w:tc>
      </w:tr>
    </w:tbl>
    <w:p w14:paraId="2E272485" w14:textId="77777777" w:rsidR="00CE2268" w:rsidRPr="00E43A43" w:rsidRDefault="00CE2268" w:rsidP="00800E28">
      <w:pPr>
        <w:pStyle w:val="AMC-GuidancePara"/>
        <w:numPr>
          <w:ilvl w:val="0"/>
          <w:numId w:val="0"/>
        </w:numPr>
      </w:pPr>
    </w:p>
    <w:sectPr w:rsidR="00CE2268" w:rsidRPr="00E43A43" w:rsidSect="00C93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0" w:right="907" w:bottom="403" w:left="907" w:header="346" w:footer="403" w:gutter="61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3257C" w14:textId="77777777" w:rsidR="005E102C" w:rsidRDefault="005E102C">
      <w:r>
        <w:separator/>
      </w:r>
    </w:p>
  </w:endnote>
  <w:endnote w:type="continuationSeparator" w:id="0">
    <w:p w14:paraId="6731CEA6" w14:textId="77777777" w:rsidR="005E102C" w:rsidRDefault="005E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632DA1" w:rsidRPr="001720D9" w14:paraId="30BDDA7E" w14:textId="77777777" w:rsidTr="001720D9">
      <w:trPr>
        <w:trHeight w:val="113"/>
      </w:trPr>
      <w:tc>
        <w:tcPr>
          <w:tcW w:w="2495" w:type="dxa"/>
          <w:shd w:val="clear" w:color="auto" w:fill="auto"/>
        </w:tcPr>
        <w:p w14:paraId="21D7CC42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06" w:type="dxa"/>
          <w:shd w:val="clear" w:color="auto" w:fill="auto"/>
          <w:vAlign w:val="center"/>
        </w:tcPr>
        <w:p w14:paraId="6EC3D205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  <w:vAlign w:val="center"/>
        </w:tcPr>
        <w:p w14:paraId="695D060C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60589C33" w14:textId="77777777" w:rsidTr="001720D9">
      <w:trPr>
        <w:cantSplit/>
        <w:trHeight w:val="317"/>
      </w:trPr>
      <w:tc>
        <w:tcPr>
          <w:tcW w:w="2495" w:type="dxa"/>
          <w:shd w:val="clear" w:color="auto" w:fill="auto"/>
        </w:tcPr>
        <w:p w14:paraId="7E73EF55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800E2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800E2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  <w:shd w:val="clear" w:color="auto" w:fill="auto"/>
        </w:tcPr>
        <w:p w14:paraId="40B18EBC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76BD89B3" w14:textId="5045CFDC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26D3A40" w14:textId="77777777" w:rsidR="00632DA1" w:rsidRPr="00C9362C" w:rsidRDefault="00632DA1" w:rsidP="00C9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649"/>
      <w:gridCol w:w="2552"/>
    </w:tblGrid>
    <w:tr w:rsidR="00632DA1" w:rsidRPr="001720D9" w14:paraId="14630816" w14:textId="77777777" w:rsidTr="001720D9">
      <w:tc>
        <w:tcPr>
          <w:tcW w:w="2495" w:type="dxa"/>
          <w:shd w:val="clear" w:color="auto" w:fill="auto"/>
        </w:tcPr>
        <w:p w14:paraId="5A43E77F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bookmarkStart w:id="1" w:name="_Toc504538908"/>
          <w:bookmarkEnd w:id="1"/>
        </w:p>
      </w:tc>
      <w:tc>
        <w:tcPr>
          <w:tcW w:w="4649" w:type="dxa"/>
          <w:shd w:val="clear" w:color="auto" w:fill="auto"/>
        </w:tcPr>
        <w:p w14:paraId="7A14EA7F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shd w:val="clear" w:color="auto" w:fill="auto"/>
        </w:tcPr>
        <w:p w14:paraId="0F74F18B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  <w:tr w:rsidR="00632DA1" w:rsidRPr="001720D9" w14:paraId="2237E985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3639FC60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RA 2340 </w:t>
          </w:r>
          <w:r w:rsidR="00F958C0">
            <w:rPr>
              <w:rFonts w:ascii="Arial" w:hAnsi="Arial" w:cs="Arial"/>
              <w:sz w:val="20"/>
              <w:szCs w:val="20"/>
            </w:rPr>
            <w:t>Issue 5</w:t>
          </w:r>
        </w:p>
      </w:tc>
      <w:tc>
        <w:tcPr>
          <w:tcW w:w="4649" w:type="dxa"/>
          <w:shd w:val="clear" w:color="auto" w:fill="auto"/>
          <w:vAlign w:val="center"/>
        </w:tcPr>
        <w:p w14:paraId="6993B42E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62744996" w14:textId="77777777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E43A43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E43A43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606479E" w14:textId="77777777" w:rsidR="00632DA1" w:rsidRPr="00C9362C" w:rsidRDefault="00632DA1" w:rsidP="00C93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495"/>
    </w:tblGrid>
    <w:tr w:rsidR="00632DA1" w:rsidRPr="001720D9" w14:paraId="4087BAAB" w14:textId="77777777" w:rsidTr="001720D9">
      <w:trPr>
        <w:trHeight w:val="113"/>
      </w:trPr>
      <w:tc>
        <w:tcPr>
          <w:tcW w:w="2495" w:type="dxa"/>
          <w:shd w:val="clear" w:color="auto" w:fill="auto"/>
        </w:tcPr>
        <w:p w14:paraId="06287C2B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93" w:type="dxa"/>
          <w:shd w:val="clear" w:color="auto" w:fill="auto"/>
        </w:tcPr>
        <w:p w14:paraId="5A30416E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</w:tcPr>
        <w:p w14:paraId="084B0191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6014C55B" w14:textId="77777777" w:rsidTr="001720D9">
      <w:trPr>
        <w:trHeight w:val="346"/>
      </w:trPr>
      <w:tc>
        <w:tcPr>
          <w:tcW w:w="2495" w:type="dxa"/>
          <w:shd w:val="clear" w:color="auto" w:fill="auto"/>
        </w:tcPr>
        <w:p w14:paraId="3211054B" w14:textId="77777777" w:rsidR="00632DA1" w:rsidRPr="001720D9" w:rsidRDefault="00C30785" w:rsidP="001720D9">
          <w:pPr>
            <w:pStyle w:val="Foot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2</w:t>
          </w:r>
        </w:p>
      </w:tc>
      <w:tc>
        <w:tcPr>
          <w:tcW w:w="4593" w:type="dxa"/>
          <w:shd w:val="clear" w:color="auto" w:fill="auto"/>
        </w:tcPr>
        <w:p w14:paraId="5204D98C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1F1ABEC1" w14:textId="77777777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766D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766D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7E42CB2" w14:textId="77777777" w:rsidR="00632DA1" w:rsidRPr="00CF60AF" w:rsidRDefault="00632DA1" w:rsidP="00CF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36D13" w14:textId="77777777" w:rsidR="005E102C" w:rsidRDefault="005E102C">
      <w:r>
        <w:separator/>
      </w:r>
    </w:p>
  </w:footnote>
  <w:footnote w:type="continuationSeparator" w:id="0">
    <w:p w14:paraId="5DCC4585" w14:textId="77777777" w:rsidR="005E102C" w:rsidRDefault="005E102C">
      <w:r>
        <w:continuationSeparator/>
      </w:r>
    </w:p>
  </w:footnote>
  <w:footnote w:id="1">
    <w:p w14:paraId="0093F46F" w14:textId="2E198920" w:rsidR="00632DA1" w:rsidRPr="006B5103" w:rsidRDefault="00632DA1">
      <w:pPr>
        <w:pStyle w:val="FootnoteText"/>
        <w:rPr>
          <w:rFonts w:ascii="Arial" w:hAnsi="Arial" w:cs="Arial"/>
          <w:sz w:val="16"/>
          <w:szCs w:val="16"/>
        </w:rPr>
      </w:pPr>
      <w:r w:rsidRPr="006B5103">
        <w:rPr>
          <w:rStyle w:val="FootnoteReference"/>
          <w:rFonts w:ascii="Arial" w:hAnsi="Arial" w:cs="Arial"/>
          <w:sz w:val="16"/>
          <w:szCs w:val="16"/>
        </w:rPr>
        <w:footnoteRef/>
      </w:r>
      <w:r w:rsidRPr="006B5103">
        <w:rPr>
          <w:rFonts w:ascii="Arial" w:hAnsi="Arial" w:cs="Arial"/>
          <w:sz w:val="16"/>
          <w:szCs w:val="16"/>
        </w:rPr>
        <w:t xml:space="preserve"> Certification for cadets/minors </w:t>
      </w:r>
      <w:r w:rsidR="008A1D73" w:rsidRPr="008A1D73">
        <w:rPr>
          <w:rFonts w:ascii="Arial" w:hAnsi="Arial" w:cs="Arial"/>
          <w:b/>
          <w:sz w:val="16"/>
          <w:szCs w:val="16"/>
        </w:rPr>
        <w:t>should</w:t>
      </w:r>
      <w:r w:rsidRPr="006B5103">
        <w:rPr>
          <w:rFonts w:ascii="Arial" w:hAnsi="Arial" w:cs="Arial"/>
          <w:sz w:val="16"/>
          <w:szCs w:val="16"/>
        </w:rPr>
        <w:t xml:space="preserve"> be completed by </w:t>
      </w:r>
      <w:r>
        <w:rPr>
          <w:rFonts w:ascii="Arial" w:hAnsi="Arial" w:cs="Arial"/>
          <w:sz w:val="16"/>
          <w:szCs w:val="16"/>
        </w:rPr>
        <w:t>their</w:t>
      </w:r>
      <w:r w:rsidRPr="006B5103">
        <w:rPr>
          <w:rFonts w:ascii="Arial" w:hAnsi="Arial" w:cs="Arial"/>
          <w:sz w:val="16"/>
          <w:szCs w:val="16"/>
        </w:rPr>
        <w:t xml:space="preserve"> parent or guardian. </w:t>
      </w:r>
    </w:p>
  </w:footnote>
  <w:footnote w:id="2">
    <w:p w14:paraId="4714F621" w14:textId="6FBB21D7" w:rsidR="00632DA1" w:rsidRDefault="00632DA1">
      <w:pPr>
        <w:pStyle w:val="FootnoteText"/>
      </w:pPr>
      <w:r w:rsidRPr="006B5103">
        <w:rPr>
          <w:rStyle w:val="FootnoteReference"/>
          <w:rFonts w:ascii="Arial" w:hAnsi="Arial" w:cs="Arial"/>
          <w:sz w:val="16"/>
          <w:szCs w:val="16"/>
        </w:rPr>
        <w:footnoteRef/>
      </w:r>
      <w:r w:rsidRPr="006B5103">
        <w:rPr>
          <w:rFonts w:ascii="Arial" w:hAnsi="Arial" w:cs="Arial"/>
          <w:sz w:val="16"/>
          <w:szCs w:val="16"/>
        </w:rPr>
        <w:t xml:space="preserve"> Certification for cadets/minors </w:t>
      </w:r>
      <w:r w:rsidR="008A1D73" w:rsidRPr="008A1D73">
        <w:rPr>
          <w:rFonts w:ascii="Arial" w:hAnsi="Arial" w:cs="Arial"/>
          <w:b/>
          <w:sz w:val="16"/>
          <w:szCs w:val="16"/>
        </w:rPr>
        <w:t>should</w:t>
      </w:r>
      <w:r w:rsidR="008A1D73" w:rsidRPr="006B5103">
        <w:rPr>
          <w:rFonts w:ascii="Arial" w:hAnsi="Arial" w:cs="Arial"/>
          <w:sz w:val="16"/>
          <w:szCs w:val="16"/>
        </w:rPr>
        <w:t xml:space="preserve"> </w:t>
      </w:r>
      <w:r w:rsidRPr="006B5103">
        <w:rPr>
          <w:rFonts w:ascii="Arial" w:hAnsi="Arial" w:cs="Arial"/>
          <w:sz w:val="16"/>
          <w:szCs w:val="16"/>
        </w:rPr>
        <w:t>be completed by the qualified personnel delivering instruction.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25"/>
      <w:gridCol w:w="4163"/>
      <w:gridCol w:w="2099"/>
    </w:tblGrid>
    <w:tr w:rsidR="00632DA1" w14:paraId="183BACFD" w14:textId="77777777" w:rsidTr="001720D9">
      <w:trPr>
        <w:trHeight w:val="340"/>
      </w:trPr>
      <w:tc>
        <w:tcPr>
          <w:tcW w:w="3025" w:type="dxa"/>
          <w:shd w:val="clear" w:color="auto" w:fill="auto"/>
          <w:vAlign w:val="center"/>
        </w:tcPr>
        <w:p w14:paraId="79156D07" w14:textId="2EB0D0C5" w:rsidR="00632DA1" w:rsidRPr="001720D9" w:rsidRDefault="00632DA1" w:rsidP="00C9362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63" w:type="dxa"/>
          <w:shd w:val="clear" w:color="auto" w:fill="auto"/>
          <w:vAlign w:val="center"/>
        </w:tcPr>
        <w:p w14:paraId="4604B09C" w14:textId="77777777" w:rsidR="00632DA1" w:rsidRDefault="00632DA1" w:rsidP="00C9362C"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099" w:type="dxa"/>
          <w:shd w:val="clear" w:color="auto" w:fill="auto"/>
          <w:vAlign w:val="center"/>
        </w:tcPr>
        <w:p w14:paraId="3CF82F4F" w14:textId="77777777" w:rsidR="00632DA1" w:rsidRDefault="00632DA1" w:rsidP="00C9362C"/>
      </w:tc>
    </w:tr>
  </w:tbl>
  <w:p w14:paraId="44681DBB" w14:textId="77777777" w:rsidR="00632DA1" w:rsidRPr="00D85AE0" w:rsidRDefault="00632DA1" w:rsidP="00A1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552"/>
    </w:tblGrid>
    <w:tr w:rsidR="00632DA1" w:rsidRPr="001720D9" w14:paraId="6FD5523A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421F9043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3" w:type="dxa"/>
          <w:shd w:val="clear" w:color="auto" w:fill="auto"/>
          <w:vAlign w:val="center"/>
        </w:tcPr>
        <w:p w14:paraId="4FEE3E4B" w14:textId="77777777" w:rsidR="00632DA1" w:rsidRPr="001720D9" w:rsidRDefault="00632DA1" w:rsidP="001720D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01D8A8EE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b/>
              <w:sz w:val="20"/>
              <w:szCs w:val="20"/>
            </w:rPr>
            <w:t>Regulatory Article 2340</w:t>
          </w:r>
        </w:p>
      </w:tc>
    </w:tr>
  </w:tbl>
  <w:p w14:paraId="65C07BDF" w14:textId="77777777" w:rsidR="00632DA1" w:rsidRPr="00C9362C" w:rsidRDefault="00632DA1" w:rsidP="00C93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557"/>
      <w:gridCol w:w="4132"/>
      <w:gridCol w:w="2784"/>
    </w:tblGrid>
    <w:tr w:rsidR="00632DA1" w14:paraId="6287730F" w14:textId="77777777" w:rsidTr="001720D9">
      <w:trPr>
        <w:trHeight w:val="346"/>
      </w:trPr>
      <w:tc>
        <w:tcPr>
          <w:tcW w:w="2628" w:type="dxa"/>
          <w:shd w:val="clear" w:color="auto" w:fill="auto"/>
        </w:tcPr>
        <w:p w14:paraId="08818E10" w14:textId="77777777" w:rsidR="00632DA1" w:rsidRDefault="00632DA1" w:rsidP="00A107D2">
          <w:pPr>
            <w:pStyle w:val="Header"/>
          </w:pPr>
        </w:p>
      </w:tc>
      <w:tc>
        <w:tcPr>
          <w:tcW w:w="4200" w:type="dxa"/>
          <w:shd w:val="clear" w:color="auto" w:fill="auto"/>
          <w:vAlign w:val="center"/>
        </w:tcPr>
        <w:p w14:paraId="6D33A7CB" w14:textId="77777777" w:rsidR="00632DA1" w:rsidRPr="001720D9" w:rsidRDefault="00632DA1" w:rsidP="001720D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61" w:type="dxa"/>
          <w:shd w:val="clear" w:color="auto" w:fill="auto"/>
          <w:vAlign w:val="center"/>
        </w:tcPr>
        <w:p w14:paraId="71B9087C" w14:textId="77777777" w:rsidR="00632DA1" w:rsidRDefault="00632DA1" w:rsidP="001720D9">
          <w:pPr>
            <w:pStyle w:val="Header"/>
            <w:jc w:val="center"/>
          </w:pPr>
        </w:p>
      </w:tc>
    </w:tr>
  </w:tbl>
  <w:p w14:paraId="0155E397" w14:textId="77777777" w:rsidR="00632DA1" w:rsidRDefault="00632DA1" w:rsidP="00A1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FCF"/>
    <w:multiLevelType w:val="multilevel"/>
    <w:tmpl w:val="E76483F4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1" w15:restartNumberingAfterBreak="0">
    <w:nsid w:val="1C535D57"/>
    <w:multiLevelType w:val="multilevel"/>
    <w:tmpl w:val="83AAB4B2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b w:val="0"/>
        <w:i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2" w15:restartNumberingAfterBreak="0">
    <w:nsid w:val="51AD12CB"/>
    <w:multiLevelType w:val="multilevel"/>
    <w:tmpl w:val="46CEB19E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3" w15:restartNumberingAfterBreak="0">
    <w:nsid w:val="53D54A60"/>
    <w:multiLevelType w:val="hybridMultilevel"/>
    <w:tmpl w:val="F972258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F3B212C"/>
    <w:multiLevelType w:val="hybridMultilevel"/>
    <w:tmpl w:val="5EEE4708"/>
    <w:lvl w:ilvl="0" w:tplc="F2E627DE">
      <w:start w:val="1"/>
      <w:numFmt w:val="lowerLetter"/>
      <w:lvlRestart w:val="0"/>
      <w:pStyle w:val="SubRegParagraph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1311E"/>
    <w:multiLevelType w:val="hybridMultilevel"/>
    <w:tmpl w:val="ECE47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36C0"/>
    <w:multiLevelType w:val="multilevel"/>
    <w:tmpl w:val="A29603FC"/>
    <w:lvl w:ilvl="0">
      <w:start w:val="1"/>
      <w:numFmt w:val="decimal"/>
      <w:lvlRestart w:val="0"/>
      <w:pStyle w:val="SH1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</w:rPr>
    </w:lvl>
    <w:lvl w:ilvl="1">
      <w:start w:val="1"/>
      <w:numFmt w:val="decimal"/>
      <w:pStyle w:val="SH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SH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SH4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4">
      <w:start w:val="1"/>
      <w:numFmt w:val="decimal"/>
      <w:pStyle w:val="SH5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  <w:sz w:val="20"/>
      </w:rPr>
    </w:lvl>
    <w:lvl w:ilvl="5">
      <w:start w:val="1"/>
      <w:numFmt w:val="decimal"/>
      <w:pStyle w:val="OL1"/>
      <w:lvlText w:val="%6"/>
      <w:lvlJc w:val="left"/>
      <w:pPr>
        <w:tabs>
          <w:tab w:val="num" w:pos="1587"/>
        </w:tabs>
        <w:ind w:left="1587" w:hanging="453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OL2"/>
      <w:lvlText w:val="%6.%7"/>
      <w:lvlJc w:val="left"/>
      <w:pPr>
        <w:tabs>
          <w:tab w:val="num" w:pos="2154"/>
        </w:tabs>
        <w:ind w:left="2154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1W8jakhNnQPtTxPZgwaBkrL4+d4amMCaCt3sWvLKgnF7an3w4JKSfxxSFi9TUidPMWinWXBGKDjs/Nk9eTZZQ==" w:salt="MEKrVP1m6cRDvLLr/yD3Ng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6"/>
    <w:rsid w:val="00000E46"/>
    <w:rsid w:val="000014A0"/>
    <w:rsid w:val="00001716"/>
    <w:rsid w:val="000049DA"/>
    <w:rsid w:val="0000765A"/>
    <w:rsid w:val="000154A8"/>
    <w:rsid w:val="00015CB1"/>
    <w:rsid w:val="00015E58"/>
    <w:rsid w:val="0001797A"/>
    <w:rsid w:val="00020A83"/>
    <w:rsid w:val="00022106"/>
    <w:rsid w:val="0002685B"/>
    <w:rsid w:val="0003002E"/>
    <w:rsid w:val="00034ED6"/>
    <w:rsid w:val="00035ADC"/>
    <w:rsid w:val="0003614F"/>
    <w:rsid w:val="0003732C"/>
    <w:rsid w:val="00047557"/>
    <w:rsid w:val="00047E96"/>
    <w:rsid w:val="00055005"/>
    <w:rsid w:val="00055C50"/>
    <w:rsid w:val="00067EF8"/>
    <w:rsid w:val="000728E3"/>
    <w:rsid w:val="00075798"/>
    <w:rsid w:val="00075C9D"/>
    <w:rsid w:val="00075E66"/>
    <w:rsid w:val="00082EF7"/>
    <w:rsid w:val="000838A8"/>
    <w:rsid w:val="00091B8A"/>
    <w:rsid w:val="000A4304"/>
    <w:rsid w:val="000A637C"/>
    <w:rsid w:val="000B224D"/>
    <w:rsid w:val="000B3D27"/>
    <w:rsid w:val="000B5092"/>
    <w:rsid w:val="000B66EC"/>
    <w:rsid w:val="000D04B2"/>
    <w:rsid w:val="000D1C07"/>
    <w:rsid w:val="000D41C7"/>
    <w:rsid w:val="000D4C40"/>
    <w:rsid w:val="000D4CF1"/>
    <w:rsid w:val="000D7751"/>
    <w:rsid w:val="000E1CFB"/>
    <w:rsid w:val="000E2A5F"/>
    <w:rsid w:val="000E2BFA"/>
    <w:rsid w:val="000F1023"/>
    <w:rsid w:val="000F21F7"/>
    <w:rsid w:val="000F52E6"/>
    <w:rsid w:val="001106AC"/>
    <w:rsid w:val="00110AA1"/>
    <w:rsid w:val="00120BF2"/>
    <w:rsid w:val="0012218E"/>
    <w:rsid w:val="0012486C"/>
    <w:rsid w:val="00136180"/>
    <w:rsid w:val="00142F27"/>
    <w:rsid w:val="00150D06"/>
    <w:rsid w:val="00153803"/>
    <w:rsid w:val="0015476C"/>
    <w:rsid w:val="0016268C"/>
    <w:rsid w:val="001642F6"/>
    <w:rsid w:val="00165371"/>
    <w:rsid w:val="00171BC9"/>
    <w:rsid w:val="001720D9"/>
    <w:rsid w:val="00176CC8"/>
    <w:rsid w:val="0017727B"/>
    <w:rsid w:val="001818E5"/>
    <w:rsid w:val="00195574"/>
    <w:rsid w:val="001962AA"/>
    <w:rsid w:val="001A01A0"/>
    <w:rsid w:val="001A60E4"/>
    <w:rsid w:val="001A7213"/>
    <w:rsid w:val="001B04D5"/>
    <w:rsid w:val="001B23C0"/>
    <w:rsid w:val="001B31DB"/>
    <w:rsid w:val="001B4EF4"/>
    <w:rsid w:val="001B5BE9"/>
    <w:rsid w:val="001B7CE5"/>
    <w:rsid w:val="001C3D5A"/>
    <w:rsid w:val="001C4A3C"/>
    <w:rsid w:val="001D6B64"/>
    <w:rsid w:val="001E11BD"/>
    <w:rsid w:val="001E486B"/>
    <w:rsid w:val="001F051B"/>
    <w:rsid w:val="001F1222"/>
    <w:rsid w:val="001F3373"/>
    <w:rsid w:val="001F38A0"/>
    <w:rsid w:val="001F68F9"/>
    <w:rsid w:val="0020063E"/>
    <w:rsid w:val="00210086"/>
    <w:rsid w:val="00212979"/>
    <w:rsid w:val="002162FE"/>
    <w:rsid w:val="0021683C"/>
    <w:rsid w:val="00220601"/>
    <w:rsid w:val="00220A53"/>
    <w:rsid w:val="00222796"/>
    <w:rsid w:val="00230716"/>
    <w:rsid w:val="00236F97"/>
    <w:rsid w:val="002407F1"/>
    <w:rsid w:val="00241E09"/>
    <w:rsid w:val="00243B39"/>
    <w:rsid w:val="00250338"/>
    <w:rsid w:val="0025237F"/>
    <w:rsid w:val="00257152"/>
    <w:rsid w:val="00260BCE"/>
    <w:rsid w:val="00262575"/>
    <w:rsid w:val="00267A16"/>
    <w:rsid w:val="00274647"/>
    <w:rsid w:val="00281874"/>
    <w:rsid w:val="00283075"/>
    <w:rsid w:val="00285D22"/>
    <w:rsid w:val="002867B6"/>
    <w:rsid w:val="00286CDE"/>
    <w:rsid w:val="00287A36"/>
    <w:rsid w:val="002900CC"/>
    <w:rsid w:val="00291807"/>
    <w:rsid w:val="00292B73"/>
    <w:rsid w:val="002952F5"/>
    <w:rsid w:val="00295A34"/>
    <w:rsid w:val="00296AFD"/>
    <w:rsid w:val="00296CF8"/>
    <w:rsid w:val="002A37A7"/>
    <w:rsid w:val="002A3A48"/>
    <w:rsid w:val="002A7378"/>
    <w:rsid w:val="002A74CB"/>
    <w:rsid w:val="002B111C"/>
    <w:rsid w:val="002B145F"/>
    <w:rsid w:val="002B2D22"/>
    <w:rsid w:val="002C5566"/>
    <w:rsid w:val="002C7622"/>
    <w:rsid w:val="002D0B97"/>
    <w:rsid w:val="002D670D"/>
    <w:rsid w:val="002D6BBD"/>
    <w:rsid w:val="002D74FC"/>
    <w:rsid w:val="002E3253"/>
    <w:rsid w:val="002E36DC"/>
    <w:rsid w:val="002E3F18"/>
    <w:rsid w:val="002F3090"/>
    <w:rsid w:val="0030219C"/>
    <w:rsid w:val="00314401"/>
    <w:rsid w:val="00320769"/>
    <w:rsid w:val="00322C4D"/>
    <w:rsid w:val="00323FA7"/>
    <w:rsid w:val="00324501"/>
    <w:rsid w:val="00324A8C"/>
    <w:rsid w:val="00341561"/>
    <w:rsid w:val="00342F27"/>
    <w:rsid w:val="003573A1"/>
    <w:rsid w:val="003622B4"/>
    <w:rsid w:val="0036697C"/>
    <w:rsid w:val="00371A1C"/>
    <w:rsid w:val="00371BC0"/>
    <w:rsid w:val="00376420"/>
    <w:rsid w:val="00380914"/>
    <w:rsid w:val="003811C6"/>
    <w:rsid w:val="00381D08"/>
    <w:rsid w:val="0038561D"/>
    <w:rsid w:val="00385A8E"/>
    <w:rsid w:val="00387F43"/>
    <w:rsid w:val="003936AA"/>
    <w:rsid w:val="003A58A1"/>
    <w:rsid w:val="003B388C"/>
    <w:rsid w:val="003B5A6B"/>
    <w:rsid w:val="003B65EE"/>
    <w:rsid w:val="003B7FD4"/>
    <w:rsid w:val="003C2677"/>
    <w:rsid w:val="003C44CE"/>
    <w:rsid w:val="003D7A66"/>
    <w:rsid w:val="003E1573"/>
    <w:rsid w:val="003E3A07"/>
    <w:rsid w:val="003E507A"/>
    <w:rsid w:val="003F1889"/>
    <w:rsid w:val="003F1A77"/>
    <w:rsid w:val="003F4626"/>
    <w:rsid w:val="00412A28"/>
    <w:rsid w:val="004179CA"/>
    <w:rsid w:val="00422681"/>
    <w:rsid w:val="00423A87"/>
    <w:rsid w:val="004247F5"/>
    <w:rsid w:val="004260E5"/>
    <w:rsid w:val="00432B6F"/>
    <w:rsid w:val="00433198"/>
    <w:rsid w:val="004368C7"/>
    <w:rsid w:val="00437EA7"/>
    <w:rsid w:val="00447BA3"/>
    <w:rsid w:val="0045091B"/>
    <w:rsid w:val="00450AB6"/>
    <w:rsid w:val="00450C13"/>
    <w:rsid w:val="00451EDE"/>
    <w:rsid w:val="00457152"/>
    <w:rsid w:val="004576F1"/>
    <w:rsid w:val="00461C94"/>
    <w:rsid w:val="004622E3"/>
    <w:rsid w:val="0047557E"/>
    <w:rsid w:val="00476EF5"/>
    <w:rsid w:val="004827EA"/>
    <w:rsid w:val="00482A07"/>
    <w:rsid w:val="00491D37"/>
    <w:rsid w:val="0049615A"/>
    <w:rsid w:val="004A6EBF"/>
    <w:rsid w:val="004A7DDE"/>
    <w:rsid w:val="004B1155"/>
    <w:rsid w:val="004B7B9C"/>
    <w:rsid w:val="004C416F"/>
    <w:rsid w:val="004C5E2C"/>
    <w:rsid w:val="004C6480"/>
    <w:rsid w:val="004C7381"/>
    <w:rsid w:val="004C78A1"/>
    <w:rsid w:val="004C7CDD"/>
    <w:rsid w:val="004D2C78"/>
    <w:rsid w:val="004D3B01"/>
    <w:rsid w:val="004D409A"/>
    <w:rsid w:val="004E5B9D"/>
    <w:rsid w:val="004E773B"/>
    <w:rsid w:val="004E7E08"/>
    <w:rsid w:val="004F17B8"/>
    <w:rsid w:val="004F4264"/>
    <w:rsid w:val="005009B7"/>
    <w:rsid w:val="0050125B"/>
    <w:rsid w:val="00506B63"/>
    <w:rsid w:val="00521F79"/>
    <w:rsid w:val="00524F11"/>
    <w:rsid w:val="00536612"/>
    <w:rsid w:val="00536AFD"/>
    <w:rsid w:val="0054207F"/>
    <w:rsid w:val="005451AB"/>
    <w:rsid w:val="00547754"/>
    <w:rsid w:val="00552DC8"/>
    <w:rsid w:val="00557CD4"/>
    <w:rsid w:val="00566295"/>
    <w:rsid w:val="00571642"/>
    <w:rsid w:val="0057349D"/>
    <w:rsid w:val="00575873"/>
    <w:rsid w:val="0057765D"/>
    <w:rsid w:val="0058314F"/>
    <w:rsid w:val="00586528"/>
    <w:rsid w:val="00586713"/>
    <w:rsid w:val="005867CC"/>
    <w:rsid w:val="00593BE6"/>
    <w:rsid w:val="00597F4A"/>
    <w:rsid w:val="005A161A"/>
    <w:rsid w:val="005A232E"/>
    <w:rsid w:val="005A794F"/>
    <w:rsid w:val="005A7BD0"/>
    <w:rsid w:val="005B0970"/>
    <w:rsid w:val="005B0D6D"/>
    <w:rsid w:val="005C35DF"/>
    <w:rsid w:val="005D0BFB"/>
    <w:rsid w:val="005D0F73"/>
    <w:rsid w:val="005D426E"/>
    <w:rsid w:val="005D68B9"/>
    <w:rsid w:val="005E04B8"/>
    <w:rsid w:val="005E102C"/>
    <w:rsid w:val="005E2036"/>
    <w:rsid w:val="005E2D60"/>
    <w:rsid w:val="005E5692"/>
    <w:rsid w:val="005E5762"/>
    <w:rsid w:val="005E5AED"/>
    <w:rsid w:val="005E6728"/>
    <w:rsid w:val="005F0E73"/>
    <w:rsid w:val="005F2123"/>
    <w:rsid w:val="005F213A"/>
    <w:rsid w:val="005F2A83"/>
    <w:rsid w:val="005F3B03"/>
    <w:rsid w:val="005F5950"/>
    <w:rsid w:val="005F652A"/>
    <w:rsid w:val="006012D0"/>
    <w:rsid w:val="00607D46"/>
    <w:rsid w:val="00611468"/>
    <w:rsid w:val="00612D8A"/>
    <w:rsid w:val="006137DE"/>
    <w:rsid w:val="006221DC"/>
    <w:rsid w:val="006229FC"/>
    <w:rsid w:val="00623681"/>
    <w:rsid w:val="00624011"/>
    <w:rsid w:val="006266E3"/>
    <w:rsid w:val="0062748F"/>
    <w:rsid w:val="00627DBE"/>
    <w:rsid w:val="00627E34"/>
    <w:rsid w:val="00631858"/>
    <w:rsid w:val="00632DA1"/>
    <w:rsid w:val="00650269"/>
    <w:rsid w:val="00651091"/>
    <w:rsid w:val="006518B5"/>
    <w:rsid w:val="00651A62"/>
    <w:rsid w:val="00651AA8"/>
    <w:rsid w:val="00654DCB"/>
    <w:rsid w:val="00660D37"/>
    <w:rsid w:val="0066382E"/>
    <w:rsid w:val="00663A85"/>
    <w:rsid w:val="00666626"/>
    <w:rsid w:val="0066768E"/>
    <w:rsid w:val="00675F17"/>
    <w:rsid w:val="00676240"/>
    <w:rsid w:val="00676856"/>
    <w:rsid w:val="0067712B"/>
    <w:rsid w:val="00677408"/>
    <w:rsid w:val="00677549"/>
    <w:rsid w:val="0068501E"/>
    <w:rsid w:val="00686105"/>
    <w:rsid w:val="00686A27"/>
    <w:rsid w:val="00687881"/>
    <w:rsid w:val="006932AB"/>
    <w:rsid w:val="00693E37"/>
    <w:rsid w:val="0069540F"/>
    <w:rsid w:val="00696159"/>
    <w:rsid w:val="006A0B8D"/>
    <w:rsid w:val="006A0BDB"/>
    <w:rsid w:val="006A17F2"/>
    <w:rsid w:val="006A33D6"/>
    <w:rsid w:val="006A6058"/>
    <w:rsid w:val="006A6D59"/>
    <w:rsid w:val="006B0EC0"/>
    <w:rsid w:val="006B0FD9"/>
    <w:rsid w:val="006B3553"/>
    <w:rsid w:val="006B5103"/>
    <w:rsid w:val="006B7511"/>
    <w:rsid w:val="006C0736"/>
    <w:rsid w:val="006C1C28"/>
    <w:rsid w:val="006C6D57"/>
    <w:rsid w:val="006C74B2"/>
    <w:rsid w:val="006D1A55"/>
    <w:rsid w:val="006D1BAE"/>
    <w:rsid w:val="006D2E51"/>
    <w:rsid w:val="006D5F0D"/>
    <w:rsid w:val="006E2203"/>
    <w:rsid w:val="006E5B05"/>
    <w:rsid w:val="006F1374"/>
    <w:rsid w:val="006F4BAB"/>
    <w:rsid w:val="007000D1"/>
    <w:rsid w:val="00702AE7"/>
    <w:rsid w:val="00703767"/>
    <w:rsid w:val="00706D86"/>
    <w:rsid w:val="00707B2E"/>
    <w:rsid w:val="00712038"/>
    <w:rsid w:val="00720097"/>
    <w:rsid w:val="0072477F"/>
    <w:rsid w:val="00724C38"/>
    <w:rsid w:val="00725FC6"/>
    <w:rsid w:val="00726694"/>
    <w:rsid w:val="00731EBB"/>
    <w:rsid w:val="00734539"/>
    <w:rsid w:val="00737453"/>
    <w:rsid w:val="00737929"/>
    <w:rsid w:val="007413DA"/>
    <w:rsid w:val="007426F5"/>
    <w:rsid w:val="00743D6F"/>
    <w:rsid w:val="007447B8"/>
    <w:rsid w:val="00752C5B"/>
    <w:rsid w:val="007546C1"/>
    <w:rsid w:val="00757D11"/>
    <w:rsid w:val="00763B0B"/>
    <w:rsid w:val="00766C3E"/>
    <w:rsid w:val="00766D57"/>
    <w:rsid w:val="0077379F"/>
    <w:rsid w:val="00774478"/>
    <w:rsid w:val="007779FE"/>
    <w:rsid w:val="0078489E"/>
    <w:rsid w:val="00792717"/>
    <w:rsid w:val="00792D03"/>
    <w:rsid w:val="007A0138"/>
    <w:rsid w:val="007A2329"/>
    <w:rsid w:val="007A24AF"/>
    <w:rsid w:val="007B0C77"/>
    <w:rsid w:val="007B299B"/>
    <w:rsid w:val="007C49EB"/>
    <w:rsid w:val="007E7C95"/>
    <w:rsid w:val="007F02F5"/>
    <w:rsid w:val="007F0B26"/>
    <w:rsid w:val="007F12AB"/>
    <w:rsid w:val="007F66FD"/>
    <w:rsid w:val="007F7E1F"/>
    <w:rsid w:val="0080016B"/>
    <w:rsid w:val="00800E28"/>
    <w:rsid w:val="008055A6"/>
    <w:rsid w:val="00805EFC"/>
    <w:rsid w:val="00811A82"/>
    <w:rsid w:val="00816F0C"/>
    <w:rsid w:val="00820916"/>
    <w:rsid w:val="0082212D"/>
    <w:rsid w:val="008253CE"/>
    <w:rsid w:val="008255F1"/>
    <w:rsid w:val="00830D5D"/>
    <w:rsid w:val="008360CC"/>
    <w:rsid w:val="008365FD"/>
    <w:rsid w:val="00844658"/>
    <w:rsid w:val="008476AE"/>
    <w:rsid w:val="0085531D"/>
    <w:rsid w:val="0086167E"/>
    <w:rsid w:val="00863AA7"/>
    <w:rsid w:val="008641DB"/>
    <w:rsid w:val="00864739"/>
    <w:rsid w:val="008666E9"/>
    <w:rsid w:val="00867DE7"/>
    <w:rsid w:val="008744D8"/>
    <w:rsid w:val="0087721F"/>
    <w:rsid w:val="00881745"/>
    <w:rsid w:val="00881F09"/>
    <w:rsid w:val="0088521D"/>
    <w:rsid w:val="00887AD3"/>
    <w:rsid w:val="00892824"/>
    <w:rsid w:val="008949C4"/>
    <w:rsid w:val="00895168"/>
    <w:rsid w:val="008A172D"/>
    <w:rsid w:val="008A1D73"/>
    <w:rsid w:val="008B4641"/>
    <w:rsid w:val="008C1575"/>
    <w:rsid w:val="008C1967"/>
    <w:rsid w:val="008D27C1"/>
    <w:rsid w:val="008D5450"/>
    <w:rsid w:val="008D59F7"/>
    <w:rsid w:val="008D784F"/>
    <w:rsid w:val="008E431C"/>
    <w:rsid w:val="008E5C36"/>
    <w:rsid w:val="008F07B1"/>
    <w:rsid w:val="008F2439"/>
    <w:rsid w:val="008F6C0D"/>
    <w:rsid w:val="009042C7"/>
    <w:rsid w:val="00906712"/>
    <w:rsid w:val="00907F93"/>
    <w:rsid w:val="00913094"/>
    <w:rsid w:val="00925245"/>
    <w:rsid w:val="00926152"/>
    <w:rsid w:val="00926E42"/>
    <w:rsid w:val="009303A6"/>
    <w:rsid w:val="0093100C"/>
    <w:rsid w:val="009336B5"/>
    <w:rsid w:val="00934383"/>
    <w:rsid w:val="0093574E"/>
    <w:rsid w:val="00945CF3"/>
    <w:rsid w:val="00957192"/>
    <w:rsid w:val="00957A23"/>
    <w:rsid w:val="0096175F"/>
    <w:rsid w:val="009620E4"/>
    <w:rsid w:val="009629BE"/>
    <w:rsid w:val="00963341"/>
    <w:rsid w:val="00970C64"/>
    <w:rsid w:val="009748FE"/>
    <w:rsid w:val="009761CA"/>
    <w:rsid w:val="00977054"/>
    <w:rsid w:val="0097722C"/>
    <w:rsid w:val="009842E8"/>
    <w:rsid w:val="00986593"/>
    <w:rsid w:val="009900D2"/>
    <w:rsid w:val="009937C0"/>
    <w:rsid w:val="009A206F"/>
    <w:rsid w:val="009A3035"/>
    <w:rsid w:val="009A789D"/>
    <w:rsid w:val="009B3DBB"/>
    <w:rsid w:val="009B564D"/>
    <w:rsid w:val="009C00F5"/>
    <w:rsid w:val="009C1C4B"/>
    <w:rsid w:val="009C377D"/>
    <w:rsid w:val="009D4E90"/>
    <w:rsid w:val="009E0C21"/>
    <w:rsid w:val="009E31D2"/>
    <w:rsid w:val="009E3C26"/>
    <w:rsid w:val="009E433E"/>
    <w:rsid w:val="009E4FC0"/>
    <w:rsid w:val="009F50D0"/>
    <w:rsid w:val="00A009AD"/>
    <w:rsid w:val="00A020A7"/>
    <w:rsid w:val="00A107D2"/>
    <w:rsid w:val="00A10B32"/>
    <w:rsid w:val="00A10D1E"/>
    <w:rsid w:val="00A10D46"/>
    <w:rsid w:val="00A110EC"/>
    <w:rsid w:val="00A15CC4"/>
    <w:rsid w:val="00A33DC3"/>
    <w:rsid w:val="00A364F5"/>
    <w:rsid w:val="00A379C1"/>
    <w:rsid w:val="00A4011B"/>
    <w:rsid w:val="00A415A1"/>
    <w:rsid w:val="00A50650"/>
    <w:rsid w:val="00A50B4F"/>
    <w:rsid w:val="00A520E6"/>
    <w:rsid w:val="00A53EB3"/>
    <w:rsid w:val="00A57E00"/>
    <w:rsid w:val="00A614E8"/>
    <w:rsid w:val="00A6229C"/>
    <w:rsid w:val="00A70141"/>
    <w:rsid w:val="00A73ED7"/>
    <w:rsid w:val="00A75203"/>
    <w:rsid w:val="00A7521A"/>
    <w:rsid w:val="00A80456"/>
    <w:rsid w:val="00A80D43"/>
    <w:rsid w:val="00A87F2F"/>
    <w:rsid w:val="00A908B1"/>
    <w:rsid w:val="00A94A6F"/>
    <w:rsid w:val="00A94F8E"/>
    <w:rsid w:val="00AA5030"/>
    <w:rsid w:val="00AB50E6"/>
    <w:rsid w:val="00AC0E82"/>
    <w:rsid w:val="00AC2BFE"/>
    <w:rsid w:val="00AC44ED"/>
    <w:rsid w:val="00AC5886"/>
    <w:rsid w:val="00AC65C2"/>
    <w:rsid w:val="00AC7DC0"/>
    <w:rsid w:val="00AD278E"/>
    <w:rsid w:val="00AD4D6C"/>
    <w:rsid w:val="00AD537A"/>
    <w:rsid w:val="00AE0548"/>
    <w:rsid w:val="00AE39F9"/>
    <w:rsid w:val="00AE5A11"/>
    <w:rsid w:val="00AF1008"/>
    <w:rsid w:val="00AF4A46"/>
    <w:rsid w:val="00AF5F88"/>
    <w:rsid w:val="00B128CE"/>
    <w:rsid w:val="00B13B93"/>
    <w:rsid w:val="00B141F8"/>
    <w:rsid w:val="00B1450D"/>
    <w:rsid w:val="00B14E15"/>
    <w:rsid w:val="00B1562E"/>
    <w:rsid w:val="00B1604F"/>
    <w:rsid w:val="00B2445E"/>
    <w:rsid w:val="00B2641D"/>
    <w:rsid w:val="00B3693B"/>
    <w:rsid w:val="00B4391C"/>
    <w:rsid w:val="00B45878"/>
    <w:rsid w:val="00B46F95"/>
    <w:rsid w:val="00B61FF2"/>
    <w:rsid w:val="00B63A33"/>
    <w:rsid w:val="00B63E1E"/>
    <w:rsid w:val="00B653E6"/>
    <w:rsid w:val="00B743FF"/>
    <w:rsid w:val="00B7529D"/>
    <w:rsid w:val="00B85809"/>
    <w:rsid w:val="00B873AF"/>
    <w:rsid w:val="00B94155"/>
    <w:rsid w:val="00B94D7C"/>
    <w:rsid w:val="00BA0A0C"/>
    <w:rsid w:val="00BA3AD2"/>
    <w:rsid w:val="00BB395E"/>
    <w:rsid w:val="00BB7D99"/>
    <w:rsid w:val="00BC1CC9"/>
    <w:rsid w:val="00BC76B6"/>
    <w:rsid w:val="00BD680A"/>
    <w:rsid w:val="00BE15CF"/>
    <w:rsid w:val="00BE19C8"/>
    <w:rsid w:val="00BE5B66"/>
    <w:rsid w:val="00BE6456"/>
    <w:rsid w:val="00BF10F4"/>
    <w:rsid w:val="00BF1F6D"/>
    <w:rsid w:val="00BF77EE"/>
    <w:rsid w:val="00C02050"/>
    <w:rsid w:val="00C02B0A"/>
    <w:rsid w:val="00C02F4F"/>
    <w:rsid w:val="00C06FF0"/>
    <w:rsid w:val="00C11405"/>
    <w:rsid w:val="00C162EE"/>
    <w:rsid w:val="00C17697"/>
    <w:rsid w:val="00C176B4"/>
    <w:rsid w:val="00C17FBB"/>
    <w:rsid w:val="00C24FE9"/>
    <w:rsid w:val="00C2702D"/>
    <w:rsid w:val="00C30356"/>
    <w:rsid w:val="00C306A4"/>
    <w:rsid w:val="00C30785"/>
    <w:rsid w:val="00C337BF"/>
    <w:rsid w:val="00C33D34"/>
    <w:rsid w:val="00C5217E"/>
    <w:rsid w:val="00C549D1"/>
    <w:rsid w:val="00C54D4D"/>
    <w:rsid w:val="00C64CAC"/>
    <w:rsid w:val="00C65CE5"/>
    <w:rsid w:val="00C669A1"/>
    <w:rsid w:val="00C67955"/>
    <w:rsid w:val="00C85B4E"/>
    <w:rsid w:val="00C85DC7"/>
    <w:rsid w:val="00C92528"/>
    <w:rsid w:val="00C9362C"/>
    <w:rsid w:val="00CA4C95"/>
    <w:rsid w:val="00CA7371"/>
    <w:rsid w:val="00CB13D4"/>
    <w:rsid w:val="00CB1CBF"/>
    <w:rsid w:val="00CB54DA"/>
    <w:rsid w:val="00CB6661"/>
    <w:rsid w:val="00CC0AF0"/>
    <w:rsid w:val="00CC170E"/>
    <w:rsid w:val="00CC19C7"/>
    <w:rsid w:val="00CC4132"/>
    <w:rsid w:val="00CD1A05"/>
    <w:rsid w:val="00CD42BC"/>
    <w:rsid w:val="00CD5D97"/>
    <w:rsid w:val="00CD6777"/>
    <w:rsid w:val="00CE2268"/>
    <w:rsid w:val="00CE595A"/>
    <w:rsid w:val="00CE6B9D"/>
    <w:rsid w:val="00CE6DD9"/>
    <w:rsid w:val="00CE6F1B"/>
    <w:rsid w:val="00CE7AF2"/>
    <w:rsid w:val="00CF5238"/>
    <w:rsid w:val="00CF60AF"/>
    <w:rsid w:val="00D01461"/>
    <w:rsid w:val="00D07543"/>
    <w:rsid w:val="00D127A0"/>
    <w:rsid w:val="00D15EB3"/>
    <w:rsid w:val="00D1655C"/>
    <w:rsid w:val="00D16C5A"/>
    <w:rsid w:val="00D20D24"/>
    <w:rsid w:val="00D3040B"/>
    <w:rsid w:val="00D31EB7"/>
    <w:rsid w:val="00D50CD4"/>
    <w:rsid w:val="00D55C4E"/>
    <w:rsid w:val="00D56901"/>
    <w:rsid w:val="00D738C2"/>
    <w:rsid w:val="00D77AC1"/>
    <w:rsid w:val="00D80C2D"/>
    <w:rsid w:val="00D83211"/>
    <w:rsid w:val="00D87E17"/>
    <w:rsid w:val="00D90B02"/>
    <w:rsid w:val="00D962F5"/>
    <w:rsid w:val="00D9646C"/>
    <w:rsid w:val="00DA2ECD"/>
    <w:rsid w:val="00DA2F3C"/>
    <w:rsid w:val="00DA52E7"/>
    <w:rsid w:val="00DB6373"/>
    <w:rsid w:val="00DC2DED"/>
    <w:rsid w:val="00DC4BA1"/>
    <w:rsid w:val="00DC6CEA"/>
    <w:rsid w:val="00DC7C55"/>
    <w:rsid w:val="00DD0C5D"/>
    <w:rsid w:val="00DD4F78"/>
    <w:rsid w:val="00DE5CF2"/>
    <w:rsid w:val="00DE7B3C"/>
    <w:rsid w:val="00DF3EA1"/>
    <w:rsid w:val="00E10AD6"/>
    <w:rsid w:val="00E14331"/>
    <w:rsid w:val="00E15BD5"/>
    <w:rsid w:val="00E16B0A"/>
    <w:rsid w:val="00E17A0B"/>
    <w:rsid w:val="00E17D9A"/>
    <w:rsid w:val="00E403DE"/>
    <w:rsid w:val="00E41BDE"/>
    <w:rsid w:val="00E43948"/>
    <w:rsid w:val="00E43A43"/>
    <w:rsid w:val="00E448BC"/>
    <w:rsid w:val="00E47738"/>
    <w:rsid w:val="00E5182C"/>
    <w:rsid w:val="00E5283D"/>
    <w:rsid w:val="00E5688C"/>
    <w:rsid w:val="00E56C74"/>
    <w:rsid w:val="00E60FF0"/>
    <w:rsid w:val="00E61489"/>
    <w:rsid w:val="00E70C63"/>
    <w:rsid w:val="00E71E02"/>
    <w:rsid w:val="00E8165C"/>
    <w:rsid w:val="00E85569"/>
    <w:rsid w:val="00E924A8"/>
    <w:rsid w:val="00EA0C96"/>
    <w:rsid w:val="00EA32CC"/>
    <w:rsid w:val="00EA32D4"/>
    <w:rsid w:val="00EA39B3"/>
    <w:rsid w:val="00EA5267"/>
    <w:rsid w:val="00EA7CA8"/>
    <w:rsid w:val="00EB1541"/>
    <w:rsid w:val="00EB2A68"/>
    <w:rsid w:val="00EB78A4"/>
    <w:rsid w:val="00EB79FD"/>
    <w:rsid w:val="00EC1D94"/>
    <w:rsid w:val="00EC5777"/>
    <w:rsid w:val="00ED1E8B"/>
    <w:rsid w:val="00EF167D"/>
    <w:rsid w:val="00EF4482"/>
    <w:rsid w:val="00EF5345"/>
    <w:rsid w:val="00F036DB"/>
    <w:rsid w:val="00F07131"/>
    <w:rsid w:val="00F175B3"/>
    <w:rsid w:val="00F21A67"/>
    <w:rsid w:val="00F27273"/>
    <w:rsid w:val="00F30D74"/>
    <w:rsid w:val="00F319A8"/>
    <w:rsid w:val="00F367E1"/>
    <w:rsid w:val="00F4111B"/>
    <w:rsid w:val="00F415F1"/>
    <w:rsid w:val="00F46410"/>
    <w:rsid w:val="00F4694B"/>
    <w:rsid w:val="00F46F9A"/>
    <w:rsid w:val="00F50F77"/>
    <w:rsid w:val="00F54ED5"/>
    <w:rsid w:val="00F56E94"/>
    <w:rsid w:val="00F61354"/>
    <w:rsid w:val="00F651AF"/>
    <w:rsid w:val="00F6561A"/>
    <w:rsid w:val="00F65955"/>
    <w:rsid w:val="00F7258C"/>
    <w:rsid w:val="00F7266C"/>
    <w:rsid w:val="00F73B6D"/>
    <w:rsid w:val="00F749A7"/>
    <w:rsid w:val="00F75ECD"/>
    <w:rsid w:val="00F80574"/>
    <w:rsid w:val="00F8365A"/>
    <w:rsid w:val="00F851B4"/>
    <w:rsid w:val="00F85E35"/>
    <w:rsid w:val="00F86055"/>
    <w:rsid w:val="00F871D4"/>
    <w:rsid w:val="00F87D5C"/>
    <w:rsid w:val="00F9200E"/>
    <w:rsid w:val="00F93F0B"/>
    <w:rsid w:val="00F958C0"/>
    <w:rsid w:val="00FA1C24"/>
    <w:rsid w:val="00FB0F1A"/>
    <w:rsid w:val="00FB60AB"/>
    <w:rsid w:val="00FB6837"/>
    <w:rsid w:val="00FD0B72"/>
    <w:rsid w:val="00FD16C0"/>
    <w:rsid w:val="00FD6127"/>
    <w:rsid w:val="00FD6BF1"/>
    <w:rsid w:val="00FE76F2"/>
    <w:rsid w:val="00FF0A3B"/>
    <w:rsid w:val="00FF5664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3C2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7D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07D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107D2"/>
    <w:pPr>
      <w:tabs>
        <w:tab w:val="center" w:pos="4153"/>
        <w:tab w:val="right" w:pos="8306"/>
      </w:tabs>
    </w:pPr>
  </w:style>
  <w:style w:type="paragraph" w:customStyle="1" w:styleId="AMCHeading">
    <w:name w:val="AMC Heading"/>
    <w:basedOn w:val="Normal"/>
    <w:qFormat/>
    <w:rsid w:val="00A107D2"/>
    <w:p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RatConGuideHeading">
    <w:name w:val="RatConGuide Heading"/>
    <w:basedOn w:val="Normal"/>
    <w:qFormat/>
    <w:rsid w:val="00A107D2"/>
    <w:pPr>
      <w:spacing w:before="60" w:after="60"/>
    </w:pPr>
    <w:rPr>
      <w:rFonts w:ascii="Arial" w:hAnsi="Arial" w:cs="Arial"/>
      <w:b/>
      <w:color w:val="5F497A"/>
      <w:sz w:val="24"/>
      <w:szCs w:val="24"/>
    </w:rPr>
  </w:style>
  <w:style w:type="paragraph" w:customStyle="1" w:styleId="AMCSectionHeading">
    <w:name w:val="AMC Section Heading"/>
    <w:basedOn w:val="RatConGuideHeading"/>
    <w:qFormat/>
    <w:rsid w:val="00A107D2"/>
    <w:pPr>
      <w:keepNext/>
    </w:pPr>
  </w:style>
  <w:style w:type="paragraph" w:customStyle="1" w:styleId="AMC-GuidancePara">
    <w:name w:val="AMC-Guidance Para"/>
    <w:basedOn w:val="Normal"/>
    <w:qFormat/>
    <w:rsid w:val="00A107D2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624011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RegulationHeading">
    <w:name w:val="Regulation  Heading"/>
    <w:basedOn w:val="Normal"/>
    <w:qFormat/>
    <w:rsid w:val="00A107D2"/>
    <w:pPr>
      <w:spacing w:before="60" w:after="60"/>
    </w:pPr>
    <w:rPr>
      <w:rFonts w:ascii="Arial" w:hAnsi="Arial" w:cs="Arial"/>
      <w:b/>
      <w:color w:val="FFFFFF"/>
      <w:sz w:val="24"/>
      <w:szCs w:val="24"/>
    </w:rPr>
  </w:style>
  <w:style w:type="paragraph" w:customStyle="1" w:styleId="RAHeading">
    <w:name w:val="RA Heading"/>
    <w:basedOn w:val="Normal"/>
    <w:qFormat/>
    <w:rsid w:val="00A107D2"/>
    <w:pPr>
      <w:spacing w:before="60" w:after="120"/>
    </w:pPr>
    <w:rPr>
      <w:rFonts w:ascii="Arial" w:hAnsi="Arial" w:cs="Arial"/>
      <w:b/>
      <w:color w:val="5F497A"/>
      <w:sz w:val="28"/>
      <w:szCs w:val="28"/>
    </w:rPr>
  </w:style>
  <w:style w:type="paragraph" w:customStyle="1" w:styleId="RationalePara">
    <w:name w:val="Rationale Para"/>
    <w:basedOn w:val="Normal"/>
    <w:qFormat/>
    <w:rsid w:val="00A107D2"/>
    <w:pPr>
      <w:spacing w:before="60" w:after="60"/>
      <w:jc w:val="both"/>
    </w:pPr>
    <w:rPr>
      <w:rFonts w:ascii="Arial" w:hAnsi="Arial" w:cs="Arial"/>
      <w:i/>
      <w:sz w:val="20"/>
      <w:szCs w:val="20"/>
    </w:rPr>
  </w:style>
  <w:style w:type="paragraph" w:customStyle="1" w:styleId="RegulationPara">
    <w:name w:val="Regulation Para"/>
    <w:basedOn w:val="Normal"/>
    <w:qFormat/>
    <w:rsid w:val="00A107D2"/>
    <w:pPr>
      <w:spacing w:before="60" w:after="60"/>
      <w:ind w:left="1134" w:hanging="1134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10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semiHidden/>
    <w:rsid w:val="00A107D2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TableText">
    <w:name w:val="Table Text"/>
    <w:basedOn w:val="Normal"/>
    <w:rsid w:val="00F4111B"/>
    <w:pPr>
      <w:keepLines/>
    </w:pPr>
    <w:rPr>
      <w:rFonts w:ascii="Arial" w:eastAsia="Times New Roman" w:hAnsi="Arial"/>
      <w:sz w:val="20"/>
      <w:szCs w:val="20"/>
    </w:rPr>
  </w:style>
  <w:style w:type="paragraph" w:styleId="FootnoteText">
    <w:name w:val="footnote text"/>
    <w:basedOn w:val="Normal"/>
    <w:semiHidden/>
    <w:rsid w:val="009900D2"/>
    <w:rPr>
      <w:sz w:val="20"/>
      <w:szCs w:val="20"/>
    </w:rPr>
  </w:style>
  <w:style w:type="character" w:styleId="FootnoteReference">
    <w:name w:val="footnote reference"/>
    <w:semiHidden/>
    <w:rsid w:val="009900D2"/>
    <w:rPr>
      <w:vertAlign w:val="superscript"/>
    </w:rPr>
  </w:style>
  <w:style w:type="character" w:styleId="FollowedHyperlink">
    <w:name w:val="FollowedHyperlink"/>
    <w:rsid w:val="003B388C"/>
    <w:rPr>
      <w:color w:val="0000FF"/>
      <w:u w:val="single"/>
    </w:rPr>
  </w:style>
  <w:style w:type="paragraph" w:customStyle="1" w:styleId="NoteHead">
    <w:name w:val="Note Head"/>
    <w:basedOn w:val="Normal"/>
    <w:next w:val="NoteText"/>
    <w:rsid w:val="001818E5"/>
    <w:pPr>
      <w:spacing w:before="100" w:beforeAutospacing="1" w:after="100" w:afterAutospacing="1"/>
    </w:pPr>
    <w:rPr>
      <w:rFonts w:ascii="Arial" w:eastAsia="Times New Roman" w:hAnsi="Arial"/>
      <w:b/>
      <w:sz w:val="20"/>
      <w:szCs w:val="20"/>
    </w:rPr>
  </w:style>
  <w:style w:type="paragraph" w:customStyle="1" w:styleId="NoteText">
    <w:name w:val="Note Text"/>
    <w:basedOn w:val="Normal"/>
    <w:rsid w:val="001818E5"/>
    <w:pPr>
      <w:ind w:left="720"/>
    </w:pPr>
    <w:rPr>
      <w:rFonts w:ascii="Arial" w:eastAsia="Times New Roman" w:hAnsi="Arial"/>
      <w:sz w:val="20"/>
      <w:szCs w:val="20"/>
    </w:rPr>
  </w:style>
  <w:style w:type="paragraph" w:customStyle="1" w:styleId="SH1">
    <w:name w:val="SH1"/>
    <w:next w:val="Normal"/>
    <w:rsid w:val="00260BCE"/>
    <w:pPr>
      <w:keepNext/>
      <w:numPr>
        <w:numId w:val="2"/>
      </w:numPr>
      <w:spacing w:before="200"/>
      <w:outlineLvl w:val="0"/>
    </w:pPr>
    <w:rPr>
      <w:rFonts w:ascii="Arial" w:hAnsi="Arial"/>
      <w:b/>
      <w:sz w:val="28"/>
      <w:lang w:eastAsia="en-US"/>
    </w:rPr>
  </w:style>
  <w:style w:type="paragraph" w:customStyle="1" w:styleId="SH2">
    <w:name w:val="SH2"/>
    <w:basedOn w:val="SH1"/>
    <w:next w:val="Normal"/>
    <w:rsid w:val="00260BCE"/>
    <w:pPr>
      <w:numPr>
        <w:ilvl w:val="1"/>
      </w:numPr>
      <w:spacing w:before="60"/>
      <w:outlineLvl w:val="1"/>
    </w:pPr>
    <w:rPr>
      <w:sz w:val="24"/>
    </w:rPr>
  </w:style>
  <w:style w:type="paragraph" w:customStyle="1" w:styleId="SH3">
    <w:name w:val="SH3"/>
    <w:basedOn w:val="SH2"/>
    <w:next w:val="Normal"/>
    <w:rsid w:val="00260BCE"/>
    <w:pPr>
      <w:numPr>
        <w:ilvl w:val="2"/>
      </w:numPr>
      <w:outlineLvl w:val="2"/>
    </w:pPr>
    <w:rPr>
      <w:sz w:val="20"/>
    </w:rPr>
  </w:style>
  <w:style w:type="paragraph" w:customStyle="1" w:styleId="SH4">
    <w:name w:val="SH4"/>
    <w:basedOn w:val="SH3"/>
    <w:next w:val="Normal"/>
    <w:rsid w:val="00260BCE"/>
    <w:pPr>
      <w:numPr>
        <w:ilvl w:val="3"/>
      </w:numPr>
      <w:outlineLvl w:val="3"/>
    </w:pPr>
    <w:rPr>
      <w:b w:val="0"/>
    </w:rPr>
  </w:style>
  <w:style w:type="paragraph" w:customStyle="1" w:styleId="SH5">
    <w:name w:val="SH5"/>
    <w:basedOn w:val="SH4"/>
    <w:next w:val="Normal"/>
    <w:rsid w:val="00260BCE"/>
    <w:pPr>
      <w:numPr>
        <w:ilvl w:val="4"/>
      </w:numPr>
      <w:outlineLvl w:val="4"/>
    </w:pPr>
    <w:rPr>
      <w:i/>
    </w:rPr>
  </w:style>
  <w:style w:type="paragraph" w:customStyle="1" w:styleId="OL1">
    <w:name w:val="OL1"/>
    <w:rsid w:val="009761CA"/>
    <w:pPr>
      <w:numPr>
        <w:ilvl w:val="5"/>
        <w:numId w:val="2"/>
      </w:numPr>
      <w:tabs>
        <w:tab w:val="num" w:pos="1152"/>
        <w:tab w:val="num" w:pos="1296"/>
      </w:tabs>
      <w:spacing w:before="100" w:beforeAutospacing="1" w:after="60"/>
      <w:ind w:left="576" w:firstLine="0"/>
    </w:pPr>
    <w:rPr>
      <w:rFonts w:ascii="Arial" w:eastAsia="Calibri" w:hAnsi="Arial" w:cs="Arial"/>
      <w:lang w:eastAsia="en-US"/>
    </w:rPr>
  </w:style>
  <w:style w:type="paragraph" w:customStyle="1" w:styleId="OL2">
    <w:name w:val="OL2"/>
    <w:basedOn w:val="OL1"/>
    <w:rsid w:val="009761CA"/>
    <w:pPr>
      <w:numPr>
        <w:ilvl w:val="6"/>
      </w:numPr>
      <w:tabs>
        <w:tab w:val="clear" w:pos="1587"/>
        <w:tab w:val="clear" w:pos="2154"/>
        <w:tab w:val="num" w:pos="1296"/>
        <w:tab w:val="left" w:pos="1728"/>
      </w:tabs>
      <w:ind w:left="1152" w:firstLine="0"/>
    </w:pPr>
  </w:style>
  <w:style w:type="character" w:styleId="PageNumber">
    <w:name w:val="page number"/>
    <w:basedOn w:val="DefaultParagraphFont"/>
    <w:rsid w:val="00F9200E"/>
  </w:style>
  <w:style w:type="paragraph" w:customStyle="1" w:styleId="SubRegParagraph">
    <w:name w:val="Sub Reg Paragraph"/>
    <w:basedOn w:val="RegulationPara"/>
    <w:autoRedefine/>
    <w:rsid w:val="000A4304"/>
    <w:pPr>
      <w:numPr>
        <w:numId w:val="8"/>
      </w:numPr>
      <w:tabs>
        <w:tab w:val="clear" w:pos="2520"/>
        <w:tab w:val="left" w:pos="1872"/>
      </w:tabs>
      <w:ind w:left="1872"/>
    </w:pPr>
  </w:style>
  <w:style w:type="paragraph" w:styleId="BalloonText">
    <w:name w:val="Balloon Text"/>
    <w:basedOn w:val="Normal"/>
    <w:semiHidden/>
    <w:rsid w:val="00CE6DD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3E"/>
    <w:rPr>
      <w:sz w:val="16"/>
      <w:szCs w:val="16"/>
    </w:rPr>
  </w:style>
  <w:style w:type="paragraph" w:styleId="CommentText">
    <w:name w:val="annotation text"/>
    <w:basedOn w:val="Normal"/>
    <w:semiHidden/>
    <w:rsid w:val="009E4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33E"/>
    <w:rPr>
      <w:b/>
      <w:bCs/>
    </w:rPr>
  </w:style>
  <w:style w:type="paragraph" w:customStyle="1" w:styleId="Default">
    <w:name w:val="Default"/>
    <w:rsid w:val="00521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5531D"/>
    <w:rPr>
      <w:color w:val="0000FF"/>
      <w:u w:val="single"/>
    </w:rPr>
  </w:style>
  <w:style w:type="paragraph" w:customStyle="1" w:styleId="amc-guidancepara0">
    <w:name w:val="amc-guidancepara0"/>
    <w:basedOn w:val="Normal"/>
    <w:rsid w:val="00476EF5"/>
    <w:pPr>
      <w:spacing w:before="60" w:after="120"/>
    </w:pPr>
    <w:rPr>
      <w:rFonts w:ascii="Arial" w:eastAsia="Times New Roman" w:hAnsi="Arial" w:cs="Arial"/>
      <w:sz w:val="20"/>
      <w:szCs w:val="20"/>
      <w:lang w:eastAsia="en-GB"/>
    </w:rPr>
  </w:style>
  <w:style w:type="character" w:styleId="Emphasis">
    <w:name w:val="Emphasis"/>
    <w:qFormat/>
    <w:rsid w:val="00476EF5"/>
    <w:rPr>
      <w:i/>
      <w:iCs/>
    </w:rPr>
  </w:style>
  <w:style w:type="paragraph" w:customStyle="1" w:styleId="default0">
    <w:name w:val="default"/>
    <w:basedOn w:val="Normal"/>
    <w:rsid w:val="00A70141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gasonormaltext">
    <w:name w:val="gasonormaltext"/>
    <w:basedOn w:val="Normal"/>
    <w:rsid w:val="00F50F77"/>
    <w:pP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character" w:customStyle="1" w:styleId="FraserE321">
    <w:name w:val="FraserE321"/>
    <w:basedOn w:val="DefaultParagraphFont"/>
    <w:semiHidden/>
    <w:rsid w:val="00F5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A8132-C023-4750-B343-DAD963105DC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e32d3b94-93ed-451b-bb95-e0d89f9ae96e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d78d4d07-7f2f-44ec-8bd6-c77729ba8e33"/>
  </ds:schemaRefs>
</ds:datastoreItem>
</file>

<file path=customXml/itemProps2.xml><?xml version="1.0" encoding="utf-8"?>
<ds:datastoreItem xmlns:ds="http://schemas.openxmlformats.org/officeDocument/2006/customXml" ds:itemID="{2B3C79BB-7521-468F-81E2-15B78910B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FA100-6D35-457A-9F16-94C685E3B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1045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Briefing Form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Briefing Form</dc:title>
  <dc:subject/>
  <dc:creator/>
  <cp:keywords/>
  <dc:description/>
  <cp:lastModifiedBy/>
  <cp:revision>1</cp:revision>
  <dcterms:created xsi:type="dcterms:W3CDTF">2019-09-17T09:17:00Z</dcterms:created>
  <dcterms:modified xsi:type="dcterms:W3CDTF">2019-09-27T12:19:00Z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